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5B1F" w14:textId="77777777" w:rsidR="007F29CD" w:rsidRDefault="0006487D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4BE68E4" wp14:editId="27CAE386">
            <wp:simplePos x="0" y="0"/>
            <wp:positionH relativeFrom="page">
              <wp:posOffset>-23495</wp:posOffset>
            </wp:positionH>
            <wp:positionV relativeFrom="page">
              <wp:posOffset>-79375</wp:posOffset>
            </wp:positionV>
            <wp:extent cx="8027670" cy="1542415"/>
            <wp:effectExtent l="19050" t="0" r="0" b="0"/>
            <wp:wrapThrough wrapText="bothSides">
              <wp:wrapPolygon edited="0">
                <wp:start x="-51" y="267"/>
                <wp:lineTo x="-51" y="8003"/>
                <wp:lineTo x="103" y="8804"/>
                <wp:lineTo x="718" y="8804"/>
                <wp:lineTo x="718" y="9871"/>
                <wp:lineTo x="13122" y="13072"/>
                <wp:lineTo x="16659" y="13072"/>
                <wp:lineTo x="16813" y="20809"/>
                <wp:lineTo x="16864" y="20809"/>
                <wp:lineTo x="19273" y="20809"/>
                <wp:lineTo x="19375" y="20809"/>
                <wp:lineTo x="19529" y="18408"/>
                <wp:lineTo x="19478" y="8804"/>
                <wp:lineTo x="21272" y="8804"/>
                <wp:lineTo x="21579" y="8270"/>
                <wp:lineTo x="21579" y="267"/>
                <wp:lineTo x="-51" y="267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67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817081" w14:textId="01CB7BC3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227177">
        <w:rPr>
          <w:rFonts w:ascii="TH SarabunPSK" w:hAnsi="TH SarabunPSK" w:cs="TH SarabunPSK" w:hint="cs"/>
          <w:szCs w:val="22"/>
          <w:cs/>
        </w:rPr>
        <w:t xml:space="preserve"> </w:t>
      </w:r>
      <w:r w:rsidR="000946E9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</w:t>
      </w:r>
      <w:r w:rsidR="00642F1D">
        <w:rPr>
          <w:rFonts w:ascii="TH SarabunPSK" w:hAnsi="TH SarabunPSK" w:cs="TH SarabunPSK" w:hint="cs"/>
          <w:szCs w:val="22"/>
          <w:cs/>
        </w:rPr>
        <w:t>สั้น</w:t>
      </w:r>
      <w:r w:rsidR="00BC0B60" w:rsidRPr="00703219">
        <w:rPr>
          <w:rFonts w:ascii="TH SarabunPSK" w:hAnsi="TH SarabunPSK" w:cs="TH SarabunPSK" w:hint="cs"/>
          <w:szCs w:val="22"/>
          <w:cs/>
        </w:rPr>
        <w:t>ประชาสัมพันธ์</w:t>
      </w:r>
    </w:p>
    <w:p w14:paraId="12C5E035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4C37057A" w14:textId="0A278015" w:rsidR="00BC0B60" w:rsidRDefault="00B2125B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29 </w:t>
      </w:r>
      <w:r w:rsidR="005147AD">
        <w:rPr>
          <w:rFonts w:ascii="TH SarabunPSK" w:hAnsi="TH SarabunPSK" w:cs="TH SarabunPSK"/>
          <w:szCs w:val="22"/>
        </w:rPr>
        <w:t xml:space="preserve"> </w:t>
      </w:r>
      <w:r w:rsidR="00E8068A">
        <w:rPr>
          <w:rFonts w:ascii="TH SarabunPSK" w:hAnsi="TH SarabunPSK" w:cs="TH SarabunPSK" w:hint="cs"/>
          <w:szCs w:val="22"/>
          <w:cs/>
        </w:rPr>
        <w:t xml:space="preserve">สิงหาคม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75DA0A4F" w14:textId="77777777" w:rsidR="00642F1D" w:rsidRPr="00703219" w:rsidRDefault="00642F1D" w:rsidP="00703219">
      <w:pPr>
        <w:pStyle w:val="a3"/>
        <w:rPr>
          <w:rFonts w:ascii="TH SarabunPSK" w:hAnsi="TH SarabunPSK" w:cs="TH SarabunPSK"/>
          <w:szCs w:val="22"/>
        </w:rPr>
      </w:pPr>
    </w:p>
    <w:p w14:paraId="48CA759B" w14:textId="632F5C05" w:rsidR="00A50EED" w:rsidRDefault="008E111D" w:rsidP="00AA67F5">
      <w:pPr>
        <w:pStyle w:val="a3"/>
        <w:tabs>
          <w:tab w:val="left" w:pos="4188"/>
        </w:tabs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726288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="00642F1D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642F1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เดินหน้านโยบาย </w:t>
      </w:r>
      <w:r w:rsidR="00642F1D">
        <w:rPr>
          <w:rFonts w:ascii="TH SarabunPSK" w:hAnsi="TH SarabunPSK" w:cs="TH SarabunPSK"/>
          <w:b/>
          <w:bCs/>
          <w:sz w:val="44"/>
          <w:szCs w:val="44"/>
        </w:rPr>
        <w:t xml:space="preserve">‘ESG’ </w:t>
      </w:r>
      <w:r w:rsidR="00642F1D">
        <w:rPr>
          <w:rFonts w:ascii="TH SarabunPSK" w:hAnsi="TH SarabunPSK" w:cs="TH SarabunPSK" w:hint="cs"/>
          <w:b/>
          <w:bCs/>
          <w:sz w:val="44"/>
          <w:szCs w:val="44"/>
          <w:cs/>
        </w:rPr>
        <w:t>มอบโอกาส</w:t>
      </w:r>
      <w:r w:rsidR="00D75032">
        <w:rPr>
          <w:rFonts w:ascii="TH SarabunPSK" w:hAnsi="TH SarabunPSK" w:cs="TH SarabunPSK" w:hint="cs"/>
          <w:b/>
          <w:bCs/>
          <w:sz w:val="44"/>
          <w:szCs w:val="44"/>
          <w:cs/>
        </w:rPr>
        <w:t>สู่</w:t>
      </w:r>
      <w:r w:rsidR="00642F1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ชุมชน </w:t>
      </w:r>
      <w:r w:rsidR="00D75032">
        <w:rPr>
          <w:rFonts w:ascii="TH SarabunPSK" w:hAnsi="TH SarabunPSK" w:cs="TH SarabunPSK" w:hint="cs"/>
          <w:b/>
          <w:bCs/>
          <w:sz w:val="44"/>
          <w:szCs w:val="44"/>
          <w:cs/>
        </w:rPr>
        <w:t>สร้าง</w:t>
      </w:r>
      <w:r w:rsidR="00642F1D">
        <w:rPr>
          <w:rFonts w:ascii="TH SarabunPSK" w:hAnsi="TH SarabunPSK" w:cs="TH SarabunPSK" w:hint="cs"/>
          <w:b/>
          <w:bCs/>
          <w:sz w:val="44"/>
          <w:szCs w:val="44"/>
          <w:cs/>
        </w:rPr>
        <w:t>สังคมไทยยั่งยืน</w:t>
      </w:r>
    </w:p>
    <w:p w14:paraId="1A0E8D5C" w14:textId="185526BA" w:rsidR="00A50EED" w:rsidRDefault="00642F1D" w:rsidP="00AA67F5">
      <w:pPr>
        <w:pStyle w:val="a3"/>
        <w:tabs>
          <w:tab w:val="left" w:pos="4188"/>
        </w:tabs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เปิดพื้นที่</w:t>
      </w:r>
      <w:r w:rsidR="00D75032">
        <w:rPr>
          <w:rFonts w:ascii="TH SarabunPSK" w:hAnsi="TH SarabunPSK" w:cs="TH SarabunPSK" w:hint="cs"/>
          <w:b/>
          <w:bCs/>
          <w:sz w:val="44"/>
          <w:szCs w:val="44"/>
          <w:cs/>
        </w:rPr>
        <w:t>ค้า</w:t>
      </w:r>
      <w:r w:rsidR="00BD6679">
        <w:rPr>
          <w:rFonts w:ascii="TH SarabunPSK" w:hAnsi="TH SarabunPSK" w:cs="TH SarabunPSK" w:hint="cs"/>
          <w:b/>
          <w:bCs/>
          <w:sz w:val="44"/>
          <w:szCs w:val="44"/>
          <w:cs/>
        </w:rPr>
        <w:t>ขาย</w:t>
      </w:r>
      <w:r w:rsidR="00D7503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สนับสนุน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ลูกค้า ผู้ประกอบการ เพิ่มช่องทาง</w:t>
      </w:r>
      <w:r w:rsidR="00D75032">
        <w:rPr>
          <w:rFonts w:ascii="TH SarabunPSK" w:hAnsi="TH SarabunPSK" w:cs="TH SarabunPSK" w:hint="cs"/>
          <w:b/>
          <w:bCs/>
          <w:sz w:val="44"/>
          <w:szCs w:val="44"/>
          <w:cs/>
        </w:rPr>
        <w:t>ตลาด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D75032">
        <w:rPr>
          <w:rFonts w:ascii="TH SarabunPSK" w:hAnsi="TH SarabunPSK" w:cs="TH SarabunPSK" w:hint="cs"/>
          <w:b/>
          <w:bCs/>
          <w:sz w:val="44"/>
          <w:szCs w:val="44"/>
          <w:cs/>
        </w:rPr>
        <w:t>ดัน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รายได้เติบโต</w:t>
      </w:r>
    </w:p>
    <w:p w14:paraId="3B51B1ED" w14:textId="77777777" w:rsidR="008E111D" w:rsidRDefault="008E111D" w:rsidP="008E111D">
      <w:pPr>
        <w:pStyle w:val="a3"/>
        <w:jc w:val="center"/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</w:pPr>
    </w:p>
    <w:p w14:paraId="4823B115" w14:textId="669CE462" w:rsidR="00095D22" w:rsidRPr="009966DC" w:rsidRDefault="00095D22" w:rsidP="00AA67F5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5147AD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นางสาวนารถนารี</w:t>
      </w:r>
      <w:r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5147AD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รัฐปัตย์</w:t>
      </w:r>
      <w:r w:rsidR="005E2935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5147A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กรรมการผู้จัดการ</w:t>
      </w:r>
      <w:r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3B2DE7" w:rsidRPr="00095D22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ธนาคารพัฒนาวิสาหกิจขนาดกลางและขนาดย่อมแห่งประเทศไทย (ธพว.) หรือ </w:t>
      </w:r>
      <w:r w:rsidR="003B2DE7" w:rsidRPr="00095D22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SME D Bank</w:t>
      </w:r>
      <w:r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 </w:t>
      </w:r>
      <w:r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ธนาคารเพื่อเอสเอ็มอีไทย ดำเนินนโยบายด้วย</w:t>
      </w:r>
      <w:r w:rsidRPr="00095D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การพัฒนาขององค์กรอย่างยั่งยืน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AA67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ตามแนวทาง</w:t>
      </w:r>
      <w:r w:rsidRPr="00095D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095D22">
        <w:rPr>
          <w:rFonts w:ascii="TH SarabunPSK" w:hAnsi="TH SarabunPSK" w:cs="TH SarabunPSK"/>
          <w:sz w:val="32"/>
          <w:szCs w:val="32"/>
          <w:shd w:val="clear" w:color="auto" w:fill="FFFFFF"/>
        </w:rPr>
        <w:t>ESG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ได้แก่ </w:t>
      </w:r>
      <w:r w:rsidRPr="00095D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การดูแลสิ่งแวดล้อม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Pr="00095D22">
        <w:rPr>
          <w:rFonts w:ascii="TH SarabunPSK" w:hAnsi="TH SarabunPSK" w:cs="TH SarabunPSK"/>
          <w:sz w:val="32"/>
          <w:szCs w:val="32"/>
          <w:shd w:val="clear" w:color="auto" w:fill="FFFFFF"/>
        </w:rPr>
        <w:t>Environment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Pr="00095D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ความ</w:t>
      </w:r>
      <w:r w:rsidRPr="00095D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รับผิดชอบต่อสังคม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Pr="00095D22">
        <w:rPr>
          <w:rFonts w:ascii="TH SarabunPSK" w:hAnsi="TH SarabunPSK" w:cs="TH SarabunPSK"/>
          <w:sz w:val="32"/>
          <w:szCs w:val="32"/>
          <w:shd w:val="clear" w:color="auto" w:fill="FFFFFF"/>
        </w:rPr>
        <w:t>Social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Pr="00095D2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และการกำกับดูแลกิจการที่ดี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Pr="00095D22">
        <w:rPr>
          <w:rFonts w:ascii="TH SarabunPSK" w:hAnsi="TH SarabunPSK" w:cs="TH SarabunPSK"/>
          <w:sz w:val="32"/>
          <w:szCs w:val="32"/>
          <w:shd w:val="clear" w:color="auto" w:fill="FFFFFF"/>
        </w:rPr>
        <w:t>Governance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="000946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0946E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ควบคู่การ</w:t>
      </w:r>
      <w:r w:rsidR="000946E9" w:rsidRPr="000946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ดำเนินกิจกรรมด้านความรับผิดชอบต่อสังคมและสิ่งแวดล้อม (</w:t>
      </w:r>
      <w:r w:rsidR="000946E9" w:rsidRPr="000946E9">
        <w:rPr>
          <w:rFonts w:ascii="TH SarabunPSK" w:hAnsi="TH SarabunPSK" w:cs="TH SarabunPSK"/>
          <w:sz w:val="32"/>
          <w:szCs w:val="32"/>
          <w:shd w:val="clear" w:color="auto" w:fill="FFFFFF"/>
        </w:rPr>
        <w:t>CSR)</w:t>
      </w:r>
      <w:r w:rsidR="000946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0946E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จัดกิจกรรม</w:t>
      </w:r>
      <w:r w:rsidR="000946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0946E9" w:rsidRPr="000946E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“</w:t>
      </w:r>
      <w:r w:rsidR="000946E9" w:rsidRPr="000946E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ตลาดนัดสินค้าเอสเอ็มอีไทย</w:t>
      </w:r>
      <w:r w:rsidR="000946E9" w:rsidRPr="000946E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”</w:t>
      </w:r>
      <w:r w:rsidR="00642F1D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642F1D" w:rsidRPr="00642F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ระหว่างวันที่ 29-31 ส.ค.66</w:t>
      </w:r>
      <w:r w:rsidR="00642F1D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0946E9" w:rsidRPr="000946E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</w:t>
      </w:r>
      <w:r w:rsidR="00AA67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ื่อสร้าง</w:t>
      </w:r>
      <w:r w:rsidR="000946E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โอกาส </w:t>
      </w:r>
      <w:r w:rsidR="000946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สร้าง</w:t>
      </w:r>
      <w:r w:rsidR="000946E9" w:rsidRPr="000946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คุณค่า</w:t>
      </w:r>
      <w:r w:rsidR="00AA67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ที่ดี</w:t>
      </w:r>
      <w:r w:rsidR="000946E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ให้กับชุมชนและสังคม โดยเปิดพื้นที่ด้านหน้า</w:t>
      </w:r>
      <w:r w:rsidR="00AA67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สำนักงานใหญ่</w:t>
      </w:r>
      <w:r w:rsidR="000946E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และ </w:t>
      </w:r>
      <w:r w:rsidR="000946E9" w:rsidRPr="000946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 working Space </w:t>
      </w:r>
      <w:r w:rsidR="000946E9" w:rsidRPr="000946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ชั้น </w:t>
      </w:r>
      <w:r w:rsidR="000946E9" w:rsidRPr="000946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9966D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946E9" w:rsidRPr="000946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อาคาร </w:t>
      </w:r>
      <w:r w:rsidR="000946E9" w:rsidRPr="000946E9">
        <w:rPr>
          <w:rFonts w:ascii="TH SarabunPSK" w:hAnsi="TH SarabunPSK" w:cs="TH SarabunPSK"/>
          <w:sz w:val="32"/>
          <w:szCs w:val="32"/>
          <w:shd w:val="clear" w:color="auto" w:fill="FFFFFF"/>
        </w:rPr>
        <w:t>SME Bank Tower</w:t>
      </w:r>
      <w:r w:rsidR="000946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0946E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สนับสนุนลูกค้าธนาคาร ผู้ประกอบการเอสเอ็มอี รวมถึงมูลนิธิต่าง ๆ และพ่อค้าแม่ค้า</w:t>
      </w:r>
      <w:r w:rsidR="000946E9" w:rsidRPr="000946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ในพื้นที่เขตพญาไท</w:t>
      </w:r>
      <w:r w:rsidR="000946E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A67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มาใช้เป็นพื้นที่</w:t>
      </w:r>
      <w:r w:rsidR="005E293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ขาย</w:t>
      </w:r>
      <w:r w:rsidR="00AA67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สินค้า โดยไม่มีค่าใช้จ่ายใดๆ ทั้งสิ้น</w:t>
      </w:r>
      <w:r w:rsidR="000946E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A67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ช่วยให้</w:t>
      </w:r>
      <w:r w:rsidR="005E293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ผู้ประกอบการ</w:t>
      </w:r>
      <w:r w:rsidR="006174A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ขยายช่องทางตลาด มี</w:t>
      </w:r>
      <w:r w:rsidR="005E293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รายได้เพิ่ม ผู้บริโภคได้รับสินค้าดีมีคุณภาพ ถือเป็นการส่งเสริม</w:t>
      </w:r>
      <w:r w:rsidR="005E2935" w:rsidRPr="005E29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เศรษฐกิจและสังคม</w:t>
      </w:r>
      <w:r w:rsidR="00AA67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ระดับ</w:t>
      </w:r>
      <w:r w:rsidR="005E2935" w:rsidRPr="005E29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ครัวเรือน</w:t>
      </w:r>
      <w:r w:rsidR="005E293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ให้</w:t>
      </w:r>
      <w:r w:rsidR="006174A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เติบโต</w:t>
      </w:r>
      <w:r w:rsidR="00AA67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9966D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9966D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โดยได้รับเกียรติจาก </w:t>
      </w:r>
      <w:r w:rsidR="009966DC" w:rsidRPr="009966D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นางปานทิพย์</w:t>
      </w:r>
      <w:r w:rsidR="009966D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9966DC" w:rsidRPr="009966D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ศรีพิมล</w:t>
      </w:r>
      <w:r w:rsidR="009966D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9966DC" w:rsidRPr="009966D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ผู้อำนวยการสำนักงานคณะกรรมการนโยบายรัฐวิสาหกิจ (สคร.)</w:t>
      </w:r>
      <w:r w:rsidR="009966D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ร่วมเยี่ยมชม</w:t>
      </w:r>
      <w:r w:rsidR="006174A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กิจกรรม</w:t>
      </w:r>
      <w:r w:rsidR="009966D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ในครั้งนี้</w:t>
      </w:r>
      <w:r w:rsidR="006174A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ด้วย</w:t>
      </w:r>
    </w:p>
    <w:p w14:paraId="1C4D4042" w14:textId="77777777" w:rsidR="005E2935" w:rsidRDefault="005E2935" w:rsidP="009966DC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5AA6DE58" w14:textId="5C0EDE16" w:rsidR="005E2935" w:rsidRDefault="005E2935" w:rsidP="009966DC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ทั้งนี้ </w:t>
      </w:r>
      <w:r w:rsidRPr="005147A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กรรมการผู้จัดการ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095D22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SME D Bank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ได้เยี่ยมชมและอุดหนุนสินค้าจากลูกค้าธน</w:t>
      </w:r>
      <w:r w:rsidR="00642F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คาร ผู้ประกอบการเอสเอ็มอี และพ่อค้าแม่ค้า</w:t>
      </w:r>
      <w:r w:rsidRPr="000946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ในพื้นที่เขตพญาไท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A67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ที่มาร่วมออกบูธ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เช่น </w:t>
      </w:r>
      <w:r w:rsidRPr="005E29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กิมจิบรรจุในโอ่ง</w:t>
      </w:r>
      <w:r w:rsidRPr="005E293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5E29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แบรนด์ </w:t>
      </w:r>
      <w:r w:rsidRPr="005E2935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5E29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กิมจิคุณ</w:t>
      </w:r>
      <w:r w:rsidRPr="005E2935">
        <w:rPr>
          <w:rFonts w:ascii="TH SarabunPSK" w:hAnsi="TH SarabunPSK" w:cs="TH SarabunPSK"/>
          <w:sz w:val="32"/>
          <w:szCs w:val="32"/>
          <w:shd w:val="clear" w:color="auto" w:fill="FFFFFF"/>
        </w:rPr>
        <w:t>kim”</w:t>
      </w:r>
      <w:r w:rsidR="00AA67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A67F5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="0000584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A163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ผลิตภัณฑ์ทำความสะอาด </w:t>
      </w:r>
      <w:r w:rsidR="00F70704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="00457412">
        <w:rPr>
          <w:rFonts w:ascii="TH SarabunPSK" w:hAnsi="TH SarabunPSK" w:cs="TH SarabunPSK"/>
          <w:sz w:val="32"/>
          <w:szCs w:val="32"/>
          <w:shd w:val="clear" w:color="auto" w:fill="FFFFFF"/>
        </w:rPr>
        <w:t>bio</w:t>
      </w:r>
      <w:r w:rsidR="00F70704">
        <w:rPr>
          <w:rFonts w:ascii="TH SarabunPSK" w:hAnsi="TH SarabunPSK" w:cs="TH SarabunPSK"/>
          <w:sz w:val="32"/>
          <w:szCs w:val="32"/>
          <w:shd w:val="clear" w:color="auto" w:fill="FFFFFF"/>
        </w:rPr>
        <w:t>Q”</w:t>
      </w:r>
      <w:r w:rsidR="00AA67F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,</w:t>
      </w:r>
      <w:r w:rsidR="00F7070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สินค้า</w:t>
      </w:r>
      <w:r w:rsidR="0034544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</w:t>
      </w:r>
      <w:r w:rsidR="00DE371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มุนไพร </w:t>
      </w:r>
      <w:r w:rsidR="00642F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“</w:t>
      </w:r>
      <w:r w:rsidR="00DE371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ตรานกไทย</w:t>
      </w:r>
      <w:r w:rsidR="00642F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”</w:t>
      </w:r>
      <w:r w:rsidR="00DE371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AA67F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อาหารทะเล โอทอป 5 ดาว จากกลุ่มวิสาหกิจชุมชนกะปิ จ๊ะณี จังหวัดตรัง </w:t>
      </w:r>
      <w:r w:rsidR="00AA67F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="006174A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ขนมโบราณ</w:t>
      </w:r>
      <w:r w:rsidR="004C4ED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จาก</w:t>
      </w:r>
      <w:r w:rsidR="004C4ED8" w:rsidRPr="004C4ED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ชุมชนกุฎีจีน</w:t>
      </w:r>
      <w:r w:rsidR="004C4ED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</w:t>
      </w:r>
      <w:r w:rsidR="00EA4A3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สินค้าเฟอร์นิเจอร์ไม้ </w:t>
      </w:r>
      <w:r w:rsidR="00642F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</w:t>
      </w:r>
      <w:r w:rsidR="00EA4A3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เครื่องหนัง</w:t>
      </w:r>
      <w:r w:rsidR="00642F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EA4A3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ศูนย์พัฒนาอาชีพคนตาบอด</w:t>
      </w:r>
      <w:r w:rsidR="00642F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มูลนิธิช่วยคนตาบอดแห่งประเทศไทย</w:t>
      </w:r>
      <w:r w:rsidR="00642F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ในพระบรมราชินูปถัมภ์ </w:t>
      </w:r>
      <w:r w:rsidR="00642F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ซึ่ง</w:t>
      </w:r>
      <w:r w:rsidR="00EA4A3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เป็นผลิตภัณฑ์งานฝีมือ</w:t>
      </w:r>
      <w:r w:rsidR="00642F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จาก</w:t>
      </w:r>
      <w:r w:rsidR="00EA4A3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คนตาบอด</w:t>
      </w:r>
      <w:r w:rsidR="00642F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A67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เป็นต้น ทั้งนี้ </w:t>
      </w:r>
      <w:r w:rsidR="00642F1D" w:rsidRPr="00642F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AA67F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SME D Bank </w:t>
      </w:r>
      <w:r w:rsidR="00AA67F5" w:rsidRPr="00642F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174A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จัด</w:t>
      </w:r>
      <w:r w:rsidR="00AA67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กิจกรรม </w:t>
      </w:r>
      <w:r w:rsidR="00642F1D" w:rsidRPr="00642F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“</w:t>
      </w:r>
      <w:r w:rsidR="00642F1D" w:rsidRPr="00642F1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ตลาดนัดสินค้าเอสเอ็มอีไทย</w:t>
      </w:r>
      <w:r w:rsidR="00642F1D" w:rsidRPr="00642F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”</w:t>
      </w:r>
      <w:r w:rsidR="00AA67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42F1D" w:rsidRPr="00642F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ต่อเนื่อง</w:t>
      </w:r>
      <w:r w:rsidR="00AA67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เป็นประจำ</w:t>
      </w:r>
      <w:r w:rsidR="00642F1D" w:rsidRPr="00642F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ทุกเดือนตลอดปี 2566 </w:t>
      </w:r>
      <w:r w:rsidR="00AA67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เพื่อ</w:t>
      </w:r>
      <w:r w:rsidR="00642F1D" w:rsidRPr="00642F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ช่วยส</w:t>
      </w:r>
      <w:r w:rsidR="00642F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่งเสริมให้ผู้ประกอบการมีช่องทางการขายและรายได้เพิ่มขึ้น</w:t>
      </w:r>
      <w:r w:rsidR="00AA67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174A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นำไปสู่การ</w:t>
      </w:r>
      <w:r w:rsidR="00AA67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สร้างสังคมแห่งความสุขอย่างยั่งยืน ตามแนวทาง </w:t>
      </w:r>
      <w:r w:rsidR="00AA67F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ESG </w:t>
      </w:r>
      <w:r w:rsidR="00AA67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42F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ณ </w:t>
      </w:r>
      <w:r w:rsidR="00AA67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ชั้น </w:t>
      </w:r>
      <w:r w:rsidR="00642F1D" w:rsidRPr="000946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="00642F1D" w:rsidRPr="000946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อาคาร </w:t>
      </w:r>
      <w:r w:rsidR="00642F1D" w:rsidRPr="000946E9">
        <w:rPr>
          <w:rFonts w:ascii="TH SarabunPSK" w:hAnsi="TH SarabunPSK" w:cs="TH SarabunPSK"/>
          <w:sz w:val="32"/>
          <w:szCs w:val="32"/>
          <w:shd w:val="clear" w:color="auto" w:fill="FFFFFF"/>
        </w:rPr>
        <w:t>SME Bank Tower</w:t>
      </w:r>
      <w:r w:rsidR="00642F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เมื่อวันที่ </w:t>
      </w:r>
      <w:r w:rsidR="00642F1D" w:rsidRPr="00642F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29 ส.ค.66</w:t>
      </w:r>
    </w:p>
    <w:p w14:paraId="4EACC2EA" w14:textId="77777777" w:rsidR="00642F1D" w:rsidRPr="00642F1D" w:rsidRDefault="00642F1D" w:rsidP="00095D22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642F1D">
        <w:rPr>
          <w:rFonts w:ascii="TH SarabunPSK" w:hAnsi="TH SarabunPSK" w:cs="TH SarabunPSK"/>
          <w:noProof/>
          <w:sz w:val="32"/>
          <w:szCs w:val="32"/>
          <w:shd w:val="clear" w:color="auto" w:fill="FFFFFF"/>
          <w:cs/>
        </w:rPr>
        <w:drawing>
          <wp:anchor distT="0" distB="0" distL="114300" distR="114300" simplePos="0" relativeHeight="251667456" behindDoc="0" locked="0" layoutInCell="1" allowOverlap="1" wp14:anchorId="2D87465A" wp14:editId="1AB714B7">
            <wp:simplePos x="0" y="0"/>
            <wp:positionH relativeFrom="page">
              <wp:posOffset>18227</wp:posOffset>
            </wp:positionH>
            <wp:positionV relativeFrom="paragraph">
              <wp:posOffset>2181225</wp:posOffset>
            </wp:positionV>
            <wp:extent cx="7537775" cy="439200"/>
            <wp:effectExtent l="19050" t="0" r="6025" b="0"/>
            <wp:wrapNone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775" cy="4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42F1D" w:rsidRPr="00642F1D" w:rsidSect="00095D22">
      <w:pgSz w:w="11906" w:h="16838"/>
      <w:pgMar w:top="1276" w:right="991" w:bottom="1134" w:left="99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1559125">
    <w:abstractNumId w:val="0"/>
  </w:num>
  <w:num w:numId="2" w16cid:durableId="1655064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4E0"/>
    <w:rsid w:val="00002643"/>
    <w:rsid w:val="00005849"/>
    <w:rsid w:val="00011893"/>
    <w:rsid w:val="000422BE"/>
    <w:rsid w:val="000440CF"/>
    <w:rsid w:val="00044E0D"/>
    <w:rsid w:val="00046CB4"/>
    <w:rsid w:val="00047928"/>
    <w:rsid w:val="000609AA"/>
    <w:rsid w:val="00061A61"/>
    <w:rsid w:val="0006487D"/>
    <w:rsid w:val="000711B2"/>
    <w:rsid w:val="00080354"/>
    <w:rsid w:val="000835C7"/>
    <w:rsid w:val="00087627"/>
    <w:rsid w:val="00090DE1"/>
    <w:rsid w:val="000946E9"/>
    <w:rsid w:val="00095D09"/>
    <w:rsid w:val="00095D22"/>
    <w:rsid w:val="000A0193"/>
    <w:rsid w:val="000A2A0B"/>
    <w:rsid w:val="000A3283"/>
    <w:rsid w:val="000A4615"/>
    <w:rsid w:val="000A4693"/>
    <w:rsid w:val="000B2923"/>
    <w:rsid w:val="000B44C6"/>
    <w:rsid w:val="000B5092"/>
    <w:rsid w:val="000B54E9"/>
    <w:rsid w:val="000B57ED"/>
    <w:rsid w:val="000C2795"/>
    <w:rsid w:val="000C335E"/>
    <w:rsid w:val="000C3DF9"/>
    <w:rsid w:val="000C546D"/>
    <w:rsid w:val="000C605E"/>
    <w:rsid w:val="000C6533"/>
    <w:rsid w:val="000C7A37"/>
    <w:rsid w:val="000D188D"/>
    <w:rsid w:val="000E09D2"/>
    <w:rsid w:val="000E2035"/>
    <w:rsid w:val="000E3B0A"/>
    <w:rsid w:val="000E3CA6"/>
    <w:rsid w:val="000F128C"/>
    <w:rsid w:val="000F40F2"/>
    <w:rsid w:val="000F4115"/>
    <w:rsid w:val="000F60A0"/>
    <w:rsid w:val="00102922"/>
    <w:rsid w:val="0011459F"/>
    <w:rsid w:val="00114798"/>
    <w:rsid w:val="001159BE"/>
    <w:rsid w:val="00115DAF"/>
    <w:rsid w:val="001179F8"/>
    <w:rsid w:val="00121CE0"/>
    <w:rsid w:val="001227CD"/>
    <w:rsid w:val="00122B08"/>
    <w:rsid w:val="0012327F"/>
    <w:rsid w:val="00135ED0"/>
    <w:rsid w:val="00143F20"/>
    <w:rsid w:val="00157F05"/>
    <w:rsid w:val="0016217E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A1CAC"/>
    <w:rsid w:val="001A28B9"/>
    <w:rsid w:val="001A32EC"/>
    <w:rsid w:val="001A3490"/>
    <w:rsid w:val="001A5D50"/>
    <w:rsid w:val="001B017F"/>
    <w:rsid w:val="001B19D3"/>
    <w:rsid w:val="001B275B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624F"/>
    <w:rsid w:val="001E68D2"/>
    <w:rsid w:val="001E70EE"/>
    <w:rsid w:val="001E78E8"/>
    <w:rsid w:val="0020011A"/>
    <w:rsid w:val="00202205"/>
    <w:rsid w:val="00206E1A"/>
    <w:rsid w:val="002101F5"/>
    <w:rsid w:val="00211A83"/>
    <w:rsid w:val="002169B3"/>
    <w:rsid w:val="00220589"/>
    <w:rsid w:val="00221CA0"/>
    <w:rsid w:val="00222288"/>
    <w:rsid w:val="0022396A"/>
    <w:rsid w:val="00225588"/>
    <w:rsid w:val="00227177"/>
    <w:rsid w:val="00232CA4"/>
    <w:rsid w:val="00236B0C"/>
    <w:rsid w:val="00237D59"/>
    <w:rsid w:val="00240837"/>
    <w:rsid w:val="00242DF5"/>
    <w:rsid w:val="00244450"/>
    <w:rsid w:val="00253C28"/>
    <w:rsid w:val="002542FD"/>
    <w:rsid w:val="002635C1"/>
    <w:rsid w:val="0026365C"/>
    <w:rsid w:val="00271085"/>
    <w:rsid w:val="00275A2F"/>
    <w:rsid w:val="00281996"/>
    <w:rsid w:val="00285DA0"/>
    <w:rsid w:val="002879C0"/>
    <w:rsid w:val="0029134C"/>
    <w:rsid w:val="0029446B"/>
    <w:rsid w:val="002979D5"/>
    <w:rsid w:val="002A1489"/>
    <w:rsid w:val="002A390A"/>
    <w:rsid w:val="002B37B6"/>
    <w:rsid w:val="002C2DB8"/>
    <w:rsid w:val="002D3310"/>
    <w:rsid w:val="002D7194"/>
    <w:rsid w:val="002E10E6"/>
    <w:rsid w:val="002E41E7"/>
    <w:rsid w:val="002E45B7"/>
    <w:rsid w:val="002E5C52"/>
    <w:rsid w:val="002F2068"/>
    <w:rsid w:val="002F5A27"/>
    <w:rsid w:val="0030103A"/>
    <w:rsid w:val="00306FB1"/>
    <w:rsid w:val="003075F7"/>
    <w:rsid w:val="003133C8"/>
    <w:rsid w:val="003163A4"/>
    <w:rsid w:val="003216CC"/>
    <w:rsid w:val="00322550"/>
    <w:rsid w:val="00325269"/>
    <w:rsid w:val="003338CD"/>
    <w:rsid w:val="003349F0"/>
    <w:rsid w:val="00340A4B"/>
    <w:rsid w:val="00342522"/>
    <w:rsid w:val="003426CB"/>
    <w:rsid w:val="003439D1"/>
    <w:rsid w:val="0034544B"/>
    <w:rsid w:val="00351307"/>
    <w:rsid w:val="00351AAE"/>
    <w:rsid w:val="00356C14"/>
    <w:rsid w:val="0036431A"/>
    <w:rsid w:val="0036656A"/>
    <w:rsid w:val="0037424E"/>
    <w:rsid w:val="003751A6"/>
    <w:rsid w:val="00381136"/>
    <w:rsid w:val="0038338C"/>
    <w:rsid w:val="003865DD"/>
    <w:rsid w:val="0039023D"/>
    <w:rsid w:val="003915A3"/>
    <w:rsid w:val="00393B4D"/>
    <w:rsid w:val="0039588B"/>
    <w:rsid w:val="00396E43"/>
    <w:rsid w:val="003B093A"/>
    <w:rsid w:val="003B2DE7"/>
    <w:rsid w:val="003C0C1C"/>
    <w:rsid w:val="003C374F"/>
    <w:rsid w:val="003C61F5"/>
    <w:rsid w:val="003D7847"/>
    <w:rsid w:val="003E1195"/>
    <w:rsid w:val="003E6098"/>
    <w:rsid w:val="003F03CE"/>
    <w:rsid w:val="003F0C00"/>
    <w:rsid w:val="003F40B1"/>
    <w:rsid w:val="004007FB"/>
    <w:rsid w:val="00400C52"/>
    <w:rsid w:val="0040280E"/>
    <w:rsid w:val="00403CC3"/>
    <w:rsid w:val="0040428A"/>
    <w:rsid w:val="00406D36"/>
    <w:rsid w:val="00410A8F"/>
    <w:rsid w:val="00412234"/>
    <w:rsid w:val="004161C9"/>
    <w:rsid w:val="00430A9A"/>
    <w:rsid w:val="004449E1"/>
    <w:rsid w:val="00445FF2"/>
    <w:rsid w:val="00450563"/>
    <w:rsid w:val="00455BAB"/>
    <w:rsid w:val="00457412"/>
    <w:rsid w:val="004579EC"/>
    <w:rsid w:val="00465152"/>
    <w:rsid w:val="00467B8B"/>
    <w:rsid w:val="004711F2"/>
    <w:rsid w:val="00480A87"/>
    <w:rsid w:val="004838DA"/>
    <w:rsid w:val="00484C7A"/>
    <w:rsid w:val="004917FA"/>
    <w:rsid w:val="00492BA9"/>
    <w:rsid w:val="00496AFA"/>
    <w:rsid w:val="004A4FAD"/>
    <w:rsid w:val="004A72D6"/>
    <w:rsid w:val="004B10EA"/>
    <w:rsid w:val="004C0367"/>
    <w:rsid w:val="004C27FA"/>
    <w:rsid w:val="004C3B02"/>
    <w:rsid w:val="004C4ED8"/>
    <w:rsid w:val="004E6BBD"/>
    <w:rsid w:val="004F030E"/>
    <w:rsid w:val="004F797E"/>
    <w:rsid w:val="00505620"/>
    <w:rsid w:val="00512CB2"/>
    <w:rsid w:val="005147AD"/>
    <w:rsid w:val="00521711"/>
    <w:rsid w:val="005240B4"/>
    <w:rsid w:val="00542237"/>
    <w:rsid w:val="00545078"/>
    <w:rsid w:val="005546B5"/>
    <w:rsid w:val="00554FEF"/>
    <w:rsid w:val="00560146"/>
    <w:rsid w:val="005605F0"/>
    <w:rsid w:val="0057373B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796"/>
    <w:rsid w:val="00595B0E"/>
    <w:rsid w:val="005A5EFC"/>
    <w:rsid w:val="005B1024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E0C8F"/>
    <w:rsid w:val="005E2935"/>
    <w:rsid w:val="005E6801"/>
    <w:rsid w:val="005F0948"/>
    <w:rsid w:val="005F1CA2"/>
    <w:rsid w:val="006109D3"/>
    <w:rsid w:val="00612B35"/>
    <w:rsid w:val="00613C69"/>
    <w:rsid w:val="006174AE"/>
    <w:rsid w:val="00620872"/>
    <w:rsid w:val="00633BE5"/>
    <w:rsid w:val="00642F1D"/>
    <w:rsid w:val="00653DCE"/>
    <w:rsid w:val="00654F0A"/>
    <w:rsid w:val="00663D57"/>
    <w:rsid w:val="00664D14"/>
    <w:rsid w:val="0066593E"/>
    <w:rsid w:val="006702D1"/>
    <w:rsid w:val="00680FF5"/>
    <w:rsid w:val="00692A0E"/>
    <w:rsid w:val="00692CCD"/>
    <w:rsid w:val="00694780"/>
    <w:rsid w:val="006A3E30"/>
    <w:rsid w:val="006A5E60"/>
    <w:rsid w:val="006A671E"/>
    <w:rsid w:val="006B03FF"/>
    <w:rsid w:val="006B2FCA"/>
    <w:rsid w:val="006B6158"/>
    <w:rsid w:val="006B6C22"/>
    <w:rsid w:val="006B723E"/>
    <w:rsid w:val="006D215C"/>
    <w:rsid w:val="006D347E"/>
    <w:rsid w:val="006D6C11"/>
    <w:rsid w:val="006D7B10"/>
    <w:rsid w:val="006E02CC"/>
    <w:rsid w:val="006F162B"/>
    <w:rsid w:val="007010E8"/>
    <w:rsid w:val="007015AF"/>
    <w:rsid w:val="00703219"/>
    <w:rsid w:val="007121F2"/>
    <w:rsid w:val="00717942"/>
    <w:rsid w:val="0072543F"/>
    <w:rsid w:val="00726288"/>
    <w:rsid w:val="00732B55"/>
    <w:rsid w:val="00732E30"/>
    <w:rsid w:val="0073657D"/>
    <w:rsid w:val="007472AA"/>
    <w:rsid w:val="007536DD"/>
    <w:rsid w:val="00772715"/>
    <w:rsid w:val="00772A73"/>
    <w:rsid w:val="00772B0A"/>
    <w:rsid w:val="0077526A"/>
    <w:rsid w:val="00783008"/>
    <w:rsid w:val="00785DAB"/>
    <w:rsid w:val="007A3054"/>
    <w:rsid w:val="007A4D8B"/>
    <w:rsid w:val="007A7B47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3CD"/>
    <w:rsid w:val="007D7F3A"/>
    <w:rsid w:val="007E1674"/>
    <w:rsid w:val="007E1CEA"/>
    <w:rsid w:val="007E4FE0"/>
    <w:rsid w:val="007E613C"/>
    <w:rsid w:val="007F29CD"/>
    <w:rsid w:val="007F5DF8"/>
    <w:rsid w:val="00800E09"/>
    <w:rsid w:val="00810744"/>
    <w:rsid w:val="00810BD5"/>
    <w:rsid w:val="00811240"/>
    <w:rsid w:val="008210F9"/>
    <w:rsid w:val="00823F92"/>
    <w:rsid w:val="008277FF"/>
    <w:rsid w:val="00831CC3"/>
    <w:rsid w:val="00840F67"/>
    <w:rsid w:val="00842FE0"/>
    <w:rsid w:val="00845F4F"/>
    <w:rsid w:val="008473C9"/>
    <w:rsid w:val="00847B40"/>
    <w:rsid w:val="008561A4"/>
    <w:rsid w:val="008644C6"/>
    <w:rsid w:val="00882318"/>
    <w:rsid w:val="00884524"/>
    <w:rsid w:val="0089141E"/>
    <w:rsid w:val="00897598"/>
    <w:rsid w:val="008A1A0A"/>
    <w:rsid w:val="008A1B80"/>
    <w:rsid w:val="008A7D0B"/>
    <w:rsid w:val="008B11DD"/>
    <w:rsid w:val="008C223C"/>
    <w:rsid w:val="008D024F"/>
    <w:rsid w:val="008D1206"/>
    <w:rsid w:val="008D1D92"/>
    <w:rsid w:val="008D3431"/>
    <w:rsid w:val="008D4E9D"/>
    <w:rsid w:val="008E09E3"/>
    <w:rsid w:val="008E111D"/>
    <w:rsid w:val="008E20DE"/>
    <w:rsid w:val="008E34EE"/>
    <w:rsid w:val="008E7F3C"/>
    <w:rsid w:val="008F1D3F"/>
    <w:rsid w:val="008F358E"/>
    <w:rsid w:val="008F68B2"/>
    <w:rsid w:val="009005EE"/>
    <w:rsid w:val="009066E6"/>
    <w:rsid w:val="00911D75"/>
    <w:rsid w:val="009170D4"/>
    <w:rsid w:val="00934944"/>
    <w:rsid w:val="0094194D"/>
    <w:rsid w:val="0094281B"/>
    <w:rsid w:val="0094288E"/>
    <w:rsid w:val="0094345E"/>
    <w:rsid w:val="00944161"/>
    <w:rsid w:val="00944AE7"/>
    <w:rsid w:val="00946F9D"/>
    <w:rsid w:val="009539BD"/>
    <w:rsid w:val="00956224"/>
    <w:rsid w:val="0096030A"/>
    <w:rsid w:val="009667BF"/>
    <w:rsid w:val="00970C93"/>
    <w:rsid w:val="009763D3"/>
    <w:rsid w:val="00986305"/>
    <w:rsid w:val="00986E56"/>
    <w:rsid w:val="00991286"/>
    <w:rsid w:val="009966DC"/>
    <w:rsid w:val="00996FA1"/>
    <w:rsid w:val="009A14A2"/>
    <w:rsid w:val="009A3D86"/>
    <w:rsid w:val="009B0B42"/>
    <w:rsid w:val="009B4116"/>
    <w:rsid w:val="009B63F7"/>
    <w:rsid w:val="009B7ED6"/>
    <w:rsid w:val="009C27A0"/>
    <w:rsid w:val="009C5150"/>
    <w:rsid w:val="009C72E0"/>
    <w:rsid w:val="009D25FB"/>
    <w:rsid w:val="009D40C3"/>
    <w:rsid w:val="009D789E"/>
    <w:rsid w:val="009E6925"/>
    <w:rsid w:val="009E6A24"/>
    <w:rsid w:val="009F64C9"/>
    <w:rsid w:val="00A0085A"/>
    <w:rsid w:val="00A06E7A"/>
    <w:rsid w:val="00A14466"/>
    <w:rsid w:val="00A163AF"/>
    <w:rsid w:val="00A240C1"/>
    <w:rsid w:val="00A269C8"/>
    <w:rsid w:val="00A37797"/>
    <w:rsid w:val="00A37E00"/>
    <w:rsid w:val="00A50EED"/>
    <w:rsid w:val="00A51BB9"/>
    <w:rsid w:val="00A54666"/>
    <w:rsid w:val="00A64C76"/>
    <w:rsid w:val="00A729C5"/>
    <w:rsid w:val="00A85537"/>
    <w:rsid w:val="00A914D6"/>
    <w:rsid w:val="00A91828"/>
    <w:rsid w:val="00A92B95"/>
    <w:rsid w:val="00AA4AFF"/>
    <w:rsid w:val="00AA67F5"/>
    <w:rsid w:val="00AA72EE"/>
    <w:rsid w:val="00AC1BBF"/>
    <w:rsid w:val="00AD167D"/>
    <w:rsid w:val="00AD3A5C"/>
    <w:rsid w:val="00AD67BB"/>
    <w:rsid w:val="00AD7CEF"/>
    <w:rsid w:val="00AF20FD"/>
    <w:rsid w:val="00AF33A5"/>
    <w:rsid w:val="00AF680B"/>
    <w:rsid w:val="00AF78EF"/>
    <w:rsid w:val="00B00648"/>
    <w:rsid w:val="00B023FD"/>
    <w:rsid w:val="00B0281D"/>
    <w:rsid w:val="00B0391F"/>
    <w:rsid w:val="00B05CDF"/>
    <w:rsid w:val="00B1352E"/>
    <w:rsid w:val="00B17465"/>
    <w:rsid w:val="00B2125B"/>
    <w:rsid w:val="00B21DE5"/>
    <w:rsid w:val="00B22446"/>
    <w:rsid w:val="00B22503"/>
    <w:rsid w:val="00B228A0"/>
    <w:rsid w:val="00B25D16"/>
    <w:rsid w:val="00B33573"/>
    <w:rsid w:val="00B34A58"/>
    <w:rsid w:val="00B45602"/>
    <w:rsid w:val="00B519D9"/>
    <w:rsid w:val="00B54178"/>
    <w:rsid w:val="00B56F8F"/>
    <w:rsid w:val="00B6326D"/>
    <w:rsid w:val="00B6532C"/>
    <w:rsid w:val="00B661C5"/>
    <w:rsid w:val="00B7198B"/>
    <w:rsid w:val="00B80C84"/>
    <w:rsid w:val="00B83329"/>
    <w:rsid w:val="00B83F85"/>
    <w:rsid w:val="00B842AD"/>
    <w:rsid w:val="00B84F11"/>
    <w:rsid w:val="00B8674B"/>
    <w:rsid w:val="00B87DFC"/>
    <w:rsid w:val="00B90B52"/>
    <w:rsid w:val="00B926E4"/>
    <w:rsid w:val="00B96CED"/>
    <w:rsid w:val="00BA0503"/>
    <w:rsid w:val="00BB3A84"/>
    <w:rsid w:val="00BB6897"/>
    <w:rsid w:val="00BB7003"/>
    <w:rsid w:val="00BC0B60"/>
    <w:rsid w:val="00BD27EC"/>
    <w:rsid w:val="00BD5DCC"/>
    <w:rsid w:val="00BD6679"/>
    <w:rsid w:val="00BF1A03"/>
    <w:rsid w:val="00BF41D8"/>
    <w:rsid w:val="00C025F9"/>
    <w:rsid w:val="00C070D4"/>
    <w:rsid w:val="00C16B1B"/>
    <w:rsid w:val="00C21DC2"/>
    <w:rsid w:val="00C225E6"/>
    <w:rsid w:val="00C24D18"/>
    <w:rsid w:val="00C26806"/>
    <w:rsid w:val="00C26F98"/>
    <w:rsid w:val="00C27092"/>
    <w:rsid w:val="00C3643A"/>
    <w:rsid w:val="00C37D17"/>
    <w:rsid w:val="00C4140E"/>
    <w:rsid w:val="00C45DDD"/>
    <w:rsid w:val="00C460E4"/>
    <w:rsid w:val="00C504AC"/>
    <w:rsid w:val="00C50A60"/>
    <w:rsid w:val="00C54346"/>
    <w:rsid w:val="00C56888"/>
    <w:rsid w:val="00C56A6C"/>
    <w:rsid w:val="00C57B98"/>
    <w:rsid w:val="00C62FBD"/>
    <w:rsid w:val="00C64253"/>
    <w:rsid w:val="00C643C3"/>
    <w:rsid w:val="00C64A1D"/>
    <w:rsid w:val="00C65A5E"/>
    <w:rsid w:val="00C678E9"/>
    <w:rsid w:val="00C71877"/>
    <w:rsid w:val="00C75BEB"/>
    <w:rsid w:val="00C76970"/>
    <w:rsid w:val="00C84376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61C"/>
    <w:rsid w:val="00CD4C8B"/>
    <w:rsid w:val="00CD7497"/>
    <w:rsid w:val="00CE0256"/>
    <w:rsid w:val="00CE0D43"/>
    <w:rsid w:val="00CE35F4"/>
    <w:rsid w:val="00CF1137"/>
    <w:rsid w:val="00CF550E"/>
    <w:rsid w:val="00D05872"/>
    <w:rsid w:val="00D12975"/>
    <w:rsid w:val="00D13F7C"/>
    <w:rsid w:val="00D22C23"/>
    <w:rsid w:val="00D22F18"/>
    <w:rsid w:val="00D32F8F"/>
    <w:rsid w:val="00D334E5"/>
    <w:rsid w:val="00D34916"/>
    <w:rsid w:val="00D40BFD"/>
    <w:rsid w:val="00D43070"/>
    <w:rsid w:val="00D44D41"/>
    <w:rsid w:val="00D466E2"/>
    <w:rsid w:val="00D505FD"/>
    <w:rsid w:val="00D53AAF"/>
    <w:rsid w:val="00D55472"/>
    <w:rsid w:val="00D57C6D"/>
    <w:rsid w:val="00D61FA5"/>
    <w:rsid w:val="00D742B1"/>
    <w:rsid w:val="00D75032"/>
    <w:rsid w:val="00D767D3"/>
    <w:rsid w:val="00D76C7B"/>
    <w:rsid w:val="00D800EC"/>
    <w:rsid w:val="00D81EB8"/>
    <w:rsid w:val="00D8262B"/>
    <w:rsid w:val="00D841EB"/>
    <w:rsid w:val="00D934C9"/>
    <w:rsid w:val="00D96626"/>
    <w:rsid w:val="00DA0E9E"/>
    <w:rsid w:val="00DA248D"/>
    <w:rsid w:val="00DA2D86"/>
    <w:rsid w:val="00DA39C6"/>
    <w:rsid w:val="00DA7A64"/>
    <w:rsid w:val="00DB1948"/>
    <w:rsid w:val="00DB2AA4"/>
    <w:rsid w:val="00DB35DB"/>
    <w:rsid w:val="00DB38EB"/>
    <w:rsid w:val="00DB5D47"/>
    <w:rsid w:val="00DC242D"/>
    <w:rsid w:val="00DC3930"/>
    <w:rsid w:val="00DC6D38"/>
    <w:rsid w:val="00DD4E6C"/>
    <w:rsid w:val="00DE3501"/>
    <w:rsid w:val="00DE371B"/>
    <w:rsid w:val="00DF2F04"/>
    <w:rsid w:val="00DF378C"/>
    <w:rsid w:val="00E00D6E"/>
    <w:rsid w:val="00E11093"/>
    <w:rsid w:val="00E16D52"/>
    <w:rsid w:val="00E2046E"/>
    <w:rsid w:val="00E248EC"/>
    <w:rsid w:val="00E32E39"/>
    <w:rsid w:val="00E33C24"/>
    <w:rsid w:val="00E366A9"/>
    <w:rsid w:val="00E36E3B"/>
    <w:rsid w:val="00E37ADE"/>
    <w:rsid w:val="00E42C14"/>
    <w:rsid w:val="00E43A1D"/>
    <w:rsid w:val="00E56901"/>
    <w:rsid w:val="00E65AB4"/>
    <w:rsid w:val="00E65CB3"/>
    <w:rsid w:val="00E74996"/>
    <w:rsid w:val="00E8068A"/>
    <w:rsid w:val="00E840EC"/>
    <w:rsid w:val="00E954DB"/>
    <w:rsid w:val="00E97672"/>
    <w:rsid w:val="00EA2480"/>
    <w:rsid w:val="00EA2A89"/>
    <w:rsid w:val="00EA4A18"/>
    <w:rsid w:val="00EA4A36"/>
    <w:rsid w:val="00EB543D"/>
    <w:rsid w:val="00EC2D6C"/>
    <w:rsid w:val="00EC70B9"/>
    <w:rsid w:val="00ED40FA"/>
    <w:rsid w:val="00ED561C"/>
    <w:rsid w:val="00EF6FE1"/>
    <w:rsid w:val="00F002F7"/>
    <w:rsid w:val="00F01BCD"/>
    <w:rsid w:val="00F143FA"/>
    <w:rsid w:val="00F23F87"/>
    <w:rsid w:val="00F43431"/>
    <w:rsid w:val="00F4762C"/>
    <w:rsid w:val="00F507C0"/>
    <w:rsid w:val="00F53FA5"/>
    <w:rsid w:val="00F541F4"/>
    <w:rsid w:val="00F5497C"/>
    <w:rsid w:val="00F54C10"/>
    <w:rsid w:val="00F5547B"/>
    <w:rsid w:val="00F570E4"/>
    <w:rsid w:val="00F67097"/>
    <w:rsid w:val="00F70704"/>
    <w:rsid w:val="00F708B6"/>
    <w:rsid w:val="00F70AED"/>
    <w:rsid w:val="00F75DB1"/>
    <w:rsid w:val="00F82754"/>
    <w:rsid w:val="00F82D68"/>
    <w:rsid w:val="00F90D6F"/>
    <w:rsid w:val="00F93B81"/>
    <w:rsid w:val="00FA0A53"/>
    <w:rsid w:val="00FB03B2"/>
    <w:rsid w:val="00FB0575"/>
    <w:rsid w:val="00FB0BAB"/>
    <w:rsid w:val="00FC2A90"/>
    <w:rsid w:val="00FC7C6E"/>
    <w:rsid w:val="00FD0EE7"/>
    <w:rsid w:val="00FD3512"/>
    <w:rsid w:val="00FD7F56"/>
    <w:rsid w:val="00FE3917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CADA"/>
  <w15:docId w15:val="{CF18E7AD-4AAE-4F59-A3A7-8C0923CA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B3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B38EB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5</cp:revision>
  <cp:lastPrinted>2022-08-31T01:06:00Z</cp:lastPrinted>
  <dcterms:created xsi:type="dcterms:W3CDTF">2023-08-29T06:33:00Z</dcterms:created>
  <dcterms:modified xsi:type="dcterms:W3CDTF">2023-08-29T07:36:00Z</dcterms:modified>
</cp:coreProperties>
</file>