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43" w:rsidRPr="00851843" w:rsidRDefault="00851843" w:rsidP="00851843">
      <w:pPr>
        <w:pStyle w:val="ae"/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1843">
        <w:rPr>
          <w:rFonts w:ascii="TH SarabunPSK" w:hAnsi="TH SarabunPSK" w:cs="TH SarabunPSK"/>
          <w:b/>
          <w:bCs/>
          <w:sz w:val="36"/>
          <w:szCs w:val="36"/>
          <w:cs/>
        </w:rPr>
        <w:t>ผู้ว่าการ ยสท. ประชุมร่วมกับสมาคมผู้บ่มผู้เพาะปลูก สมาคมชาวไร่ยาสูบทั่วประเทศ</w:t>
      </w:r>
    </w:p>
    <w:p w:rsidR="00DE1507" w:rsidRPr="00851843" w:rsidRDefault="00851843" w:rsidP="00851843">
      <w:pPr>
        <w:pStyle w:val="ae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1843">
        <w:rPr>
          <w:rFonts w:ascii="TH SarabunPSK" w:hAnsi="TH SarabunPSK" w:cs="TH SarabunPSK"/>
          <w:b/>
          <w:bCs/>
          <w:sz w:val="36"/>
          <w:szCs w:val="36"/>
          <w:cs/>
        </w:rPr>
        <w:t>หารือแนวทางส่งเสริมการปลูกพืชทดแทน พร้อมสร้างความมั่นใจไม่ทอดทิ้งชาวไร่ยาสูบ</w:t>
      </w:r>
    </w:p>
    <w:p w:rsidR="00851843" w:rsidRPr="00533B42" w:rsidRDefault="00851843" w:rsidP="00A2188F">
      <w:pPr>
        <w:tabs>
          <w:tab w:val="left" w:pos="720"/>
          <w:tab w:val="left" w:pos="1134"/>
        </w:tabs>
        <w:spacing w:before="240" w:after="0" w:line="240" w:lineRule="auto"/>
        <w:ind w:left="-567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ผู้ว่าการการยาสูบแห่งประเทศไทย</w:t>
      </w:r>
      <w:r w:rsidR="00E972A8">
        <w:rPr>
          <w:rFonts w:ascii="TH SarabunPSK" w:hAnsi="TH SarabunPSK" w:cs="TH SarabunPSK" w:hint="cs"/>
          <w:sz w:val="32"/>
          <w:szCs w:val="32"/>
          <w:cs/>
        </w:rPr>
        <w:t xml:space="preserve"> (ยสท.)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ประชุมร่วมกับผู้แทนจากสมาคมผู้</w:t>
      </w:r>
      <w:r w:rsidR="00A02D43">
        <w:rPr>
          <w:rFonts w:ascii="TH SarabunPSK" w:hAnsi="TH SarabunPSK" w:cs="TH SarabunPSK" w:hint="cs"/>
          <w:sz w:val="32"/>
          <w:szCs w:val="32"/>
          <w:cs/>
        </w:rPr>
        <w:t>บ่มผู้</w:t>
      </w:r>
      <w:r>
        <w:rPr>
          <w:rFonts w:ascii="TH SarabunPSK" w:hAnsi="TH SarabunPSK" w:cs="TH SarabunPSK" w:hint="cs"/>
          <w:sz w:val="32"/>
          <w:szCs w:val="32"/>
          <w:cs/>
        </w:rPr>
        <w:t>เพาะปลูกและผู้ค้าใบยาสูบเชียงราย</w:t>
      </w:r>
      <w:r w:rsidR="00E97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97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พะเยา สมาคมผู้บ่มผู้เพาะปลูกและผู้ค้าใบยาสูบเชียงใหม่ นายกสมาคมชาวไร่ยาสูบเบอร์เล่ย์จังหวัดเพชรบูรณ์ สมาคมชาวไร่ยาสูบเบอร์เล่ย์สุโขทัย และผู้แทนเครือข่ายชาวไร่ยาสูบภาคอีสาน</w:t>
      </w:r>
      <w:r w:rsidR="00A02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2A8">
        <w:rPr>
          <w:rFonts w:ascii="TH SarabunPSK" w:hAnsi="TH SarabunPSK" w:cs="TH SarabunPSK" w:hint="cs"/>
          <w:sz w:val="32"/>
          <w:szCs w:val="32"/>
          <w:cs/>
        </w:rPr>
        <w:t>เพื่อหารือถึงแนวทาง</w:t>
      </w:r>
      <w:r w:rsidR="00A02D43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E972A8">
        <w:rPr>
          <w:rFonts w:ascii="TH SarabunPSK" w:hAnsi="TH SarabunPSK" w:cs="TH SarabunPSK" w:hint="cs"/>
          <w:sz w:val="32"/>
          <w:szCs w:val="32"/>
          <w:cs/>
        </w:rPr>
        <w:t>การปลูก</w:t>
      </w:r>
      <w:r w:rsidR="00C13F43">
        <w:rPr>
          <w:rFonts w:ascii="TH SarabunPSK" w:hAnsi="TH SarabunPSK" w:cs="TH SarabunPSK"/>
          <w:sz w:val="32"/>
          <w:szCs w:val="32"/>
          <w:cs/>
        </w:rPr>
        <w:br/>
      </w:r>
      <w:r w:rsidR="00E972A8">
        <w:rPr>
          <w:rFonts w:ascii="TH SarabunPSK" w:hAnsi="TH SarabunPSK" w:cs="TH SarabunPSK" w:hint="cs"/>
          <w:sz w:val="32"/>
          <w:szCs w:val="32"/>
          <w:cs/>
        </w:rPr>
        <w:t xml:space="preserve">กัญชงเป็นพืชทดแทน </w:t>
      </w:r>
      <w:r w:rsidR="00E972A8" w:rsidRPr="00E972A8">
        <w:rPr>
          <w:rFonts w:ascii="TH SarabunPSK" w:hAnsi="TH SarabunPSK" w:cs="TH SarabunPSK"/>
          <w:sz w:val="32"/>
          <w:szCs w:val="32"/>
          <w:cs/>
        </w:rPr>
        <w:t>เพื่อเสริมสร้างอาชีพและส่งเสริมรายได้ให้แก่เกษตรกร</w:t>
      </w:r>
      <w:r w:rsidR="00E972A8">
        <w:rPr>
          <w:rFonts w:ascii="TH SarabunPSK" w:hAnsi="TH SarabunPSK" w:cs="TH SarabunPSK" w:hint="cs"/>
          <w:sz w:val="32"/>
          <w:szCs w:val="32"/>
          <w:cs/>
        </w:rPr>
        <w:t xml:space="preserve">อย่างยั่งยืน </w:t>
      </w:r>
      <w:r w:rsidR="00533B42" w:rsidRPr="00533B42">
        <w:rPr>
          <w:rFonts w:ascii="TH SarabunPSK" w:hAnsi="TH SarabunPSK" w:cs="TH SarabunPSK"/>
          <w:sz w:val="32"/>
          <w:szCs w:val="32"/>
          <w:cs/>
        </w:rPr>
        <w:t>ผ่านระบบออนไลน์</w:t>
      </w:r>
      <w:r w:rsidR="00533B42">
        <w:rPr>
          <w:rFonts w:ascii="TH SarabunPSK" w:hAnsi="TH SarabunPSK" w:cs="TH SarabunPSK"/>
          <w:sz w:val="32"/>
          <w:szCs w:val="32"/>
        </w:rPr>
        <w:t xml:space="preserve"> </w:t>
      </w:r>
      <w:r w:rsidR="002A1B94">
        <w:rPr>
          <w:rFonts w:ascii="TH SarabunPSK" w:hAnsi="TH SarabunPSK" w:cs="TH SarabunPSK"/>
          <w:sz w:val="32"/>
          <w:szCs w:val="32"/>
        </w:rPr>
        <w:br/>
      </w:r>
      <w:r w:rsidR="00533B42">
        <w:rPr>
          <w:rFonts w:ascii="TH SarabunPSK" w:hAnsi="TH SarabunPSK" w:cs="TH SarabunPSK" w:hint="cs"/>
          <w:sz w:val="32"/>
          <w:szCs w:val="32"/>
          <w:cs/>
        </w:rPr>
        <w:t>ณ ห้องประชุม 1 ชั้น 3 ตึกอำนวยการ การยาสูบแห่งประเทศไทย สำนักงานใหญ่ คลองเตย เมื่อ</w:t>
      </w:r>
      <w:r w:rsidR="00533B42">
        <w:rPr>
          <w:rFonts w:ascii="TH SarabunPSK" w:hAnsi="TH SarabunPSK" w:cs="TH SarabunPSK"/>
          <w:sz w:val="32"/>
          <w:szCs w:val="32"/>
          <w:cs/>
        </w:rPr>
        <w:t>วันที่ 4 ตุลาคม 2564</w:t>
      </w:r>
    </w:p>
    <w:p w:rsidR="006848A0" w:rsidRDefault="00E972A8" w:rsidP="00A2188F">
      <w:pPr>
        <w:tabs>
          <w:tab w:val="left" w:pos="720"/>
          <w:tab w:val="left" w:pos="1134"/>
        </w:tabs>
        <w:spacing w:before="120" w:after="0" w:line="240" w:lineRule="auto"/>
        <w:ind w:left="-567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นายภาณุพล  รัตนกาญจนภัทร </w:t>
      </w:r>
      <w:r w:rsidR="0071204A">
        <w:rPr>
          <w:rFonts w:ascii="TH SarabunPSK" w:hAnsi="TH SarabunPSK" w:cs="TH SarabunPSK" w:hint="cs"/>
          <w:sz w:val="32"/>
          <w:szCs w:val="32"/>
          <w:cs/>
        </w:rPr>
        <w:t>ผู้ว่าการ</w:t>
      </w:r>
      <w:r>
        <w:rPr>
          <w:rFonts w:ascii="TH SarabunPSK" w:hAnsi="TH SarabunPSK" w:cs="TH SarabunPSK" w:hint="cs"/>
          <w:sz w:val="32"/>
          <w:szCs w:val="32"/>
          <w:cs/>
        </w:rPr>
        <w:t>การยาสูบแห่งประเทศไทย กล่าวว่า ในวันที่</w:t>
      </w:r>
      <w:r w:rsidR="0071204A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 2564 นี้ จะเป็นวันสุดท้ายของการดำรงตำแหน่งผู้ว่าการ ยสท. เนื่องจากครบวา</w:t>
      </w:r>
      <w:r w:rsidR="00100024">
        <w:rPr>
          <w:rFonts w:ascii="TH SarabunPSK" w:hAnsi="TH SarabunPSK" w:cs="TH SarabunPSK" w:hint="cs"/>
          <w:sz w:val="32"/>
          <w:szCs w:val="32"/>
          <w:cs/>
        </w:rPr>
        <w:t>ระเกษียณอายุ  ตลอ</w:t>
      </w:r>
      <w:bookmarkStart w:id="0" w:name="_GoBack"/>
      <w:bookmarkEnd w:id="0"/>
      <w:r w:rsidR="00100024">
        <w:rPr>
          <w:rFonts w:ascii="TH SarabunPSK" w:hAnsi="TH SarabunPSK" w:cs="TH SarabunPSK" w:hint="cs"/>
          <w:sz w:val="32"/>
          <w:szCs w:val="32"/>
          <w:cs/>
        </w:rPr>
        <w:t>ดระยะเวลา 1 ปี</w:t>
      </w:r>
      <w:r>
        <w:rPr>
          <w:rFonts w:ascii="TH SarabunPSK" w:hAnsi="TH SarabunPSK" w:cs="TH SarabunPSK" w:hint="cs"/>
          <w:sz w:val="32"/>
          <w:szCs w:val="32"/>
          <w:cs/>
        </w:rPr>
        <w:t>เศษ ที่ได้มา</w:t>
      </w:r>
      <w:r w:rsidR="006848A0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6848A0">
        <w:rPr>
          <w:rFonts w:ascii="TH SarabunPSK" w:hAnsi="TH SarabunPSK" w:cs="TH SarabunPSK" w:hint="cs"/>
          <w:sz w:val="32"/>
          <w:szCs w:val="32"/>
          <w:cs/>
        </w:rPr>
        <w:t>สูงสุดของ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การยาสูบแห่งประเทศไทย </w:t>
      </w:r>
      <w:r w:rsidR="006848A0">
        <w:rPr>
          <w:rFonts w:ascii="TH SarabunPSK" w:hAnsi="TH SarabunPSK" w:cs="TH SarabunPSK" w:hint="cs"/>
          <w:sz w:val="32"/>
          <w:szCs w:val="32"/>
          <w:cs/>
        </w:rPr>
        <w:t>ตนมีความ</w:t>
      </w:r>
      <w:r>
        <w:rPr>
          <w:rFonts w:ascii="TH SarabunPSK" w:hAnsi="TH SarabunPSK" w:cs="TH SarabunPSK" w:hint="cs"/>
          <w:sz w:val="32"/>
          <w:szCs w:val="32"/>
          <w:cs/>
        </w:rPr>
        <w:t>เข้าใจถึง</w:t>
      </w:r>
      <w:r w:rsidR="006848A0">
        <w:rPr>
          <w:rFonts w:ascii="TH SarabunPSK" w:hAnsi="TH SarabunPSK" w:cs="TH SarabunPSK" w:hint="cs"/>
          <w:sz w:val="32"/>
          <w:szCs w:val="32"/>
          <w:cs/>
        </w:rPr>
        <w:t>ปัญหา</w:t>
      </w:r>
      <w:r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7120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ที่เกิดขึ้นจ</w:t>
      </w:r>
      <w:r w:rsidRPr="00E972A8">
        <w:rPr>
          <w:rFonts w:ascii="TH SarabunPSK" w:hAnsi="TH SarabunPSK" w:cs="TH SarabunPSK"/>
          <w:sz w:val="32"/>
          <w:szCs w:val="32"/>
          <w:cs/>
        </w:rPr>
        <w:t xml:space="preserve">ากการปรับโครงสร้างภาษีสรรพสามิตยาสูบ </w:t>
      </w:r>
      <w:r w:rsidR="006848A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972A8">
        <w:rPr>
          <w:rFonts w:ascii="TH SarabunPSK" w:hAnsi="TH SarabunPSK" w:cs="TH SarabunPSK"/>
          <w:sz w:val="32"/>
          <w:szCs w:val="32"/>
          <w:cs/>
        </w:rPr>
        <w:t>ส่งผลกระทบโดยตรงกับเกษตรกรชาวไร่ยาสูบ ผู้ประกอบการและวิสาหกิจ ผลกระทบ</w:t>
      </w:r>
      <w:r w:rsidR="006848A0">
        <w:rPr>
          <w:rFonts w:ascii="TH SarabunPSK" w:hAnsi="TH SarabunPSK" w:cs="TH SarabunPSK" w:hint="cs"/>
          <w:sz w:val="32"/>
          <w:szCs w:val="32"/>
          <w:cs/>
        </w:rPr>
        <w:t>เหล่า</w:t>
      </w:r>
      <w:r w:rsidRPr="00E972A8">
        <w:rPr>
          <w:rFonts w:ascii="TH SarabunPSK" w:hAnsi="TH SarabunPSK" w:cs="TH SarabunPSK"/>
          <w:sz w:val="32"/>
          <w:szCs w:val="32"/>
          <w:cs/>
        </w:rPr>
        <w:t>นี้สร้างความเสียหายต่อเศรษฐกิจและสังคมในระดับฐานราก</w:t>
      </w:r>
      <w:r w:rsidR="006848A0">
        <w:rPr>
          <w:rFonts w:ascii="TH SarabunPSK" w:hAnsi="TH SarabunPSK" w:cs="TH SarabunPSK" w:hint="cs"/>
          <w:sz w:val="32"/>
          <w:szCs w:val="32"/>
          <w:cs/>
        </w:rPr>
        <w:t xml:space="preserve"> แม้ว่าจะไม่ได้ดำรงตำแหน่งผู้ว่าการแล้ว ตนยังคงยินที่จะช่วยเหลือและให้การสนับสนุนภารกิจต่าง</w:t>
      </w:r>
      <w:r w:rsidR="007120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8A0">
        <w:rPr>
          <w:rFonts w:ascii="TH SarabunPSK" w:hAnsi="TH SarabunPSK" w:cs="TH SarabunPSK" w:hint="cs"/>
          <w:sz w:val="32"/>
          <w:szCs w:val="32"/>
          <w:cs/>
        </w:rPr>
        <w:t>ๆ ในฐานะที่ปรึกษาในโครงการต่าง</w:t>
      </w:r>
      <w:r w:rsidR="007120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8A0">
        <w:rPr>
          <w:rFonts w:ascii="TH SarabunPSK" w:hAnsi="TH SarabunPSK" w:cs="TH SarabunPSK" w:hint="cs"/>
          <w:sz w:val="32"/>
          <w:szCs w:val="32"/>
          <w:cs/>
        </w:rPr>
        <w:t>ๆ</w:t>
      </w:r>
      <w:r w:rsidR="007120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8A0">
        <w:rPr>
          <w:rFonts w:ascii="TH SarabunPSK" w:hAnsi="TH SarabunPSK" w:cs="TH SarabunPSK" w:hint="cs"/>
          <w:sz w:val="32"/>
          <w:szCs w:val="32"/>
          <w:cs/>
        </w:rPr>
        <w:t>ที่เกี่ยวเนื่องกับการช่วยเหลือเกษตรกร</w:t>
      </w:r>
      <w:r w:rsidRPr="00E972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8A0">
        <w:rPr>
          <w:rFonts w:ascii="TH SarabunPSK" w:hAnsi="TH SarabunPSK" w:cs="TH SarabunPSK" w:hint="cs"/>
          <w:sz w:val="32"/>
          <w:szCs w:val="32"/>
          <w:cs/>
        </w:rPr>
        <w:t>สิ่งที่กำลังเร่งผลักดันอยู่ในขณะนี้คือ การ</w:t>
      </w:r>
      <w:r w:rsidRPr="00E972A8">
        <w:rPr>
          <w:rFonts w:ascii="TH SarabunPSK" w:hAnsi="TH SarabunPSK" w:cs="TH SarabunPSK"/>
          <w:sz w:val="32"/>
          <w:szCs w:val="32"/>
          <w:cs/>
        </w:rPr>
        <w:t>สร้างอาชีพและเพิ่มรายได้ให้แก่เกษตรกรยาสูบ</w:t>
      </w:r>
      <w:r w:rsidR="006848A0">
        <w:rPr>
          <w:rFonts w:ascii="TH SarabunPSK" w:hAnsi="TH SarabunPSK" w:cs="TH SarabunPSK" w:hint="cs"/>
          <w:sz w:val="32"/>
          <w:szCs w:val="32"/>
          <w:cs/>
        </w:rPr>
        <w:t xml:space="preserve"> ด้วยการส่งเสริมการปลูกกัญชงเป็นพืชทดแทนให</w:t>
      </w:r>
      <w:r w:rsidR="00E443FA">
        <w:rPr>
          <w:rFonts w:ascii="TH SarabunPSK" w:hAnsi="TH SarabunPSK" w:cs="TH SarabunPSK" w:hint="cs"/>
          <w:sz w:val="32"/>
          <w:szCs w:val="32"/>
          <w:cs/>
        </w:rPr>
        <w:t>้</w:t>
      </w:r>
      <w:r w:rsidR="006848A0">
        <w:rPr>
          <w:rFonts w:ascii="TH SarabunPSK" w:hAnsi="TH SarabunPSK" w:cs="TH SarabunPSK" w:hint="cs"/>
          <w:sz w:val="32"/>
          <w:szCs w:val="32"/>
          <w:cs/>
        </w:rPr>
        <w:t xml:space="preserve">เห็นผลอย่างเป็นรูปธรรม </w:t>
      </w:r>
      <w:r w:rsidR="00E443FA">
        <w:rPr>
          <w:rFonts w:ascii="TH SarabunPSK" w:hAnsi="TH SarabunPSK" w:cs="TH SarabunPSK" w:hint="cs"/>
          <w:sz w:val="32"/>
          <w:szCs w:val="32"/>
          <w:cs/>
        </w:rPr>
        <w:t>ซึ่งขณะนี้ ยสท. ได้ผนึกกำลังกับ</w:t>
      </w:r>
      <w:r w:rsidR="0071204A">
        <w:rPr>
          <w:rFonts w:ascii="TH SarabunPSK" w:hAnsi="TH SarabunPSK" w:cs="TH SarabunPSK" w:hint="cs"/>
          <w:sz w:val="32"/>
          <w:szCs w:val="32"/>
          <w:cs/>
        </w:rPr>
        <w:t>ภาครัฐและ</w:t>
      </w:r>
      <w:r w:rsidR="00E443FA">
        <w:rPr>
          <w:rFonts w:ascii="TH SarabunPSK" w:hAnsi="TH SarabunPSK" w:cs="TH SarabunPSK" w:hint="cs"/>
          <w:sz w:val="32"/>
          <w:szCs w:val="32"/>
          <w:cs/>
        </w:rPr>
        <w:t>ภาคเอกชน ในการพัฒนาพืชกัญชงอย่างครบวงจร โด</w:t>
      </w:r>
      <w:r w:rsidR="00E443FA" w:rsidRPr="00100024">
        <w:rPr>
          <w:rFonts w:ascii="TH SarabunPSK" w:hAnsi="TH SarabunPSK" w:cs="TH SarabunPSK" w:hint="cs"/>
          <w:sz w:val="32"/>
          <w:szCs w:val="32"/>
          <w:cs/>
        </w:rPr>
        <w:t>ย</w:t>
      </w:r>
      <w:r w:rsidR="0071204A" w:rsidRPr="00100024">
        <w:rPr>
          <w:rFonts w:ascii="TH SarabunPSK" w:hAnsi="TH SarabunPSK" w:cs="TH SarabunPSK" w:hint="cs"/>
          <w:sz w:val="32"/>
          <w:szCs w:val="32"/>
          <w:cs/>
        </w:rPr>
        <w:t>จะ</w:t>
      </w:r>
      <w:r w:rsidR="00E443FA">
        <w:rPr>
          <w:rFonts w:ascii="TH SarabunPSK" w:hAnsi="TH SarabunPSK" w:cs="TH SarabunPSK" w:hint="cs"/>
          <w:sz w:val="32"/>
          <w:szCs w:val="32"/>
          <w:cs/>
        </w:rPr>
        <w:t xml:space="preserve">ได้เริ่มนำร่องกับเกษตรกรชาวไร่ในสังกัดของ </w:t>
      </w:r>
      <w:r w:rsidR="00E443FA" w:rsidRPr="00100024">
        <w:rPr>
          <w:rFonts w:ascii="TH SarabunPSK" w:hAnsi="TH SarabunPSK" w:cs="TH SarabunPSK" w:hint="cs"/>
          <w:sz w:val="32"/>
          <w:szCs w:val="32"/>
          <w:cs/>
        </w:rPr>
        <w:t xml:space="preserve">ยสท. </w:t>
      </w:r>
      <w:r w:rsidR="00100024" w:rsidRPr="00100024">
        <w:rPr>
          <w:rFonts w:ascii="TH SarabunPSK" w:hAnsi="TH SarabunPSK" w:cs="TH SarabunPSK" w:hint="cs"/>
          <w:sz w:val="32"/>
          <w:szCs w:val="32"/>
          <w:cs/>
        </w:rPr>
        <w:t>ที่มีความพร้อมและ</w:t>
      </w:r>
      <w:r w:rsidR="00100024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100024" w:rsidRPr="00100024">
        <w:rPr>
          <w:rFonts w:ascii="TH SarabunPSK" w:hAnsi="TH SarabunPSK" w:cs="TH SarabunPSK" w:hint="cs"/>
          <w:sz w:val="32"/>
          <w:szCs w:val="32"/>
          <w:cs/>
        </w:rPr>
        <w:t>สนใจ</w:t>
      </w:r>
    </w:p>
    <w:p w:rsidR="00E972A8" w:rsidRDefault="006848A0" w:rsidP="00A2188F">
      <w:pPr>
        <w:tabs>
          <w:tab w:val="left" w:pos="720"/>
          <w:tab w:val="left" w:pos="1134"/>
        </w:tabs>
        <w:spacing w:before="120" w:after="0" w:line="240" w:lineRule="auto"/>
        <w:ind w:left="-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ผู้ว่าการ ยสท. กล่าวอีกว่า</w:t>
      </w:r>
      <w:r w:rsidR="00100024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="00E443FA">
        <w:rPr>
          <w:rFonts w:ascii="TH SarabunPSK" w:hAnsi="TH SarabunPSK" w:cs="TH SarabunPSK" w:hint="cs"/>
          <w:sz w:val="32"/>
          <w:szCs w:val="32"/>
          <w:cs/>
        </w:rPr>
        <w:t>การกำหนดราคาบุหรี่ใหม</w:t>
      </w:r>
      <w:r w:rsidR="00100024">
        <w:rPr>
          <w:rFonts w:ascii="TH SarabunPSK" w:hAnsi="TH SarabunPSK" w:cs="TH SarabunPSK" w:hint="cs"/>
          <w:sz w:val="32"/>
          <w:szCs w:val="32"/>
          <w:cs/>
        </w:rPr>
        <w:t>่ที่จะประกาศ</w:t>
      </w:r>
      <w:r w:rsidR="00E443FA">
        <w:rPr>
          <w:rFonts w:ascii="TH SarabunPSK" w:hAnsi="TH SarabunPSK" w:cs="TH SarabunPSK" w:hint="cs"/>
          <w:sz w:val="32"/>
          <w:szCs w:val="32"/>
          <w:cs/>
        </w:rPr>
        <w:t xml:space="preserve">ตามโครงสร้างอัตราภาษีสรรพสามิตยาสูบ </w:t>
      </w:r>
      <w:r>
        <w:rPr>
          <w:rFonts w:ascii="TH SarabunPSK" w:hAnsi="TH SarabunPSK" w:cs="TH SarabunPSK" w:hint="cs"/>
          <w:sz w:val="32"/>
          <w:szCs w:val="32"/>
          <w:cs/>
        </w:rPr>
        <w:t>ยสท. จะทำทุกวิถีทางเพื่อให้</w:t>
      </w:r>
      <w:r w:rsidR="00E443FA">
        <w:rPr>
          <w:rFonts w:ascii="TH SarabunPSK" w:hAnsi="TH SarabunPSK" w:cs="TH SarabunPSK" w:hint="cs"/>
          <w:sz w:val="32"/>
          <w:szCs w:val="32"/>
          <w:cs/>
        </w:rPr>
        <w:t>เกิด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ผลกระทบต่อเกษตรกรชาวไร่ยาสูบน้อยที่สุด </w:t>
      </w:r>
      <w:r w:rsidR="00E443FA">
        <w:rPr>
          <w:rFonts w:ascii="TH SarabunPSK" w:hAnsi="TH SarabunPSK" w:cs="TH SarabunPSK" w:hint="cs"/>
          <w:sz w:val="32"/>
          <w:szCs w:val="32"/>
          <w:cs/>
        </w:rPr>
        <w:t>ขณะเดียวกันจะ</w:t>
      </w:r>
      <w:r w:rsidR="00100024">
        <w:rPr>
          <w:rFonts w:ascii="TH SarabunPSK" w:hAnsi="TH SarabunPSK" w:cs="TH SarabunPSK" w:hint="cs"/>
          <w:sz w:val="32"/>
          <w:szCs w:val="32"/>
          <w:cs/>
        </w:rPr>
        <w:t>เร่งเพิ่มส่</w:t>
      </w:r>
      <w:r>
        <w:rPr>
          <w:rFonts w:ascii="TH SarabunPSK" w:hAnsi="TH SarabunPSK" w:cs="TH SarabunPSK" w:hint="cs"/>
          <w:sz w:val="32"/>
          <w:szCs w:val="32"/>
          <w:cs/>
        </w:rPr>
        <w:t>วนแบ่งทางการตลาด</w:t>
      </w:r>
      <w:r w:rsidR="00E443FA">
        <w:rPr>
          <w:rFonts w:ascii="TH SarabunPSK" w:hAnsi="TH SarabunPSK" w:cs="TH SarabunPSK" w:hint="cs"/>
          <w:sz w:val="32"/>
          <w:szCs w:val="32"/>
          <w:cs/>
        </w:rPr>
        <w:t xml:space="preserve"> เพื่อให้ชาวไร่ยังคงมีรายได้จากการจำหน่ายใบยาสูบให้ ยสท.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3FA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E443FA" w:rsidRPr="00E443FA">
        <w:rPr>
          <w:rFonts w:ascii="TH SarabunPSK" w:hAnsi="TH SarabunPSK" w:cs="TH SarabunPSK"/>
          <w:sz w:val="32"/>
          <w:szCs w:val="32"/>
          <w:cs/>
        </w:rPr>
        <w:t>จะเร่ง</w:t>
      </w:r>
      <w:r w:rsidR="00100024">
        <w:rPr>
          <w:rFonts w:ascii="TH SarabunPSK" w:hAnsi="TH SarabunPSK" w:cs="TH SarabunPSK" w:hint="cs"/>
          <w:sz w:val="32"/>
          <w:szCs w:val="32"/>
          <w:cs/>
        </w:rPr>
        <w:t>ติดตามการ</w:t>
      </w:r>
      <w:r w:rsidR="00E443FA" w:rsidRPr="00E443FA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C13F43">
        <w:rPr>
          <w:rFonts w:ascii="TH SarabunPSK" w:hAnsi="TH SarabunPSK" w:cs="TH SarabunPSK" w:hint="cs"/>
          <w:sz w:val="32"/>
          <w:szCs w:val="32"/>
          <w:cs/>
        </w:rPr>
        <w:t>จ่ายเงินชดเชยจาก</w:t>
      </w:r>
      <w:r w:rsidR="00E443FA" w:rsidRPr="00E443FA">
        <w:rPr>
          <w:rFonts w:ascii="TH SarabunPSK" w:hAnsi="TH SarabunPSK" w:cs="TH SarabunPSK"/>
          <w:sz w:val="32"/>
          <w:szCs w:val="32"/>
          <w:cs/>
        </w:rPr>
        <w:t>รัฐ</w:t>
      </w:r>
      <w:r w:rsidR="00C13F43">
        <w:rPr>
          <w:rFonts w:ascii="TH SarabunPSK" w:hAnsi="TH SarabunPSK" w:cs="TH SarabunPSK" w:hint="cs"/>
          <w:sz w:val="32"/>
          <w:szCs w:val="32"/>
          <w:cs/>
        </w:rPr>
        <w:t xml:space="preserve">บาล </w:t>
      </w:r>
      <w:r w:rsidR="00E443FA" w:rsidRPr="00E443FA">
        <w:rPr>
          <w:rFonts w:ascii="TH SarabunPSK" w:hAnsi="TH SarabunPSK" w:cs="TH SarabunPSK"/>
          <w:sz w:val="32"/>
          <w:szCs w:val="32"/>
          <w:cs/>
        </w:rPr>
        <w:t>เพื่อบรรเทาความเดือดร้อน</w:t>
      </w:r>
      <w:r w:rsidR="00E443FA">
        <w:rPr>
          <w:rFonts w:ascii="TH SarabunPSK" w:hAnsi="TH SarabunPSK" w:cs="TH SarabunPSK" w:hint="cs"/>
          <w:sz w:val="32"/>
          <w:szCs w:val="32"/>
          <w:cs/>
        </w:rPr>
        <w:t>ให้กับเกษตรกรชาวไร่</w:t>
      </w:r>
      <w:r w:rsidR="00100024">
        <w:rPr>
          <w:rFonts w:ascii="TH SarabunPSK" w:hAnsi="TH SarabunPSK" w:cs="TH SarabunPSK" w:hint="cs"/>
          <w:sz w:val="32"/>
          <w:szCs w:val="32"/>
          <w:cs/>
        </w:rPr>
        <w:t>ยาสูบ</w:t>
      </w:r>
      <w:r w:rsidR="00E443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3B42">
        <w:rPr>
          <w:rFonts w:ascii="TH SarabunPSK" w:hAnsi="TH SarabunPSK" w:cs="TH SarabunPSK" w:hint="cs"/>
          <w:sz w:val="32"/>
          <w:szCs w:val="32"/>
          <w:cs/>
        </w:rPr>
        <w:t>และใน</w:t>
      </w:r>
      <w:r w:rsidR="00100024">
        <w:rPr>
          <w:rFonts w:ascii="TH SarabunPSK" w:hAnsi="TH SarabunPSK" w:cs="TH SarabunPSK" w:hint="cs"/>
          <w:sz w:val="32"/>
          <w:szCs w:val="32"/>
          <w:cs/>
        </w:rPr>
        <w:t>ตอน</w:t>
      </w:r>
      <w:r w:rsidR="00533B42">
        <w:rPr>
          <w:rFonts w:ascii="TH SarabunPSK" w:hAnsi="TH SarabunPSK" w:cs="TH SarabunPSK" w:hint="cs"/>
          <w:sz w:val="32"/>
          <w:szCs w:val="32"/>
          <w:cs/>
        </w:rPr>
        <w:t xml:space="preserve">ท้าย ผู้ว่าการ ยสท. ได้แนะนำ </w:t>
      </w:r>
      <w:r w:rsidR="00100024">
        <w:rPr>
          <w:rFonts w:ascii="TH SarabunPSK" w:hAnsi="TH SarabunPSK" w:cs="TH SarabunPSK"/>
          <w:sz w:val="32"/>
          <w:szCs w:val="32"/>
          <w:cs/>
        </w:rPr>
        <w:br/>
      </w:r>
      <w:r w:rsidR="00533B42">
        <w:rPr>
          <w:rFonts w:ascii="TH SarabunPSK" w:hAnsi="TH SarabunPSK" w:cs="TH SarabunPSK" w:hint="cs"/>
          <w:sz w:val="32"/>
          <w:szCs w:val="32"/>
          <w:cs/>
        </w:rPr>
        <w:t xml:space="preserve">นายนพดล  หาญธนสาร รองผู้ว่าการด้านบริหาร ซึ่งจะเข้ามารักษาการในตำแหน่งผู้ว่าการการยาสูบแห่งประเทศไทย ตลอดจนผู้บริหารในกลุ่มภารกิจด้านใบยา เพื่อสานต่อภารกิจในด้านการช่วยเหลือเกษตรกรชาวไร่ยาสูบอย่างยั่งยืนต่อไป </w:t>
      </w:r>
    </w:p>
    <w:p w:rsidR="00100024" w:rsidRPr="00851843" w:rsidRDefault="00100024" w:rsidP="00100024">
      <w:pPr>
        <w:tabs>
          <w:tab w:val="left" w:pos="720"/>
          <w:tab w:val="left" w:pos="1134"/>
        </w:tabs>
        <w:spacing w:before="120" w:after="0" w:line="240" w:lineRule="auto"/>
        <w:ind w:left="-567" w:firstLine="567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</w:t>
      </w:r>
    </w:p>
    <w:p w:rsidR="00685C5B" w:rsidRPr="00E972A8" w:rsidRDefault="00685C5B" w:rsidP="00E443FA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</w:p>
    <w:sectPr w:rsidR="00685C5B" w:rsidRPr="00E972A8" w:rsidSect="00115DC1">
      <w:headerReference w:type="first" r:id="rId9"/>
      <w:footerReference w:type="first" r:id="rId10"/>
      <w:pgSz w:w="11906" w:h="16838" w:code="9"/>
      <w:pgMar w:top="709" w:right="851" w:bottom="142" w:left="1588" w:header="284" w:footer="12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3B" w:rsidRDefault="00E24E3B" w:rsidP="000419A9">
      <w:pPr>
        <w:spacing w:after="0" w:line="240" w:lineRule="auto"/>
      </w:pPr>
      <w:r>
        <w:separator/>
      </w:r>
    </w:p>
  </w:endnote>
  <w:endnote w:type="continuationSeparator" w:id="0">
    <w:p w:rsidR="00E24E3B" w:rsidRDefault="00E24E3B" w:rsidP="0004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Commit2 Killed For 95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uperspace Bold">
    <w:altName w:val="Superspace Bold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27"/>
      <w:gridCol w:w="970"/>
    </w:tblGrid>
    <w:tr w:rsidR="006A6AE2" w:rsidTr="00115DC1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:rsidR="006A6AE2" w:rsidRDefault="006A6AE2">
          <w:pPr>
            <w:pStyle w:val="a5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6A6AE2" w:rsidRPr="006A6AE2" w:rsidRDefault="006A6AE2">
          <w:pPr>
            <w:pStyle w:val="a3"/>
            <w:rPr>
              <w:color w:val="FFFFFF"/>
            </w:rPr>
          </w:pPr>
        </w:p>
      </w:tc>
    </w:tr>
  </w:tbl>
  <w:p w:rsidR="006A6AE2" w:rsidRPr="006A6AE2" w:rsidRDefault="006A6AE2">
    <w:pPr>
      <w:pStyle w:val="a5"/>
      <w:rPr>
        <w:rFonts w:ascii="TH SarabunPSK" w:hAnsi="TH SarabunPSK" w:cs="TH SarabunPSK"/>
        <w:b/>
        <w:bCs/>
        <w:sz w:val="36"/>
        <w:szCs w:val="36"/>
        <w:cs/>
      </w:rPr>
    </w:pPr>
    <w:r w:rsidRPr="006A6AE2">
      <w:rPr>
        <w:rFonts w:ascii="TH SarabunPSK" w:hAnsi="TH SarabunPSK" w:cs="TH SarabunPSK"/>
        <w:b/>
        <w:bCs/>
        <w:sz w:val="36"/>
        <w:szCs w:val="36"/>
        <w:cs/>
      </w:rPr>
      <w:t>กองสื่อสารองค์กร ฝ่ายอำนวยการและสื่อสารองค์กร โทรศัพท์ 0-2229-1858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3B" w:rsidRDefault="00E24E3B" w:rsidP="000419A9">
      <w:pPr>
        <w:spacing w:after="0" w:line="240" w:lineRule="auto"/>
      </w:pPr>
      <w:r>
        <w:separator/>
      </w:r>
    </w:p>
  </w:footnote>
  <w:footnote w:type="continuationSeparator" w:id="0">
    <w:p w:rsidR="00E24E3B" w:rsidRDefault="00E24E3B" w:rsidP="0004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AB" w:rsidRDefault="00CB6BD4" w:rsidP="006F22AB">
    <w:pPr>
      <w:pStyle w:val="a3"/>
      <w:ind w:left="-1560" w:right="-238"/>
      <w:jc w:val="center"/>
    </w:pPr>
    <w:r>
      <w:rPr>
        <w:noProof/>
      </w:rPr>
      <w:drawing>
        <wp:inline distT="0" distB="0" distL="0" distR="0">
          <wp:extent cx="6972300" cy="1416050"/>
          <wp:effectExtent l="19050" t="0" r="0" b="0"/>
          <wp:docPr id="1" name="Picture 1" descr="PRESS RELEASE T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 RELEASE T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1DBC"/>
    <w:multiLevelType w:val="hybridMultilevel"/>
    <w:tmpl w:val="59CEC7E0"/>
    <w:lvl w:ilvl="0" w:tplc="5A4465EA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10DBF"/>
    <w:multiLevelType w:val="hybridMultilevel"/>
    <w:tmpl w:val="66EA9EAE"/>
    <w:lvl w:ilvl="0" w:tplc="213A2F70">
      <w:start w:val="657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92E4A"/>
    <w:multiLevelType w:val="hybridMultilevel"/>
    <w:tmpl w:val="CDDAD7B8"/>
    <w:lvl w:ilvl="0" w:tplc="2FC60A60">
      <w:start w:val="1"/>
      <w:numFmt w:val="decimal"/>
      <w:lvlText w:val="%1."/>
      <w:lvlJc w:val="left"/>
      <w:pPr>
        <w:ind w:left="1809" w:hanging="360"/>
      </w:pPr>
      <w:rPr>
        <w:rFonts w:ascii="TH Niramit AS" w:eastAsia="SimSun" w:hAnsi="TH Niramit AS" w:cs="TH Niramit AS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">
    <w:nsid w:val="605B4105"/>
    <w:multiLevelType w:val="hybridMultilevel"/>
    <w:tmpl w:val="3D881222"/>
    <w:lvl w:ilvl="0" w:tplc="0270E5F4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15"/>
    <w:rsid w:val="00011CBB"/>
    <w:rsid w:val="00011D14"/>
    <w:rsid w:val="0001754D"/>
    <w:rsid w:val="000178D6"/>
    <w:rsid w:val="00017EA3"/>
    <w:rsid w:val="00020FBC"/>
    <w:rsid w:val="000226AA"/>
    <w:rsid w:val="00026717"/>
    <w:rsid w:val="00027EF6"/>
    <w:rsid w:val="00030E2C"/>
    <w:rsid w:val="00031B2D"/>
    <w:rsid w:val="00033ADE"/>
    <w:rsid w:val="000419A9"/>
    <w:rsid w:val="00044F55"/>
    <w:rsid w:val="0004573C"/>
    <w:rsid w:val="0005131A"/>
    <w:rsid w:val="00051A47"/>
    <w:rsid w:val="00055042"/>
    <w:rsid w:val="00056E7D"/>
    <w:rsid w:val="00060DCC"/>
    <w:rsid w:val="00062164"/>
    <w:rsid w:val="000640C4"/>
    <w:rsid w:val="00074137"/>
    <w:rsid w:val="0007427B"/>
    <w:rsid w:val="00076225"/>
    <w:rsid w:val="00091330"/>
    <w:rsid w:val="0009409A"/>
    <w:rsid w:val="000A3912"/>
    <w:rsid w:val="000B2A30"/>
    <w:rsid w:val="000B7A8A"/>
    <w:rsid w:val="000C6129"/>
    <w:rsid w:val="000D2B5A"/>
    <w:rsid w:val="000F0837"/>
    <w:rsid w:val="000F61ED"/>
    <w:rsid w:val="00100024"/>
    <w:rsid w:val="001021EE"/>
    <w:rsid w:val="00102681"/>
    <w:rsid w:val="00103B0D"/>
    <w:rsid w:val="001146BB"/>
    <w:rsid w:val="001152C4"/>
    <w:rsid w:val="00115876"/>
    <w:rsid w:val="00115DC1"/>
    <w:rsid w:val="00125014"/>
    <w:rsid w:val="001303E4"/>
    <w:rsid w:val="00137E41"/>
    <w:rsid w:val="00140190"/>
    <w:rsid w:val="0014079B"/>
    <w:rsid w:val="00160DC5"/>
    <w:rsid w:val="00161DDD"/>
    <w:rsid w:val="00163EBC"/>
    <w:rsid w:val="00164B8B"/>
    <w:rsid w:val="00175648"/>
    <w:rsid w:val="00180F58"/>
    <w:rsid w:val="00183189"/>
    <w:rsid w:val="0018384E"/>
    <w:rsid w:val="0018652E"/>
    <w:rsid w:val="00190CFA"/>
    <w:rsid w:val="001955BC"/>
    <w:rsid w:val="001A0F40"/>
    <w:rsid w:val="001A741B"/>
    <w:rsid w:val="001B7DB3"/>
    <w:rsid w:val="001C5811"/>
    <w:rsid w:val="001C6461"/>
    <w:rsid w:val="001D11B2"/>
    <w:rsid w:val="001D291F"/>
    <w:rsid w:val="001D3C4F"/>
    <w:rsid w:val="001D480B"/>
    <w:rsid w:val="001D63A2"/>
    <w:rsid w:val="001D6A0A"/>
    <w:rsid w:val="001E1D72"/>
    <w:rsid w:val="001F01CE"/>
    <w:rsid w:val="001F59FA"/>
    <w:rsid w:val="001F645C"/>
    <w:rsid w:val="002119B5"/>
    <w:rsid w:val="00211E3D"/>
    <w:rsid w:val="00220389"/>
    <w:rsid w:val="002302A9"/>
    <w:rsid w:val="002506B0"/>
    <w:rsid w:val="00251A47"/>
    <w:rsid w:val="00255673"/>
    <w:rsid w:val="0026499A"/>
    <w:rsid w:val="00276433"/>
    <w:rsid w:val="002769E9"/>
    <w:rsid w:val="002923DC"/>
    <w:rsid w:val="00293018"/>
    <w:rsid w:val="0029323F"/>
    <w:rsid w:val="0029348B"/>
    <w:rsid w:val="00296023"/>
    <w:rsid w:val="00296565"/>
    <w:rsid w:val="002A01C3"/>
    <w:rsid w:val="002A1B94"/>
    <w:rsid w:val="002A2510"/>
    <w:rsid w:val="002A7D44"/>
    <w:rsid w:val="002B7344"/>
    <w:rsid w:val="002E0877"/>
    <w:rsid w:val="002E3B28"/>
    <w:rsid w:val="002E3DBA"/>
    <w:rsid w:val="002E46DA"/>
    <w:rsid w:val="002E59A2"/>
    <w:rsid w:val="002F0A7F"/>
    <w:rsid w:val="002F28E0"/>
    <w:rsid w:val="002F2CDB"/>
    <w:rsid w:val="003005B9"/>
    <w:rsid w:val="00301BC0"/>
    <w:rsid w:val="0030538A"/>
    <w:rsid w:val="00305A3F"/>
    <w:rsid w:val="00307C87"/>
    <w:rsid w:val="00310844"/>
    <w:rsid w:val="003130E9"/>
    <w:rsid w:val="00314BD7"/>
    <w:rsid w:val="00321E73"/>
    <w:rsid w:val="00330010"/>
    <w:rsid w:val="00336294"/>
    <w:rsid w:val="003503A5"/>
    <w:rsid w:val="00351FCF"/>
    <w:rsid w:val="00352C35"/>
    <w:rsid w:val="00354B1E"/>
    <w:rsid w:val="00357D62"/>
    <w:rsid w:val="00365483"/>
    <w:rsid w:val="0036619F"/>
    <w:rsid w:val="003667E2"/>
    <w:rsid w:val="003712F4"/>
    <w:rsid w:val="003720DD"/>
    <w:rsid w:val="00376F44"/>
    <w:rsid w:val="00377F0F"/>
    <w:rsid w:val="00380EE5"/>
    <w:rsid w:val="00381F51"/>
    <w:rsid w:val="0038225A"/>
    <w:rsid w:val="00387181"/>
    <w:rsid w:val="00391CEF"/>
    <w:rsid w:val="00393C87"/>
    <w:rsid w:val="00395B80"/>
    <w:rsid w:val="003A12C4"/>
    <w:rsid w:val="003A2758"/>
    <w:rsid w:val="003A304F"/>
    <w:rsid w:val="003B2B87"/>
    <w:rsid w:val="003B3FB1"/>
    <w:rsid w:val="003B53D9"/>
    <w:rsid w:val="003C2550"/>
    <w:rsid w:val="003E4145"/>
    <w:rsid w:val="003F588B"/>
    <w:rsid w:val="003F642E"/>
    <w:rsid w:val="003F75DE"/>
    <w:rsid w:val="00405AEA"/>
    <w:rsid w:val="004062AC"/>
    <w:rsid w:val="00406D5F"/>
    <w:rsid w:val="00412F4B"/>
    <w:rsid w:val="004134D3"/>
    <w:rsid w:val="0041388A"/>
    <w:rsid w:val="00424B25"/>
    <w:rsid w:val="00437DE0"/>
    <w:rsid w:val="004539D0"/>
    <w:rsid w:val="00455C94"/>
    <w:rsid w:val="00457AB5"/>
    <w:rsid w:val="0046001D"/>
    <w:rsid w:val="0046281D"/>
    <w:rsid w:val="00472424"/>
    <w:rsid w:val="00472973"/>
    <w:rsid w:val="004729F6"/>
    <w:rsid w:val="00472C4D"/>
    <w:rsid w:val="004730BA"/>
    <w:rsid w:val="00476631"/>
    <w:rsid w:val="00477E61"/>
    <w:rsid w:val="00480EFF"/>
    <w:rsid w:val="00482EA7"/>
    <w:rsid w:val="00490D14"/>
    <w:rsid w:val="004921CF"/>
    <w:rsid w:val="004922ED"/>
    <w:rsid w:val="004A6847"/>
    <w:rsid w:val="004B766E"/>
    <w:rsid w:val="004C1275"/>
    <w:rsid w:val="004C231E"/>
    <w:rsid w:val="004D3476"/>
    <w:rsid w:val="004D5B24"/>
    <w:rsid w:val="004D6532"/>
    <w:rsid w:val="004D6A31"/>
    <w:rsid w:val="004E0333"/>
    <w:rsid w:val="004E4A07"/>
    <w:rsid w:val="004E568D"/>
    <w:rsid w:val="004F3EBF"/>
    <w:rsid w:val="004F6119"/>
    <w:rsid w:val="004F6472"/>
    <w:rsid w:val="004F7BEB"/>
    <w:rsid w:val="0050100C"/>
    <w:rsid w:val="00506C4E"/>
    <w:rsid w:val="00507692"/>
    <w:rsid w:val="00511A05"/>
    <w:rsid w:val="00524142"/>
    <w:rsid w:val="00533B42"/>
    <w:rsid w:val="00561AFE"/>
    <w:rsid w:val="00566665"/>
    <w:rsid w:val="00567AE0"/>
    <w:rsid w:val="0057070A"/>
    <w:rsid w:val="00580393"/>
    <w:rsid w:val="00587CED"/>
    <w:rsid w:val="005A24D1"/>
    <w:rsid w:val="005A4242"/>
    <w:rsid w:val="005B11CA"/>
    <w:rsid w:val="005B1594"/>
    <w:rsid w:val="005C7C3E"/>
    <w:rsid w:val="005D355B"/>
    <w:rsid w:val="005D6A11"/>
    <w:rsid w:val="005E1490"/>
    <w:rsid w:val="00604C6D"/>
    <w:rsid w:val="00607D19"/>
    <w:rsid w:val="00610978"/>
    <w:rsid w:val="00611025"/>
    <w:rsid w:val="00615F17"/>
    <w:rsid w:val="006174B3"/>
    <w:rsid w:val="0062342C"/>
    <w:rsid w:val="0063489D"/>
    <w:rsid w:val="00641051"/>
    <w:rsid w:val="0064331B"/>
    <w:rsid w:val="006441FA"/>
    <w:rsid w:val="00650A5C"/>
    <w:rsid w:val="00657A8F"/>
    <w:rsid w:val="006760F6"/>
    <w:rsid w:val="00676A82"/>
    <w:rsid w:val="00683A12"/>
    <w:rsid w:val="006846B2"/>
    <w:rsid w:val="006848A0"/>
    <w:rsid w:val="00685C5B"/>
    <w:rsid w:val="00686FAE"/>
    <w:rsid w:val="006914A1"/>
    <w:rsid w:val="006A5019"/>
    <w:rsid w:val="006A6AE2"/>
    <w:rsid w:val="006B227B"/>
    <w:rsid w:val="006B73C0"/>
    <w:rsid w:val="006C13A3"/>
    <w:rsid w:val="006C229E"/>
    <w:rsid w:val="006C30D1"/>
    <w:rsid w:val="006D0F2C"/>
    <w:rsid w:val="006E7C1E"/>
    <w:rsid w:val="006F1A4C"/>
    <w:rsid w:val="006F1A83"/>
    <w:rsid w:val="006F22AB"/>
    <w:rsid w:val="006F3431"/>
    <w:rsid w:val="006F6C95"/>
    <w:rsid w:val="00704DD8"/>
    <w:rsid w:val="0071204A"/>
    <w:rsid w:val="00714597"/>
    <w:rsid w:val="0071662D"/>
    <w:rsid w:val="00716D6F"/>
    <w:rsid w:val="0072176E"/>
    <w:rsid w:val="0073363B"/>
    <w:rsid w:val="00734C53"/>
    <w:rsid w:val="00737613"/>
    <w:rsid w:val="00741516"/>
    <w:rsid w:val="007426E2"/>
    <w:rsid w:val="00760232"/>
    <w:rsid w:val="007616A5"/>
    <w:rsid w:val="00765863"/>
    <w:rsid w:val="00770311"/>
    <w:rsid w:val="0077229C"/>
    <w:rsid w:val="0077443F"/>
    <w:rsid w:val="007801A4"/>
    <w:rsid w:val="007822D4"/>
    <w:rsid w:val="007863AE"/>
    <w:rsid w:val="00791CB1"/>
    <w:rsid w:val="00792A57"/>
    <w:rsid w:val="00796A38"/>
    <w:rsid w:val="007A28D2"/>
    <w:rsid w:val="007A557D"/>
    <w:rsid w:val="007A72DE"/>
    <w:rsid w:val="007B0B24"/>
    <w:rsid w:val="007B5595"/>
    <w:rsid w:val="007C4704"/>
    <w:rsid w:val="007E240F"/>
    <w:rsid w:val="007F6B28"/>
    <w:rsid w:val="00801B36"/>
    <w:rsid w:val="00801B73"/>
    <w:rsid w:val="008033A1"/>
    <w:rsid w:val="00816803"/>
    <w:rsid w:val="00820300"/>
    <w:rsid w:val="00821B8E"/>
    <w:rsid w:val="00830734"/>
    <w:rsid w:val="00830B4F"/>
    <w:rsid w:val="008318DC"/>
    <w:rsid w:val="00836BBD"/>
    <w:rsid w:val="00844E61"/>
    <w:rsid w:val="00851843"/>
    <w:rsid w:val="00853B61"/>
    <w:rsid w:val="00853F26"/>
    <w:rsid w:val="00855A4B"/>
    <w:rsid w:val="00857D4D"/>
    <w:rsid w:val="00860B11"/>
    <w:rsid w:val="00864887"/>
    <w:rsid w:val="00880C15"/>
    <w:rsid w:val="008831E3"/>
    <w:rsid w:val="00883A40"/>
    <w:rsid w:val="00892239"/>
    <w:rsid w:val="00895767"/>
    <w:rsid w:val="008970DB"/>
    <w:rsid w:val="008A5AAB"/>
    <w:rsid w:val="008B1D54"/>
    <w:rsid w:val="008B2448"/>
    <w:rsid w:val="008C0549"/>
    <w:rsid w:val="008C080D"/>
    <w:rsid w:val="008D48D6"/>
    <w:rsid w:val="008E2511"/>
    <w:rsid w:val="008E6951"/>
    <w:rsid w:val="008F4470"/>
    <w:rsid w:val="00900D8E"/>
    <w:rsid w:val="009019BB"/>
    <w:rsid w:val="00902AE5"/>
    <w:rsid w:val="009051FA"/>
    <w:rsid w:val="00906B1F"/>
    <w:rsid w:val="00910A9E"/>
    <w:rsid w:val="00911DEE"/>
    <w:rsid w:val="00924894"/>
    <w:rsid w:val="009309C1"/>
    <w:rsid w:val="00940283"/>
    <w:rsid w:val="00940D02"/>
    <w:rsid w:val="009411BE"/>
    <w:rsid w:val="00944688"/>
    <w:rsid w:val="00952CFD"/>
    <w:rsid w:val="00953052"/>
    <w:rsid w:val="0095467B"/>
    <w:rsid w:val="00956381"/>
    <w:rsid w:val="009575C8"/>
    <w:rsid w:val="00965367"/>
    <w:rsid w:val="00966649"/>
    <w:rsid w:val="009668DC"/>
    <w:rsid w:val="00972578"/>
    <w:rsid w:val="00974B68"/>
    <w:rsid w:val="00980B1A"/>
    <w:rsid w:val="0098109B"/>
    <w:rsid w:val="009830B9"/>
    <w:rsid w:val="009901A1"/>
    <w:rsid w:val="00994031"/>
    <w:rsid w:val="009A6E9D"/>
    <w:rsid w:val="009B6D2F"/>
    <w:rsid w:val="009C2C58"/>
    <w:rsid w:val="009C61B3"/>
    <w:rsid w:val="009E2652"/>
    <w:rsid w:val="009E49C6"/>
    <w:rsid w:val="009E5950"/>
    <w:rsid w:val="009E5F35"/>
    <w:rsid w:val="009F42AF"/>
    <w:rsid w:val="00A02D43"/>
    <w:rsid w:val="00A1088F"/>
    <w:rsid w:val="00A1140F"/>
    <w:rsid w:val="00A11E5C"/>
    <w:rsid w:val="00A2188F"/>
    <w:rsid w:val="00A26A9E"/>
    <w:rsid w:val="00A31B17"/>
    <w:rsid w:val="00A32651"/>
    <w:rsid w:val="00A34DE4"/>
    <w:rsid w:val="00A4027A"/>
    <w:rsid w:val="00A44137"/>
    <w:rsid w:val="00A45486"/>
    <w:rsid w:val="00A4777C"/>
    <w:rsid w:val="00A56693"/>
    <w:rsid w:val="00A70895"/>
    <w:rsid w:val="00A765A1"/>
    <w:rsid w:val="00A81139"/>
    <w:rsid w:val="00A82271"/>
    <w:rsid w:val="00A85026"/>
    <w:rsid w:val="00A85BD5"/>
    <w:rsid w:val="00A94999"/>
    <w:rsid w:val="00A9559F"/>
    <w:rsid w:val="00AA0B29"/>
    <w:rsid w:val="00AA6E28"/>
    <w:rsid w:val="00AB0D7B"/>
    <w:rsid w:val="00AB2512"/>
    <w:rsid w:val="00AB2F1E"/>
    <w:rsid w:val="00AB3402"/>
    <w:rsid w:val="00AB504C"/>
    <w:rsid w:val="00AB780B"/>
    <w:rsid w:val="00AC070D"/>
    <w:rsid w:val="00AC62C8"/>
    <w:rsid w:val="00AC7EEC"/>
    <w:rsid w:val="00AD259A"/>
    <w:rsid w:val="00AD679A"/>
    <w:rsid w:val="00AE0101"/>
    <w:rsid w:val="00B06EFF"/>
    <w:rsid w:val="00B10B5E"/>
    <w:rsid w:val="00B16C15"/>
    <w:rsid w:val="00B21E45"/>
    <w:rsid w:val="00B22A0E"/>
    <w:rsid w:val="00B314EF"/>
    <w:rsid w:val="00B35A26"/>
    <w:rsid w:val="00B41E2E"/>
    <w:rsid w:val="00B45BA2"/>
    <w:rsid w:val="00B4672A"/>
    <w:rsid w:val="00B46896"/>
    <w:rsid w:val="00B47614"/>
    <w:rsid w:val="00B54BE3"/>
    <w:rsid w:val="00B62DD7"/>
    <w:rsid w:val="00B6361C"/>
    <w:rsid w:val="00B636C5"/>
    <w:rsid w:val="00B65C89"/>
    <w:rsid w:val="00B75AD9"/>
    <w:rsid w:val="00B772A3"/>
    <w:rsid w:val="00B8039A"/>
    <w:rsid w:val="00B827B3"/>
    <w:rsid w:val="00B84A18"/>
    <w:rsid w:val="00B94F61"/>
    <w:rsid w:val="00BA1C5A"/>
    <w:rsid w:val="00BA5FBA"/>
    <w:rsid w:val="00BA737A"/>
    <w:rsid w:val="00BB7220"/>
    <w:rsid w:val="00BB7C01"/>
    <w:rsid w:val="00BC6987"/>
    <w:rsid w:val="00BD3D40"/>
    <w:rsid w:val="00BF342A"/>
    <w:rsid w:val="00BF42CF"/>
    <w:rsid w:val="00C0253E"/>
    <w:rsid w:val="00C04A8E"/>
    <w:rsid w:val="00C07BAA"/>
    <w:rsid w:val="00C13F43"/>
    <w:rsid w:val="00C21364"/>
    <w:rsid w:val="00C22B20"/>
    <w:rsid w:val="00C3085B"/>
    <w:rsid w:val="00C341CC"/>
    <w:rsid w:val="00C34CDE"/>
    <w:rsid w:val="00C37B86"/>
    <w:rsid w:val="00C500B8"/>
    <w:rsid w:val="00C53B3A"/>
    <w:rsid w:val="00C551D2"/>
    <w:rsid w:val="00C60462"/>
    <w:rsid w:val="00C613BF"/>
    <w:rsid w:val="00C7103F"/>
    <w:rsid w:val="00C7189D"/>
    <w:rsid w:val="00C815AA"/>
    <w:rsid w:val="00C82B79"/>
    <w:rsid w:val="00C84788"/>
    <w:rsid w:val="00C91688"/>
    <w:rsid w:val="00C91861"/>
    <w:rsid w:val="00C92AE6"/>
    <w:rsid w:val="00C944A2"/>
    <w:rsid w:val="00CA1F77"/>
    <w:rsid w:val="00CA2697"/>
    <w:rsid w:val="00CA3794"/>
    <w:rsid w:val="00CA4CB1"/>
    <w:rsid w:val="00CA7072"/>
    <w:rsid w:val="00CB13F8"/>
    <w:rsid w:val="00CB19F6"/>
    <w:rsid w:val="00CB22B2"/>
    <w:rsid w:val="00CB6BD4"/>
    <w:rsid w:val="00CE1293"/>
    <w:rsid w:val="00CE1CA7"/>
    <w:rsid w:val="00D00016"/>
    <w:rsid w:val="00D02210"/>
    <w:rsid w:val="00D0586D"/>
    <w:rsid w:val="00D12348"/>
    <w:rsid w:val="00D13D39"/>
    <w:rsid w:val="00D14FC1"/>
    <w:rsid w:val="00D20DE3"/>
    <w:rsid w:val="00D219D5"/>
    <w:rsid w:val="00D267F5"/>
    <w:rsid w:val="00D30CEE"/>
    <w:rsid w:val="00D3151A"/>
    <w:rsid w:val="00D376A8"/>
    <w:rsid w:val="00D4577A"/>
    <w:rsid w:val="00D45B95"/>
    <w:rsid w:val="00D47028"/>
    <w:rsid w:val="00D60D1A"/>
    <w:rsid w:val="00D67331"/>
    <w:rsid w:val="00D76260"/>
    <w:rsid w:val="00D77D27"/>
    <w:rsid w:val="00D8231A"/>
    <w:rsid w:val="00D85727"/>
    <w:rsid w:val="00D8748B"/>
    <w:rsid w:val="00D876B2"/>
    <w:rsid w:val="00D91A97"/>
    <w:rsid w:val="00D9307A"/>
    <w:rsid w:val="00DA2333"/>
    <w:rsid w:val="00DA553A"/>
    <w:rsid w:val="00DA5B4E"/>
    <w:rsid w:val="00DA5D02"/>
    <w:rsid w:val="00DB0719"/>
    <w:rsid w:val="00DB407A"/>
    <w:rsid w:val="00DB7985"/>
    <w:rsid w:val="00DC1F4A"/>
    <w:rsid w:val="00DC5AA9"/>
    <w:rsid w:val="00DD1C2A"/>
    <w:rsid w:val="00DD229E"/>
    <w:rsid w:val="00DD3519"/>
    <w:rsid w:val="00DE1507"/>
    <w:rsid w:val="00DE1A7A"/>
    <w:rsid w:val="00DE2EC0"/>
    <w:rsid w:val="00DF606F"/>
    <w:rsid w:val="00E04B79"/>
    <w:rsid w:val="00E11E62"/>
    <w:rsid w:val="00E1275D"/>
    <w:rsid w:val="00E1726B"/>
    <w:rsid w:val="00E24E3B"/>
    <w:rsid w:val="00E261A0"/>
    <w:rsid w:val="00E27E2B"/>
    <w:rsid w:val="00E30563"/>
    <w:rsid w:val="00E316D1"/>
    <w:rsid w:val="00E35072"/>
    <w:rsid w:val="00E36236"/>
    <w:rsid w:val="00E4114F"/>
    <w:rsid w:val="00E421E4"/>
    <w:rsid w:val="00E443FA"/>
    <w:rsid w:val="00E457F4"/>
    <w:rsid w:val="00E542D0"/>
    <w:rsid w:val="00E62F4A"/>
    <w:rsid w:val="00E6579F"/>
    <w:rsid w:val="00E679D5"/>
    <w:rsid w:val="00E7414E"/>
    <w:rsid w:val="00E74EA9"/>
    <w:rsid w:val="00E76793"/>
    <w:rsid w:val="00E770B6"/>
    <w:rsid w:val="00E824B6"/>
    <w:rsid w:val="00E90003"/>
    <w:rsid w:val="00E90609"/>
    <w:rsid w:val="00E942EE"/>
    <w:rsid w:val="00E972A8"/>
    <w:rsid w:val="00E973D4"/>
    <w:rsid w:val="00EB1AA8"/>
    <w:rsid w:val="00EB31D8"/>
    <w:rsid w:val="00EB4DBD"/>
    <w:rsid w:val="00EC6325"/>
    <w:rsid w:val="00EE0391"/>
    <w:rsid w:val="00EE0B4C"/>
    <w:rsid w:val="00EF085B"/>
    <w:rsid w:val="00EF72E5"/>
    <w:rsid w:val="00F040A2"/>
    <w:rsid w:val="00F12E44"/>
    <w:rsid w:val="00F17BDD"/>
    <w:rsid w:val="00F26A30"/>
    <w:rsid w:val="00F26C3B"/>
    <w:rsid w:val="00F304D4"/>
    <w:rsid w:val="00F31365"/>
    <w:rsid w:val="00F322A4"/>
    <w:rsid w:val="00F34119"/>
    <w:rsid w:val="00F40B6E"/>
    <w:rsid w:val="00F474DD"/>
    <w:rsid w:val="00F47DED"/>
    <w:rsid w:val="00F50289"/>
    <w:rsid w:val="00F53CF5"/>
    <w:rsid w:val="00F5613A"/>
    <w:rsid w:val="00F56802"/>
    <w:rsid w:val="00F56A2B"/>
    <w:rsid w:val="00F56B5C"/>
    <w:rsid w:val="00F644DA"/>
    <w:rsid w:val="00F70496"/>
    <w:rsid w:val="00F7473B"/>
    <w:rsid w:val="00F90020"/>
    <w:rsid w:val="00F978C6"/>
    <w:rsid w:val="00FD2EC6"/>
    <w:rsid w:val="00FD3F5F"/>
    <w:rsid w:val="00FD46A0"/>
    <w:rsid w:val="00FD4851"/>
    <w:rsid w:val="00FE14DC"/>
    <w:rsid w:val="00FE244D"/>
    <w:rsid w:val="00FF0D63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19A9"/>
  </w:style>
  <w:style w:type="paragraph" w:styleId="a5">
    <w:name w:val="footer"/>
    <w:basedOn w:val="a"/>
    <w:link w:val="a6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19A9"/>
  </w:style>
  <w:style w:type="paragraph" w:styleId="a7">
    <w:name w:val="Balloon Text"/>
    <w:basedOn w:val="a"/>
    <w:link w:val="a8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aa">
    <w:name w:val="Table Grid"/>
    <w:basedOn w:val="a1"/>
    <w:uiPriority w:val="59"/>
    <w:rsid w:val="00615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link w:val="ab"/>
    <w:uiPriority w:val="99"/>
    <w:semiHidden/>
    <w:rsid w:val="00175648"/>
    <w:rPr>
      <w:sz w:val="20"/>
      <w:szCs w:val="25"/>
    </w:rPr>
  </w:style>
  <w:style w:type="character" w:styleId="ad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  <w:style w:type="paragraph" w:styleId="ae">
    <w:name w:val="No Spacing"/>
    <w:uiPriority w:val="1"/>
    <w:qFormat/>
    <w:rsid w:val="005D355B"/>
    <w:rPr>
      <w:sz w:val="22"/>
      <w:szCs w:val="28"/>
    </w:rPr>
  </w:style>
  <w:style w:type="paragraph" w:customStyle="1" w:styleId="Default">
    <w:name w:val="Default"/>
    <w:rsid w:val="009B6D2F"/>
    <w:pPr>
      <w:autoSpaceDE w:val="0"/>
      <w:autoSpaceDN w:val="0"/>
      <w:adjustRightInd w:val="0"/>
    </w:pPr>
    <w:rPr>
      <w:rFonts w:ascii="Superspace Bold" w:cs="Superspace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19A9"/>
  </w:style>
  <w:style w:type="paragraph" w:styleId="a5">
    <w:name w:val="footer"/>
    <w:basedOn w:val="a"/>
    <w:link w:val="a6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19A9"/>
  </w:style>
  <w:style w:type="paragraph" w:styleId="a7">
    <w:name w:val="Balloon Text"/>
    <w:basedOn w:val="a"/>
    <w:link w:val="a8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aa">
    <w:name w:val="Table Grid"/>
    <w:basedOn w:val="a1"/>
    <w:uiPriority w:val="59"/>
    <w:rsid w:val="00615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link w:val="ab"/>
    <w:uiPriority w:val="99"/>
    <w:semiHidden/>
    <w:rsid w:val="00175648"/>
    <w:rPr>
      <w:sz w:val="20"/>
      <w:szCs w:val="25"/>
    </w:rPr>
  </w:style>
  <w:style w:type="character" w:styleId="ad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  <w:style w:type="paragraph" w:styleId="ae">
    <w:name w:val="No Spacing"/>
    <w:uiPriority w:val="1"/>
    <w:qFormat/>
    <w:rsid w:val="005D355B"/>
    <w:rPr>
      <w:sz w:val="22"/>
      <w:szCs w:val="28"/>
    </w:rPr>
  </w:style>
  <w:style w:type="paragraph" w:customStyle="1" w:styleId="Default">
    <w:name w:val="Default"/>
    <w:rsid w:val="009B6D2F"/>
    <w:pPr>
      <w:autoSpaceDE w:val="0"/>
      <w:autoSpaceDN w:val="0"/>
      <w:adjustRightInd w:val="0"/>
    </w:pPr>
    <w:rPr>
      <w:rFonts w:ascii="Superspace Bold" w:cs="Superspace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576E-7EE8-4847-BEC3-6BE7450F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TTM</cp:lastModifiedBy>
  <cp:revision>5</cp:revision>
  <cp:lastPrinted>2021-08-17T09:16:00Z</cp:lastPrinted>
  <dcterms:created xsi:type="dcterms:W3CDTF">2021-10-04T08:30:00Z</dcterms:created>
  <dcterms:modified xsi:type="dcterms:W3CDTF">2021-10-04T08:55:00Z</dcterms:modified>
</cp:coreProperties>
</file>