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34E" w:rsidRPr="001D575B" w:rsidRDefault="002F1614" w:rsidP="00943950">
      <w:pPr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-12700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&#13;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&#13;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F5D2A" w:rsidRDefault="00BF5D2A" w:rsidP="00BF5D2A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0531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856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131</w:t>
      </w:r>
      <w:r w:rsidR="006324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/25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63</w:t>
      </w:r>
      <w:r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</w:t>
      </w:r>
      <w:r w:rsidRPr="00B3401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</w:t>
      </w:r>
      <w:r w:rsidR="00082C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F2A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082C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B340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0011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856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38563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="004F2A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</w:p>
    <w:p w:rsidR="004F2AE2" w:rsidRPr="004F2AE2" w:rsidRDefault="004F2AE2" w:rsidP="004F2AE2">
      <w:pPr>
        <w:spacing w:after="0" w:line="240" w:lineRule="auto"/>
        <w:jc w:val="center"/>
        <w:rPr>
          <w:rFonts w:ascii="TH SarabunPSK" w:eastAsia="Times New Roman" w:hAnsi="TH SarabunPSK" w:cs="TH SarabunPSK"/>
          <w:spacing w:val="-10"/>
          <w:sz w:val="28"/>
        </w:rPr>
      </w:pP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กรมบัญชีกลางประก</w:t>
      </w:r>
      <w:r w:rsidRPr="004F2AE2">
        <w:rPr>
          <w:rFonts w:ascii="TH SarabunPSK" w:eastAsia="Times New Roman" w:hAnsi="TH SarabunPSK" w:cs="TH SarabunPSK" w:hint="cs"/>
          <w:b/>
          <w:bCs/>
          <w:spacing w:val="-10"/>
          <w:sz w:val="40"/>
          <w:szCs w:val="40"/>
          <w:cs/>
        </w:rPr>
        <w:t>า</w:t>
      </w: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ศสิทธิในการรับงานของผู้ขึ้นทะเบียนผู้ประกอบการงานก่อสร้างสาขางานก่อสร้าง</w:t>
      </w:r>
      <w:r w:rsidR="007C1E64">
        <w:rPr>
          <w:rFonts w:ascii="TH SarabunPSK" w:eastAsia="Times New Roman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เพื่อไม่ให้งานที่อยู่ระหว่างดำเนินการตามสัญญา ล่</w:t>
      </w:r>
      <w:r w:rsidRPr="004F2AE2">
        <w:rPr>
          <w:rFonts w:ascii="TH SarabunPSK" w:eastAsia="Times New Roman" w:hAnsi="TH SarabunPSK" w:cs="TH SarabunPSK" w:hint="cs"/>
          <w:b/>
          <w:bCs/>
          <w:spacing w:val="-10"/>
          <w:sz w:val="40"/>
          <w:szCs w:val="40"/>
          <w:cs/>
        </w:rPr>
        <w:t>า</w:t>
      </w: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ช้า</w:t>
      </w:r>
      <w:r w:rsidRPr="004F2AE2">
        <w:rPr>
          <w:rFonts w:ascii="TH SarabunPSK" w:eastAsia="Times New Roman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และเกิดความเสียหายต่อทางราชการ</w:t>
      </w:r>
      <w:r w:rsidRPr="004F2AE2">
        <w:rPr>
          <w:rFonts w:ascii="TH SarabunPSK" w:eastAsia="Times New Roman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="00053108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>จำนวน 5</w:t>
      </w:r>
      <w:r w:rsidRPr="004F2AE2">
        <w:rPr>
          <w:rFonts w:ascii="TH SarabunPSK" w:eastAsia="Times New Roman" w:hAnsi="TH SarabunPSK" w:cs="TH SarabunPSK"/>
          <w:b/>
          <w:bCs/>
          <w:spacing w:val="-10"/>
          <w:sz w:val="40"/>
          <w:szCs w:val="40"/>
          <w:cs/>
        </w:rPr>
        <w:t xml:space="preserve"> หน่วยงาน</w:t>
      </w:r>
    </w:p>
    <w:p w:rsidR="004F2AE2" w:rsidRDefault="004F2AE2" w:rsidP="004F2AE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F2AE2" w:rsidRPr="004F2AE2" w:rsidRDefault="004F2AE2" w:rsidP="004F2AE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2AE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นายภูมิศักดิ์ อรัญญาเกษมสุข อธิบดีกรมบัญชีกลาง </w:t>
      </w:r>
      <w:r w:rsidR="007C1E64" w:rsidRPr="007C1E6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</w:t>
      </w:r>
      <w:r w:rsidRPr="004F2AE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ปิดเผยว่า กรมบัญชีกลางได้ออกประกาศคณะกรรมการราคา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กลางและขึ้นทะเบียนผู้ประกอบการ เรื่อง สิทธิในการรับงานของผู้ขึ้นทะเบียนผู้ประกอบการงานก่อสร้างสาขางานก่อสร้างชลประทาน ของกรมชลประทาน และกรมทรัพยากรน้ำ</w:t>
      </w:r>
      <w:r w:rsidR="003D23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รวมทั้งสิทธิในการรับงานของผู้ขึ้นทะเบียนผู้ประกอบการ</w:t>
      </w:r>
      <w:r w:rsidR="00FE2625">
        <w:rPr>
          <w:rFonts w:ascii="TH SarabunPSK" w:eastAsia="Times New Roman" w:hAnsi="TH SarabunPSK" w:cs="TH SarabunPSK" w:hint="cs"/>
          <w:sz w:val="32"/>
          <w:szCs w:val="32"/>
        </w:rPr>
        <w:t xml:space="preserve">            </w:t>
      </w:r>
      <w:r w:rsidR="00FE2625">
        <w:rPr>
          <w:rFonts w:ascii="TH SarabunPSK" w:eastAsia="Times New Roman" w:hAnsi="TH SarabunPSK" w:cs="TH SarabunPSK" w:hint="cs"/>
          <w:sz w:val="32"/>
          <w:szCs w:val="32"/>
          <w:cs/>
        </w:rPr>
        <w:t>งา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นก่อสร้าง สาขางานก่อสร้างทางและสะพานพิเศษ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สาขางานก่อสร้างทาง สาขางา</w:t>
      </w:r>
      <w:r w:rsidR="004E382D">
        <w:rPr>
          <w:rFonts w:ascii="TH SarabunPSK" w:eastAsia="Times New Roman" w:hAnsi="TH SarabunPSK" w:cs="TH SarabunPSK"/>
          <w:sz w:val="32"/>
          <w:szCs w:val="32"/>
          <w:cs/>
        </w:rPr>
        <w:t xml:space="preserve">นก่อสร้างสะพาน ของกรมทางหลวง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สิทธิในการรับงานของผู้ขึ้นทะเบียนผู้ประกอบการงานก่อสร้าง ส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ขางานก่อสร้างทางและสะพานพิเศษ สาขางาน</w:t>
      </w:r>
      <w:r w:rsidR="008905BE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ก่อสร้างทาง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ของกรมทางหลวงชนบท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310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53108" w:rsidRPr="00053108">
        <w:rPr>
          <w:rFonts w:ascii="TH SarabunPSK" w:eastAsia="Times New Roman" w:hAnsi="TH SarabunPSK" w:cs="TH SarabunPSK"/>
          <w:sz w:val="32"/>
          <w:szCs w:val="32"/>
          <w:cs/>
        </w:rPr>
        <w:t>สิทธิในการรับงานของผู้ขึ้นทะเบียนผู้ประกอบการงานก่อสร้าง</w:t>
      </w:r>
      <w:r w:rsidR="004E38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53108" w:rsidRPr="00053108">
        <w:rPr>
          <w:rFonts w:ascii="TH SarabunPSK" w:eastAsia="Times New Roman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 ของกรมเจ้าท่า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โดยได้รับความเห็นชอบจากคณะกรรมการราคากลางและขึ้นทะเบียนผู้ประกอบการ และได้ประกาศในราชกิจจานุเบกษาแล้ว</w:t>
      </w:r>
    </w:p>
    <w:p w:rsidR="004F2AE2" w:rsidRPr="004F2AE2" w:rsidRDefault="004F2AE2" w:rsidP="004F2AE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2AE2">
        <w:rPr>
          <w:rFonts w:ascii="TH SarabunPSK" w:eastAsia="Times New Roman" w:hAnsi="TH SarabunPSK" w:cs="TH SarabunPSK"/>
          <w:sz w:val="32"/>
          <w:szCs w:val="32"/>
        </w:rPr>
        <w:t>"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การประกาศสิทธิในกา</w:t>
      </w:r>
      <w:r w:rsidR="003D2384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รับงานของผู้ขึ้นทะเบียนผู้ประกอบการงานก่อสร้างสาขาต่างๆ ข้างต้น</w:t>
      </w:r>
      <w:r w:rsidR="007C1E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เป็นไปตามประกาศคณะกรรมการราคากลางและขึ้นทะเบียนผู้ประกอบการ เรื่อง หลักเกณฑ์ วิธีการและเงื่อนไขในการขึ้นทะเบียนผู้ประกอบการงานก่อสร้างที่มีสิทธิเป็นผู้ยื่นข้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อเสนอต่อหน่วยงานของรัฐ ฉบับที่ 2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2563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 กำหนดว่า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FE2625">
        <w:rPr>
          <w:rFonts w:ascii="TH SarabunPSK" w:eastAsia="Times New Roman" w:hAnsi="TH SarabunPSK" w:cs="TH SarabunPSK" w:hint="cs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ของรัฐใดมีความจำเป็นจะกำหนดวงเงินรวมหรือจำนวนโครงการที่ผู้ประกอบการงานก่อสร้างสมารถรับงานได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เพื่อมิให้มีผลกระทบต่อการปฏิบัติงานตามสัญญากรณีนี้ให้หน่วยงานของรัฐดำเนินการได้ตามความเหมาะสม พร้อมทั้งเสนอให้คณะกรรมการราคากลาง และขึ้นทะเบียนผู้ประกอบการพิจารณา เพื่อประกาศเพิ่มเติมต่อไป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"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ในการนี้ กรมชลประทาน กรมทรัพยากรน้ำกรมทางหลวง กรมทางหลวงชนบท </w:t>
      </w:r>
      <w:r w:rsidR="00EA6977">
        <w:rPr>
          <w:rFonts w:ascii="TH SarabunPSK" w:eastAsia="Times New Roman" w:hAnsi="TH SarabunPSK" w:cs="TH SarabunPSK" w:hint="cs"/>
          <w:sz w:val="32"/>
          <w:szCs w:val="32"/>
          <w:cs/>
        </w:rPr>
        <w:t>และกรมเจ้าท่า</w:t>
      </w:r>
      <w:r w:rsidR="00EA697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ได้แจ้งว่ามีความจำเป็นจะกำหนดสิทธิในการรับงานของผู้ขึ้นทะเบียนผู้ประกอบการงานก่อสร้าง โดยขอกำหนดจำนวนโครงการที่ผู้ประกอบการงานก่อสร้างสามารถรับงานได้เพื่อให้มีผลกระทบต่อการปฏิบัติงาน จนเป็นเหตุให้งานที่อยู่ระหว่างดำเนินการตามสัญญามีความล่าช้าและเกิดความเสียหายต่อทางราชการ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"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อธิบดีกรมบัญชีกลาง กล่าว</w:t>
      </w:r>
    </w:p>
    <w:p w:rsidR="004F2AE2" w:rsidRPr="004F2AE2" w:rsidRDefault="004F2AE2" w:rsidP="004F2AE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อธิบดีกรมบัญชีกลาง กล่าวเพิ่มเติมว่า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ผู้สนใจสามารถศึกษารายละเอียดของสิทธิในการรับงานของผู้ขึ้นทะเบียนผู้ประกอบการงานก่อสร้างสาขางานก่อสร้างของทั้ง 4 หน่วยงานข้างตัน ได้จากประกาศคณะกรรมการราคากลางและ</w:t>
      </w:r>
      <w:r w:rsidRPr="004F2A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ขึ้นทะเบียนผู้ประกอบการ ได้ทางเว็บไซต์</w:t>
      </w:r>
      <w:r w:rsidR="00CC05E4">
        <w:rPr>
          <w:rFonts w:ascii="TH SarabunPSK" w:eastAsia="Times New Roman" w:hAnsi="TH SarabunPSK" w:cs="TH SarabunPSK" w:hint="cs"/>
          <w:sz w:val="32"/>
          <w:szCs w:val="32"/>
          <w:cs/>
        </w:rPr>
        <w:t>กรมบัญชีกลาง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http://www.cgd.go.th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หรือผ่านทางโทรศัพท์มือถือที่ </w:t>
      </w:r>
      <w:r w:rsidRPr="004F2AE2">
        <w:rPr>
          <w:rFonts w:ascii="TH SarabunPSK" w:eastAsia="Times New Roman" w:hAnsi="TH SarabunPSK" w:cs="TH SarabunPSK"/>
          <w:sz w:val="32"/>
          <w:szCs w:val="32"/>
        </w:rPr>
        <w:t xml:space="preserve">CGD Application </w:t>
      </w:r>
      <w:r w:rsidRPr="004F2AE2">
        <w:rPr>
          <w:rFonts w:ascii="TH SarabunPSK" w:eastAsia="Times New Roman" w:hAnsi="TH SarabunPSK" w:cs="TH SarabunPSK"/>
          <w:sz w:val="32"/>
          <w:szCs w:val="32"/>
          <w:cs/>
        </w:rPr>
        <w:t>และหากมีข้อสงสัยสามารถสอบถามข้อมูลเพิ่มเติมได้ที่</w:t>
      </w:r>
      <w:r w:rsidRPr="004F2A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F2AE2">
        <w:rPr>
          <w:rFonts w:ascii="TH SarabunPSK" w:hAnsi="TH SarabunPSK" w:cs="TH SarabunPSK"/>
          <w:color w:val="000000"/>
          <w:sz w:val="32"/>
          <w:szCs w:val="32"/>
        </w:rPr>
        <w:t xml:space="preserve">Call Center </w:t>
      </w:r>
      <w:r w:rsidRPr="004F2A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กรมบัญชีกลาง หมายเลข  </w:t>
      </w:r>
      <w:r w:rsidRPr="004F2AE2">
        <w:rPr>
          <w:rFonts w:ascii="TH SarabunPSK" w:hAnsi="TH SarabunPSK" w:cs="TH SarabunPSK"/>
          <w:color w:val="000000"/>
          <w:sz w:val="32"/>
          <w:szCs w:val="32"/>
        </w:rPr>
        <w:t xml:space="preserve">02 270 6400 </w:t>
      </w:r>
      <w:r w:rsidRPr="004F2AE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ในวัน เวลาราชการ” </w:t>
      </w:r>
      <w:r w:rsidRPr="004F2AE2">
        <w:rPr>
          <w:rFonts w:ascii="TH SarabunPSK" w:hAnsi="TH SarabunPSK" w:cs="TH SarabunPSK" w:hint="cs"/>
          <w:color w:val="000000"/>
          <w:sz w:val="32"/>
          <w:szCs w:val="32"/>
          <w:cs/>
        </w:rPr>
        <w:t>อธิบดี</w:t>
      </w:r>
      <w:r w:rsidRPr="004F2AE2">
        <w:rPr>
          <w:rFonts w:ascii="TH SarabunPSK" w:hAnsi="TH SarabunPSK" w:cs="TH SarabunPSK"/>
          <w:color w:val="000000"/>
          <w:sz w:val="32"/>
          <w:szCs w:val="32"/>
          <w:cs/>
        </w:rPr>
        <w:t>กรมบัญชีกลาง กล่าว</w:t>
      </w:r>
    </w:p>
    <w:sectPr w:rsidR="004F2AE2" w:rsidRPr="004F2AE2" w:rsidSect="00B93571">
      <w:footerReference w:type="default" r:id="rId10"/>
      <w:footerReference w:type="first" r:id="rId11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12FC" w:rsidRDefault="000512FC" w:rsidP="002914DC">
      <w:pPr>
        <w:spacing w:after="0" w:line="240" w:lineRule="auto"/>
      </w:pPr>
      <w:r>
        <w:separator/>
      </w:r>
    </w:p>
  </w:endnote>
  <w:endnote w:type="continuationSeparator" w:id="0">
    <w:p w:rsidR="000512FC" w:rsidRDefault="000512FC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DC" w:rsidRDefault="002914DC" w:rsidP="002914D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12FC" w:rsidRDefault="000512FC" w:rsidP="002914DC">
      <w:pPr>
        <w:spacing w:after="0" w:line="240" w:lineRule="auto"/>
      </w:pPr>
      <w:r>
        <w:separator/>
      </w:r>
    </w:p>
  </w:footnote>
  <w:footnote w:type="continuationSeparator" w:id="0">
    <w:p w:rsidR="000512FC" w:rsidRDefault="000512FC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EC1"/>
    <w:rsid w:val="0027436C"/>
    <w:rsid w:val="00274700"/>
    <w:rsid w:val="002754D7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921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64E"/>
    <w:rsid w:val="00893493"/>
    <w:rsid w:val="008A0E85"/>
    <w:rsid w:val="008A1552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4BE3"/>
    <w:rsid w:val="00A31B37"/>
    <w:rsid w:val="00A344E7"/>
    <w:rsid w:val="00A35C21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30B4D"/>
    <w:rsid w:val="00B327D5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CC069AD"/>
  <w15:chartTrackingRefBased/>
  <w15:docId w15:val="{C27E3060-A336-5E43-81EE-46EBB0B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รายการย่อหน้า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a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DCB0-7C45-48E2-B743-C99470BF3B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ผู้ใช้ที่เป็นผู้เยี่ยมชม</cp:lastModifiedBy>
  <cp:revision>2</cp:revision>
  <cp:lastPrinted>2020-12-02T02:17:00Z</cp:lastPrinted>
  <dcterms:created xsi:type="dcterms:W3CDTF">2020-12-05T06:32:00Z</dcterms:created>
  <dcterms:modified xsi:type="dcterms:W3CDTF">2020-12-05T06:32:00Z</dcterms:modified>
</cp:coreProperties>
</file>