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DC1498">
      <w:pPr>
        <w:spacing w:after="0" w:line="240" w:lineRule="auto"/>
      </w:pPr>
    </w:p>
    <w:p w:rsidR="00DC1498" w:rsidRPr="00845650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845650" w:rsidRDefault="009F1B31" w:rsidP="008456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กอช. </w:t>
      </w:r>
      <w:r w:rsidR="00473C8F" w:rsidRPr="00577E4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ตั้ง</w:t>
      </w:r>
      <w:r w:rsidR="00845650" w:rsidRPr="00845650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คณะอนุกรรมการ</w:t>
      </w:r>
      <w:r w:rsidR="000229A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ไอที</w:t>
      </w:r>
      <w:r w:rsidR="00473C8F" w:rsidRPr="00577E42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577E42" w:rsidRPr="00577E4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ดึง</w:t>
      </w:r>
      <w:r w:rsidR="00DA539B" w:rsidRPr="00577E4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ผู้เชี่ยวชาญ</w:t>
      </w:r>
      <w:r w:rsidR="00F24B6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เข้าร่วม</w:t>
      </w:r>
      <w:r w:rsidR="0084565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9F1B31" w:rsidRDefault="00F02E37" w:rsidP="008456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เดินหน้าพัฒนา</w:t>
      </w:r>
      <w:r w:rsidR="00F375A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ระบบงานและบริการดิจิทัลเพื่อสมาชิก </w:t>
      </w:r>
    </w:p>
    <w:p w:rsidR="00F24B6A" w:rsidRDefault="00CE7A61" w:rsidP="00845650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291339" w:rsidRPr="00291339">
        <w:rPr>
          <w:rFonts w:ascii="TH SarabunPSK" w:eastAsia="Calibri" w:hAnsi="TH SarabunPSK" w:cs="TH SarabunPSK"/>
          <w:sz w:val="32"/>
          <w:szCs w:val="32"/>
          <w:cs/>
        </w:rPr>
        <w:t>กองทุนการออมแห่งชาติ (กอช.)</w:t>
      </w:r>
      <w:r w:rsidR="002913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02119">
        <w:rPr>
          <w:rFonts w:ascii="TH SarabunPSK" w:eastAsia="Calibri" w:hAnsi="TH SarabunPSK" w:cs="TH SarabunPSK" w:hint="cs"/>
          <w:sz w:val="32"/>
          <w:szCs w:val="32"/>
          <w:cs/>
        </w:rPr>
        <w:t>ตั้งคณะอนุกรรมการด้านเทคโนโลยีสารสนเทศ</w:t>
      </w:r>
      <w:r w:rsidR="00F24B6A">
        <w:rPr>
          <w:rFonts w:ascii="TH SarabunPSK" w:eastAsia="Calibri" w:hAnsi="TH SarabunPSK" w:cs="TH SarabunPSK" w:hint="cs"/>
          <w:sz w:val="32"/>
          <w:szCs w:val="32"/>
          <w:cs/>
        </w:rPr>
        <w:t xml:space="preserve"> ดึง</w:t>
      </w:r>
      <w:r w:rsidR="006E0148">
        <w:rPr>
          <w:rFonts w:ascii="TH SarabunPSK" w:eastAsia="Calibri" w:hAnsi="TH SarabunPSK" w:cs="TH SarabunPSK" w:hint="cs"/>
          <w:sz w:val="32"/>
          <w:szCs w:val="32"/>
          <w:cs/>
        </w:rPr>
        <w:t>ผู้เชี่ยวชาญ</w:t>
      </w:r>
      <w:r w:rsidR="00BD1C7F">
        <w:rPr>
          <w:rFonts w:ascii="TH SarabunPSK" w:eastAsia="Calibri" w:hAnsi="TH SarabunPSK" w:cs="TH SarabunPSK" w:hint="cs"/>
          <w:sz w:val="32"/>
          <w:szCs w:val="32"/>
          <w:cs/>
        </w:rPr>
        <w:t>เฉพาะด้าน</w:t>
      </w:r>
      <w:r w:rsidR="00F24B6A">
        <w:rPr>
          <w:rFonts w:ascii="TH SarabunPSK" w:eastAsia="Calibri" w:hAnsi="TH SarabunPSK" w:cs="TH SarabunPSK" w:hint="cs"/>
          <w:sz w:val="32"/>
          <w:szCs w:val="32"/>
          <w:cs/>
        </w:rPr>
        <w:t>เข้าร่วม เพื่อเร่งพัฒนา</w:t>
      </w:r>
      <w:r w:rsidR="00621968">
        <w:rPr>
          <w:rFonts w:ascii="TH SarabunPSK" w:eastAsia="Calibri" w:hAnsi="TH SarabunPSK" w:cs="TH SarabunPSK" w:hint="cs"/>
          <w:sz w:val="32"/>
          <w:szCs w:val="32"/>
          <w:cs/>
        </w:rPr>
        <w:t>ระบบจัดการและบริการสมาชิก</w:t>
      </w:r>
      <w:r w:rsidR="001F05C2">
        <w:rPr>
          <w:rFonts w:ascii="TH SarabunPSK" w:eastAsia="Calibri" w:hAnsi="TH SarabunPSK" w:cs="TH SarabunPSK" w:hint="cs"/>
          <w:sz w:val="32"/>
          <w:szCs w:val="32"/>
          <w:cs/>
        </w:rPr>
        <w:t>รูปแบบ</w:t>
      </w:r>
      <w:r w:rsidR="005139A2">
        <w:rPr>
          <w:rFonts w:ascii="TH SarabunPSK" w:eastAsia="Calibri" w:hAnsi="TH SarabunPSK" w:cs="TH SarabunPSK"/>
          <w:sz w:val="32"/>
          <w:szCs w:val="32"/>
          <w:cs/>
        </w:rPr>
        <w:t>ดิจิ</w:t>
      </w:r>
      <w:r w:rsidR="005139A2">
        <w:rPr>
          <w:rFonts w:ascii="TH SarabunPSK" w:eastAsia="Calibri" w:hAnsi="TH SarabunPSK" w:cs="TH SarabunPSK" w:hint="cs"/>
          <w:sz w:val="32"/>
          <w:szCs w:val="32"/>
          <w:cs/>
        </w:rPr>
        <w:t>ทัล</w:t>
      </w:r>
      <w:r w:rsidR="001F05C2">
        <w:rPr>
          <w:rFonts w:ascii="TH SarabunPSK" w:eastAsia="Calibri" w:hAnsi="TH SarabunPSK" w:cs="TH SarabunPSK" w:hint="cs"/>
          <w:sz w:val="32"/>
          <w:szCs w:val="32"/>
          <w:cs/>
        </w:rPr>
        <w:t>ออนไลน์</w:t>
      </w:r>
      <w:r w:rsidR="00F24B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39A2">
        <w:rPr>
          <w:rFonts w:ascii="TH SarabunPSK" w:eastAsia="Calibri" w:hAnsi="TH SarabunPSK" w:cs="TH SarabunPSK" w:hint="cs"/>
          <w:sz w:val="32"/>
          <w:szCs w:val="32"/>
          <w:cs/>
        </w:rPr>
        <w:t>ตอบโจทย์ความต้องการของสมาชิก</w:t>
      </w:r>
    </w:p>
    <w:p w:rsidR="00DA539B" w:rsidRDefault="00CE7A61" w:rsidP="009417FF">
      <w:p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F7112F" w:rsidRPr="004B5C8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นายสมพร จิตเป็นธม เลขาธิการคณะกรรมการกองทุนการออมแห่งชาติ หรือ กอช.</w:t>
      </w:r>
      <w:r w:rsidR="00F7112F" w:rsidRPr="004B5C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25623" w:rsidRPr="00525623">
        <w:rPr>
          <w:rFonts w:ascii="TH SarabunPSK" w:eastAsia="Calibri" w:hAnsi="TH SarabunPSK" w:cs="TH SarabunPSK"/>
          <w:sz w:val="32"/>
          <w:szCs w:val="32"/>
          <w:cs/>
        </w:rPr>
        <w:t>เปิดเผยว่า</w:t>
      </w:r>
      <w:r w:rsidR="0052562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139A2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คณะกรรมการกองทุนการออมแห่งชาติ</w:t>
      </w:r>
      <w:r w:rsidR="00525623">
        <w:rPr>
          <w:rFonts w:ascii="TH SarabunPSK" w:eastAsia="Calibri" w:hAnsi="TH SarabunPSK" w:cs="TH SarabunPSK" w:hint="cs"/>
          <w:sz w:val="32"/>
          <w:szCs w:val="32"/>
          <w:cs/>
        </w:rPr>
        <w:t>ได้มีคำสั่งแต่งตั้ง</w:t>
      </w:r>
      <w:r w:rsidR="00525623" w:rsidRPr="00525623">
        <w:rPr>
          <w:rFonts w:ascii="TH SarabunPSK" w:eastAsia="Calibri" w:hAnsi="TH SarabunPSK" w:cs="TH SarabunPSK"/>
          <w:sz w:val="32"/>
          <w:szCs w:val="32"/>
          <w:cs/>
        </w:rPr>
        <w:t>คณะอนุกรรมการด้านเทคโนโลยีสารสนเทศ</w:t>
      </w:r>
      <w:r w:rsidR="00525623">
        <w:rPr>
          <w:rFonts w:ascii="TH SarabunPSK" w:eastAsia="Calibri" w:hAnsi="TH SarabunPSK" w:cs="TH SarabunPSK" w:hint="cs"/>
          <w:sz w:val="32"/>
          <w:szCs w:val="32"/>
          <w:cs/>
        </w:rPr>
        <w:t>ขึ้น โดยมีนายบุญเสริม จิตเจนสุวรรณ กรรมการซึ่งเป็นสมาชิกภาคเหนือ เป็นประธาน</w:t>
      </w:r>
      <w:r w:rsidR="008A68E5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มีอนุกรรมการซึ่งประกอบด้วย </w:t>
      </w:r>
      <w:r w:rsidR="00577E42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ผู้อำนวยการศูนย์เทคโนโลยีสารสนเทศ สำนักงานเศรษฐกิจการคลัง</w:t>
      </w:r>
      <w:r w:rsidR="00161008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="00577E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34A" w:rsidRPr="00AD634A">
        <w:rPr>
          <w:rFonts w:ascii="TH SarabunPSK" w:eastAsia="Calibri" w:hAnsi="TH SarabunPSK" w:cs="TH SarabunPSK"/>
          <w:sz w:val="32"/>
          <w:szCs w:val="32"/>
          <w:cs/>
        </w:rPr>
        <w:t xml:space="preserve">นายวิษณุ ตัณฑวิรุฬห์ </w:t>
      </w:r>
      <w:r w:rsidR="00AD634A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ผู้เชี่ยวชาญด้านระบบความปลอดภัยสารสนเทศข้อมูลขนาดใหญ่ ที่ปรึกษาโครงการ </w:t>
      </w:r>
      <w:r w:rsidR="00AD634A">
        <w:rPr>
          <w:rFonts w:ascii="TH SarabunPSK" w:eastAsia="Calibri" w:hAnsi="TH SarabunPSK" w:cs="TH SarabunPSK"/>
          <w:sz w:val="32"/>
          <w:szCs w:val="32"/>
        </w:rPr>
        <w:t xml:space="preserve">Big Data </w:t>
      </w:r>
      <w:r w:rsidR="00AD634A">
        <w:rPr>
          <w:rFonts w:ascii="TH SarabunPSK" w:eastAsia="Calibri" w:hAnsi="TH SarabunPSK" w:cs="TH SarabunPSK" w:hint="cs"/>
          <w:sz w:val="32"/>
          <w:szCs w:val="32"/>
          <w:cs/>
        </w:rPr>
        <w:t>ของหน่วยงานรัฐหลายแห่ง</w:t>
      </w:r>
      <w:r w:rsidR="00236DFF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="00AD63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77E42" w:rsidRPr="00577E42">
        <w:rPr>
          <w:rFonts w:ascii="TH SarabunPSK" w:eastAsia="Calibri" w:hAnsi="TH SarabunPSK" w:cs="TH SarabunPSK"/>
          <w:sz w:val="32"/>
          <w:szCs w:val="32"/>
          <w:cs/>
        </w:rPr>
        <w:t xml:space="preserve">นายถิรพันธุ์ สรรพกิจ </w:t>
      </w:r>
      <w:r w:rsidR="00577E42">
        <w:rPr>
          <w:rFonts w:ascii="TH SarabunPSK" w:eastAsia="Calibri" w:hAnsi="TH SarabunPSK" w:cs="TH SarabunPSK" w:hint="cs"/>
          <w:sz w:val="32"/>
          <w:szCs w:val="32"/>
          <w:cs/>
        </w:rPr>
        <w:t>ผู้ช่วยผู้จัดการ หัวหน้าสายงานเทคโนโลยีสารสนเทศ ตลาดหลักทรัพย์แห่งประเทศไทย</w:t>
      </w:r>
      <w:r w:rsidR="00AD63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34A">
        <w:rPr>
          <w:rFonts w:ascii="TH SarabunPSK" w:eastAsia="Calibri" w:hAnsi="TH SarabunPSK" w:cs="TH SarabunPSK" w:hint="cs"/>
          <w:sz w:val="32"/>
          <w:szCs w:val="32"/>
          <w:cs/>
        </w:rPr>
        <w:t>ผู้เชี่ยวชาญด้</w:t>
      </w:r>
      <w:r w:rsidR="00236DFF">
        <w:rPr>
          <w:rFonts w:ascii="TH SarabunPSK" w:eastAsia="Calibri" w:hAnsi="TH SarabunPSK" w:cs="TH SarabunPSK" w:hint="cs"/>
          <w:sz w:val="32"/>
          <w:szCs w:val="32"/>
          <w:cs/>
        </w:rPr>
        <w:t xml:space="preserve">านวิศวกรรมระบบงานเทคโนโลยี </w:t>
      </w:r>
      <w:r w:rsidR="00577E42">
        <w:rPr>
          <w:rFonts w:ascii="TH SarabunPSK" w:eastAsia="Calibri" w:hAnsi="TH SarabunPSK" w:cs="TH SarabunPSK" w:hint="cs"/>
          <w:sz w:val="32"/>
          <w:szCs w:val="32"/>
          <w:cs/>
        </w:rPr>
        <w:t>และเลขาธิการคณะกรรมการกองทุนการออมแห่งชาติ</w:t>
      </w:r>
      <w:r w:rsidR="001610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A68E5">
        <w:rPr>
          <w:rFonts w:ascii="TH SarabunPSK" w:eastAsia="Calibri" w:hAnsi="TH SarabunPSK" w:cs="TH SarabunPSK" w:hint="cs"/>
          <w:sz w:val="32"/>
          <w:szCs w:val="32"/>
          <w:cs/>
        </w:rPr>
        <w:t>โดยคณะอนุกรรมการชุดนี้จะ</w:t>
      </w:r>
      <w:r w:rsidR="009036B4">
        <w:rPr>
          <w:rFonts w:ascii="TH SarabunPSK" w:eastAsia="Calibri" w:hAnsi="TH SarabunPSK" w:cs="TH SarabunPSK" w:hint="cs"/>
          <w:sz w:val="32"/>
          <w:szCs w:val="32"/>
          <w:cs/>
        </w:rPr>
        <w:t>ทำหน้าที่</w:t>
      </w:r>
      <w:r w:rsidR="00161008">
        <w:rPr>
          <w:rFonts w:ascii="TH SarabunPSK" w:eastAsia="Calibri" w:hAnsi="TH SarabunPSK" w:cs="TH SarabunPSK" w:hint="cs"/>
          <w:sz w:val="32"/>
          <w:szCs w:val="32"/>
          <w:cs/>
        </w:rPr>
        <w:t>กำหนดนโยบายและ</w:t>
      </w:r>
      <w:r w:rsidR="008A68E5">
        <w:rPr>
          <w:rFonts w:ascii="TH SarabunPSK" w:eastAsia="Calibri" w:hAnsi="TH SarabunPSK" w:cs="TH SarabunPSK" w:hint="cs"/>
          <w:sz w:val="32"/>
          <w:szCs w:val="32"/>
          <w:cs/>
        </w:rPr>
        <w:t>แผน</w:t>
      </w:r>
      <w:r w:rsidR="00161008">
        <w:rPr>
          <w:rFonts w:ascii="TH SarabunPSK" w:eastAsia="Calibri" w:hAnsi="TH SarabunPSK" w:cs="TH SarabunPSK" w:hint="cs"/>
          <w:sz w:val="32"/>
          <w:szCs w:val="32"/>
          <w:cs/>
        </w:rPr>
        <w:t>พัฒนาด้านเทคโนโลยีสารสนเทศ</w:t>
      </w:r>
      <w:r w:rsidR="009036B4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ให้สอดคล้องตามแผนยุทธศาสตร์กองทุนการออมแห่งชาติ (พ.ศ. 2560-2564) ที่กำหนดเป้าหมายให้ กอช. </w:t>
      </w:r>
      <w:r w:rsidR="008A68E5">
        <w:rPr>
          <w:rFonts w:ascii="TH SarabunPSK" w:eastAsia="Calibri" w:hAnsi="TH SarabunPSK" w:cs="TH SarabunPSK" w:hint="cs"/>
          <w:sz w:val="32"/>
          <w:szCs w:val="32"/>
          <w:cs/>
        </w:rPr>
        <w:t>มีระบบงานที่มีประสิทธิภาพซึ่งจัดการด้วย</w:t>
      </w:r>
      <w:r w:rsidR="00414B26">
        <w:rPr>
          <w:rFonts w:ascii="TH SarabunPSK" w:eastAsia="Calibri" w:hAnsi="TH SarabunPSK" w:cs="TH SarabunPSK" w:hint="cs"/>
          <w:sz w:val="32"/>
          <w:szCs w:val="32"/>
          <w:cs/>
        </w:rPr>
        <w:t>เทคโนโลยี</w:t>
      </w:r>
      <w:r w:rsidR="008A68E5">
        <w:rPr>
          <w:rFonts w:ascii="TH SarabunPSK" w:eastAsia="Calibri" w:hAnsi="TH SarabunPSK" w:cs="TH SarabunPSK" w:hint="cs"/>
          <w:sz w:val="32"/>
          <w:szCs w:val="32"/>
          <w:cs/>
        </w:rPr>
        <w:t>ที่ทันสมัย มีเสถียรภาพและ</w:t>
      </w:r>
      <w:r w:rsidR="00A15F35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8A68E5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ความปลอดภัยของข้อมูล </w:t>
      </w:r>
      <w:r w:rsidR="001F05C2">
        <w:rPr>
          <w:rFonts w:ascii="TH SarabunPSK" w:eastAsia="Calibri" w:hAnsi="TH SarabunPSK" w:cs="TH SarabunPSK" w:hint="cs"/>
          <w:sz w:val="32"/>
          <w:szCs w:val="32"/>
          <w:cs/>
        </w:rPr>
        <w:t xml:space="preserve">ช่วยลดขั้นตอนความซับซ้อนและระยะเวลาที่ต้องใช้ในการปฏิบัติงาน </w:t>
      </w:r>
      <w:r w:rsidR="008A68E5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="00040F5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DB4D39">
        <w:rPr>
          <w:rFonts w:ascii="TH SarabunPSK" w:eastAsia="Calibri" w:hAnsi="TH SarabunPSK" w:cs="TH SarabunPSK" w:hint="cs"/>
          <w:sz w:val="32"/>
          <w:szCs w:val="32"/>
          <w:cs/>
        </w:rPr>
        <w:t>ออกแบบ</w:t>
      </w:r>
      <w:r w:rsidR="00161008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="004B0AB1">
        <w:rPr>
          <w:rFonts w:ascii="TH SarabunPSK" w:eastAsia="Calibri" w:hAnsi="TH SarabunPSK" w:cs="TH SarabunPSK" w:hint="cs"/>
          <w:sz w:val="32"/>
          <w:szCs w:val="32"/>
          <w:cs/>
        </w:rPr>
        <w:t>ระบบบริการสมาชิก</w:t>
      </w:r>
      <w:r w:rsidR="001F05C2">
        <w:rPr>
          <w:rFonts w:ascii="TH SarabunPSK" w:eastAsia="Calibri" w:hAnsi="TH SarabunPSK" w:cs="TH SarabunPSK" w:hint="cs"/>
          <w:sz w:val="32"/>
          <w:szCs w:val="32"/>
          <w:cs/>
        </w:rPr>
        <w:t xml:space="preserve">รูปแบบดิจิทัลออนไลน์ เพื่อตอบโจทย์พฤติกรรมผู้บริโภคในกระแสโลก </w:t>
      </w:r>
      <w:r w:rsidR="001F05C2">
        <w:rPr>
          <w:rFonts w:ascii="TH SarabunPSK" w:eastAsia="Calibri" w:hAnsi="TH SarabunPSK" w:cs="TH SarabunPSK"/>
          <w:sz w:val="32"/>
          <w:szCs w:val="32"/>
        </w:rPr>
        <w:t xml:space="preserve">4.0 </w:t>
      </w:r>
      <w:r w:rsidR="001F05C2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ในปัจจุบัน </w:t>
      </w:r>
      <w:r w:rsidR="00A15F3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โดยขณะนี้ กอช. อยู่ระหว่างเร่งรัดพัฒนาระบบบริการสมาชิกบนอินเตอร์เน็ตผ่านเว็บไซต์ หรือ </w:t>
      </w:r>
      <w:r w:rsidR="00A15F35">
        <w:rPr>
          <w:rFonts w:ascii="TH SarabunPSK" w:eastAsia="Calibri" w:hAnsi="TH SarabunPSK" w:cs="TH SarabunPSK"/>
          <w:sz w:val="32"/>
          <w:szCs w:val="32"/>
        </w:rPr>
        <w:t xml:space="preserve">Web Service </w:t>
      </w:r>
      <w:r w:rsidR="00A15F3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และการสร้างแอพลิเคชั่นบนมือถือ </w:t>
      </w:r>
      <w:r w:rsidR="00A15F35">
        <w:rPr>
          <w:rFonts w:ascii="TH SarabunPSK" w:eastAsia="Calibri" w:hAnsi="TH SarabunPSK" w:cs="TH SarabunPSK"/>
          <w:sz w:val="32"/>
          <w:szCs w:val="32"/>
        </w:rPr>
        <w:t xml:space="preserve">(Mobile Application) </w:t>
      </w:r>
      <w:r w:rsidR="009C7F54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A15F35">
        <w:rPr>
          <w:rFonts w:ascii="TH SarabunPSK" w:eastAsia="Calibri" w:hAnsi="TH SarabunPSK" w:cs="TH SarabunPSK" w:hint="cs"/>
          <w:sz w:val="32"/>
          <w:szCs w:val="32"/>
          <w:cs/>
        </w:rPr>
        <w:t>อำนวยความสะดวกแก่สมาชิกและประชาชนทั้งด้านข้อมูลข่าวสารสิทธิประโยชน์ และใช้บริการออนไลน์ต่างๆ อาทิ การตรวจสอบคุณสมบัติผู้ที่ต้องการสมัครสมาชิก หรือการเรียกดูยอดเงินในบัญชีของสมาชิก</w:t>
      </w:r>
      <w:r w:rsidR="009C7F54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ซึ่งเมื่อระบบงานได้พัฒนาแล้วเสร็จ กอช. ก็ได้เตรียมขยายผล</w:t>
      </w:r>
      <w:r w:rsidR="009417FF">
        <w:rPr>
          <w:rFonts w:ascii="TH SarabunPSK" w:eastAsia="Calibri" w:hAnsi="TH SarabunPSK" w:cs="TH SarabunPSK" w:hint="cs"/>
          <w:sz w:val="32"/>
          <w:szCs w:val="32"/>
          <w:cs/>
        </w:rPr>
        <w:t xml:space="preserve">เชื่อมโยงบริการเข้ากับโครงการ </w:t>
      </w:r>
      <w:r w:rsidR="009417FF">
        <w:rPr>
          <w:rFonts w:ascii="TH SarabunPSK" w:eastAsia="Calibri" w:hAnsi="TH SarabunPSK" w:cs="TH SarabunPSK"/>
          <w:sz w:val="32"/>
          <w:szCs w:val="32"/>
        </w:rPr>
        <w:t xml:space="preserve">National e-Payment </w:t>
      </w:r>
      <w:r w:rsidR="009417FF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ต่อไปด้วยในอนาคต </w:t>
      </w:r>
    </w:p>
    <w:p w:rsidR="003B56D9" w:rsidRPr="00694C7C" w:rsidRDefault="00EF2D2A" w:rsidP="00845650">
      <w:pPr>
        <w:tabs>
          <w:tab w:val="left" w:pos="284"/>
        </w:tabs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C6E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กอช.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การ และติดต่อสมัครสมาชิกได้ที่ธนาคารกรุงไทย ธนาคารออ</w:t>
      </w:r>
      <w:bookmarkStart w:id="0" w:name="_GoBack"/>
      <w:bookmarkEnd w:id="0"/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มสิน ธ.ก.ส. และ 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และที่สถาบันการเงินชุมชนที่เข้าร่วมโครงการ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446DE4" w:rsidRPr="004D1FF4">
        <w:rPr>
          <w:rFonts w:ascii="TH SarabunPSK" w:eastAsia="Calibri" w:hAnsi="TH SarabunPSK" w:cs="TH SarabunPSK"/>
          <w:sz w:val="32"/>
          <w:szCs w:val="32"/>
        </w:rPr>
        <w:t>“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4D1FF4">
        <w:rPr>
          <w:rFonts w:ascii="TH SarabunPSK" w:eastAsia="Calibri" w:hAnsi="TH SarabunPSK" w:cs="TH SarabunPSK"/>
          <w:sz w:val="32"/>
          <w:szCs w:val="32"/>
        </w:rPr>
        <w:t>” www.nsf.or.th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B56D9" w:rsidRPr="00694C7C" w:rsidRDefault="00446DE4" w:rsidP="00C95E4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112F" w:rsidRDefault="00446DE4" w:rsidP="00CB231D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info@nsf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or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</w:p>
    <w:sectPr w:rsidR="00F7112F" w:rsidSect="00DC1498">
      <w:headerReference w:type="default" r:id="rId10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9D" w:rsidRDefault="005F3E9D" w:rsidP="00B35150">
      <w:pPr>
        <w:spacing w:after="0" w:line="240" w:lineRule="auto"/>
      </w:pPr>
      <w:r>
        <w:separator/>
      </w:r>
    </w:p>
  </w:endnote>
  <w:endnote w:type="continuationSeparator" w:id="0">
    <w:p w:rsidR="005F3E9D" w:rsidRDefault="005F3E9D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9D" w:rsidRDefault="005F3E9D" w:rsidP="00B35150">
      <w:pPr>
        <w:spacing w:after="0" w:line="240" w:lineRule="auto"/>
      </w:pPr>
      <w:r>
        <w:separator/>
      </w:r>
    </w:p>
  </w:footnote>
  <w:footnote w:type="continuationSeparator" w:id="0">
    <w:p w:rsidR="005F3E9D" w:rsidRDefault="005F3E9D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881DC" wp14:editId="2B6AB2A9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D0A7F"/>
    <w:multiLevelType w:val="hybridMultilevel"/>
    <w:tmpl w:val="CB1C6B4A"/>
    <w:lvl w:ilvl="0" w:tplc="BFF82236"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1B86B60"/>
    <w:multiLevelType w:val="hybridMultilevel"/>
    <w:tmpl w:val="477CBC14"/>
    <w:lvl w:ilvl="0" w:tplc="74844D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121C"/>
    <w:rsid w:val="000156BD"/>
    <w:rsid w:val="00016602"/>
    <w:rsid w:val="000229A1"/>
    <w:rsid w:val="0003449D"/>
    <w:rsid w:val="000354BE"/>
    <w:rsid w:val="00035FB1"/>
    <w:rsid w:val="00040419"/>
    <w:rsid w:val="00040F57"/>
    <w:rsid w:val="000461FD"/>
    <w:rsid w:val="00053C0B"/>
    <w:rsid w:val="00054603"/>
    <w:rsid w:val="0005570E"/>
    <w:rsid w:val="00061F8C"/>
    <w:rsid w:val="000622B3"/>
    <w:rsid w:val="00062E37"/>
    <w:rsid w:val="00067750"/>
    <w:rsid w:val="00067D89"/>
    <w:rsid w:val="00071C0D"/>
    <w:rsid w:val="00072C59"/>
    <w:rsid w:val="00075311"/>
    <w:rsid w:val="00080826"/>
    <w:rsid w:val="000810D4"/>
    <w:rsid w:val="000A69C0"/>
    <w:rsid w:val="000A7D8F"/>
    <w:rsid w:val="000B3129"/>
    <w:rsid w:val="000B5005"/>
    <w:rsid w:val="000B62D5"/>
    <w:rsid w:val="000C02D7"/>
    <w:rsid w:val="000C194D"/>
    <w:rsid w:val="000C2B02"/>
    <w:rsid w:val="000C4366"/>
    <w:rsid w:val="000C49E0"/>
    <w:rsid w:val="000C674A"/>
    <w:rsid w:val="000C6DA3"/>
    <w:rsid w:val="000D0C0F"/>
    <w:rsid w:val="000D1A0F"/>
    <w:rsid w:val="000E597E"/>
    <w:rsid w:val="000E7628"/>
    <w:rsid w:val="000F1A69"/>
    <w:rsid w:val="001042A8"/>
    <w:rsid w:val="001042B4"/>
    <w:rsid w:val="00105AD6"/>
    <w:rsid w:val="00116F0B"/>
    <w:rsid w:val="001175E2"/>
    <w:rsid w:val="00126C3F"/>
    <w:rsid w:val="00127451"/>
    <w:rsid w:val="00135161"/>
    <w:rsid w:val="001366D9"/>
    <w:rsid w:val="0014032F"/>
    <w:rsid w:val="00154025"/>
    <w:rsid w:val="00155DE3"/>
    <w:rsid w:val="0015754E"/>
    <w:rsid w:val="00161008"/>
    <w:rsid w:val="00162E22"/>
    <w:rsid w:val="00173DFB"/>
    <w:rsid w:val="00175D8D"/>
    <w:rsid w:val="00177D9D"/>
    <w:rsid w:val="0018028E"/>
    <w:rsid w:val="00180B11"/>
    <w:rsid w:val="00184812"/>
    <w:rsid w:val="00184C1F"/>
    <w:rsid w:val="00191E6B"/>
    <w:rsid w:val="00194D4B"/>
    <w:rsid w:val="001973E4"/>
    <w:rsid w:val="001A4D43"/>
    <w:rsid w:val="001A711A"/>
    <w:rsid w:val="001B144E"/>
    <w:rsid w:val="001B4C38"/>
    <w:rsid w:val="001B58E6"/>
    <w:rsid w:val="001B7ACD"/>
    <w:rsid w:val="001C3139"/>
    <w:rsid w:val="001E3B5F"/>
    <w:rsid w:val="001F05C2"/>
    <w:rsid w:val="001F0FA5"/>
    <w:rsid w:val="001F2EC7"/>
    <w:rsid w:val="001F48A0"/>
    <w:rsid w:val="001F524C"/>
    <w:rsid w:val="001F624C"/>
    <w:rsid w:val="00205DE5"/>
    <w:rsid w:val="00214AD3"/>
    <w:rsid w:val="00223B5A"/>
    <w:rsid w:val="00235038"/>
    <w:rsid w:val="00236DFF"/>
    <w:rsid w:val="00240619"/>
    <w:rsid w:val="002518E1"/>
    <w:rsid w:val="00253F67"/>
    <w:rsid w:val="0026047B"/>
    <w:rsid w:val="002735AC"/>
    <w:rsid w:val="002758D8"/>
    <w:rsid w:val="0028044D"/>
    <w:rsid w:val="00280C85"/>
    <w:rsid w:val="002833A8"/>
    <w:rsid w:val="00283C4C"/>
    <w:rsid w:val="00283ED5"/>
    <w:rsid w:val="002855C1"/>
    <w:rsid w:val="00291339"/>
    <w:rsid w:val="00294252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2782"/>
    <w:rsid w:val="002C3187"/>
    <w:rsid w:val="002C4BBC"/>
    <w:rsid w:val="002D5A0B"/>
    <w:rsid w:val="002D6FC0"/>
    <w:rsid w:val="002E1298"/>
    <w:rsid w:val="002E25D9"/>
    <w:rsid w:val="002E3AF9"/>
    <w:rsid w:val="002E65CF"/>
    <w:rsid w:val="002F4482"/>
    <w:rsid w:val="002F6D3F"/>
    <w:rsid w:val="00306EFD"/>
    <w:rsid w:val="00310EBB"/>
    <w:rsid w:val="003201E6"/>
    <w:rsid w:val="003232E2"/>
    <w:rsid w:val="00332D44"/>
    <w:rsid w:val="0033329C"/>
    <w:rsid w:val="003362B8"/>
    <w:rsid w:val="0034009E"/>
    <w:rsid w:val="00340DD0"/>
    <w:rsid w:val="00344CB3"/>
    <w:rsid w:val="00344FB0"/>
    <w:rsid w:val="00346E5D"/>
    <w:rsid w:val="00356391"/>
    <w:rsid w:val="00362944"/>
    <w:rsid w:val="00364781"/>
    <w:rsid w:val="0037030E"/>
    <w:rsid w:val="0037492E"/>
    <w:rsid w:val="00391892"/>
    <w:rsid w:val="00392638"/>
    <w:rsid w:val="00394293"/>
    <w:rsid w:val="00394B9E"/>
    <w:rsid w:val="003A1080"/>
    <w:rsid w:val="003B1BFE"/>
    <w:rsid w:val="003B56D9"/>
    <w:rsid w:val="003C2586"/>
    <w:rsid w:val="003C71A4"/>
    <w:rsid w:val="003D134C"/>
    <w:rsid w:val="003E02F4"/>
    <w:rsid w:val="003E59CA"/>
    <w:rsid w:val="003F7F0F"/>
    <w:rsid w:val="004002E1"/>
    <w:rsid w:val="0040062D"/>
    <w:rsid w:val="0040498C"/>
    <w:rsid w:val="00414B26"/>
    <w:rsid w:val="00420D91"/>
    <w:rsid w:val="00421AB5"/>
    <w:rsid w:val="004229AF"/>
    <w:rsid w:val="00422A1E"/>
    <w:rsid w:val="004239ED"/>
    <w:rsid w:val="00435801"/>
    <w:rsid w:val="0044162A"/>
    <w:rsid w:val="004428C8"/>
    <w:rsid w:val="004468DF"/>
    <w:rsid w:val="00446DE4"/>
    <w:rsid w:val="004510FA"/>
    <w:rsid w:val="0045700D"/>
    <w:rsid w:val="00471090"/>
    <w:rsid w:val="004727A2"/>
    <w:rsid w:val="004736BF"/>
    <w:rsid w:val="00473C8F"/>
    <w:rsid w:val="004746DA"/>
    <w:rsid w:val="0047493B"/>
    <w:rsid w:val="00475BB3"/>
    <w:rsid w:val="00477697"/>
    <w:rsid w:val="00483AA6"/>
    <w:rsid w:val="004875CC"/>
    <w:rsid w:val="0049167F"/>
    <w:rsid w:val="004A0373"/>
    <w:rsid w:val="004A5944"/>
    <w:rsid w:val="004B0AB1"/>
    <w:rsid w:val="004B5C80"/>
    <w:rsid w:val="004B7B18"/>
    <w:rsid w:val="004C0DB0"/>
    <w:rsid w:val="004C72BC"/>
    <w:rsid w:val="004E7463"/>
    <w:rsid w:val="004F3860"/>
    <w:rsid w:val="004F3C6F"/>
    <w:rsid w:val="004F6ECE"/>
    <w:rsid w:val="00500BDE"/>
    <w:rsid w:val="00505139"/>
    <w:rsid w:val="005139A2"/>
    <w:rsid w:val="00514A4F"/>
    <w:rsid w:val="0051548D"/>
    <w:rsid w:val="00517971"/>
    <w:rsid w:val="00525400"/>
    <w:rsid w:val="00525623"/>
    <w:rsid w:val="00531B19"/>
    <w:rsid w:val="00531E68"/>
    <w:rsid w:val="00532EE0"/>
    <w:rsid w:val="0055205E"/>
    <w:rsid w:val="005520BF"/>
    <w:rsid w:val="00556AEF"/>
    <w:rsid w:val="00565CA8"/>
    <w:rsid w:val="00567533"/>
    <w:rsid w:val="0057547B"/>
    <w:rsid w:val="00577E42"/>
    <w:rsid w:val="00584899"/>
    <w:rsid w:val="00591C95"/>
    <w:rsid w:val="0059559E"/>
    <w:rsid w:val="005A5B14"/>
    <w:rsid w:val="005A7066"/>
    <w:rsid w:val="005B3254"/>
    <w:rsid w:val="005E3FB8"/>
    <w:rsid w:val="005F0016"/>
    <w:rsid w:val="005F3E9D"/>
    <w:rsid w:val="005F5F05"/>
    <w:rsid w:val="005F7696"/>
    <w:rsid w:val="005F7CD8"/>
    <w:rsid w:val="005F7EEF"/>
    <w:rsid w:val="00615036"/>
    <w:rsid w:val="00616F0B"/>
    <w:rsid w:val="00620FA2"/>
    <w:rsid w:val="006218C9"/>
    <w:rsid w:val="00621968"/>
    <w:rsid w:val="00624393"/>
    <w:rsid w:val="006244D8"/>
    <w:rsid w:val="006268A6"/>
    <w:rsid w:val="006271CF"/>
    <w:rsid w:val="00636A8B"/>
    <w:rsid w:val="0064371F"/>
    <w:rsid w:val="00645032"/>
    <w:rsid w:val="00646BD5"/>
    <w:rsid w:val="00647487"/>
    <w:rsid w:val="00650B52"/>
    <w:rsid w:val="00651A1C"/>
    <w:rsid w:val="00651E85"/>
    <w:rsid w:val="006638ED"/>
    <w:rsid w:val="006676CE"/>
    <w:rsid w:val="00672FEC"/>
    <w:rsid w:val="00673523"/>
    <w:rsid w:val="00675C97"/>
    <w:rsid w:val="00676986"/>
    <w:rsid w:val="00681F1A"/>
    <w:rsid w:val="00691CCD"/>
    <w:rsid w:val="00694C7C"/>
    <w:rsid w:val="006965D7"/>
    <w:rsid w:val="006A07E0"/>
    <w:rsid w:val="006B5A04"/>
    <w:rsid w:val="006C38A8"/>
    <w:rsid w:val="006D01DD"/>
    <w:rsid w:val="006D28A6"/>
    <w:rsid w:val="006E0148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25DE"/>
    <w:rsid w:val="00714741"/>
    <w:rsid w:val="00726BE7"/>
    <w:rsid w:val="00727264"/>
    <w:rsid w:val="007319A5"/>
    <w:rsid w:val="00732E59"/>
    <w:rsid w:val="007352A8"/>
    <w:rsid w:val="007367D1"/>
    <w:rsid w:val="00746C9A"/>
    <w:rsid w:val="007473EE"/>
    <w:rsid w:val="007557A2"/>
    <w:rsid w:val="00765247"/>
    <w:rsid w:val="00772A88"/>
    <w:rsid w:val="00782EBF"/>
    <w:rsid w:val="00786439"/>
    <w:rsid w:val="00792170"/>
    <w:rsid w:val="007B014B"/>
    <w:rsid w:val="007B27A8"/>
    <w:rsid w:val="007B7D92"/>
    <w:rsid w:val="007D25AE"/>
    <w:rsid w:val="007D5A0D"/>
    <w:rsid w:val="007E1C3D"/>
    <w:rsid w:val="007E24BA"/>
    <w:rsid w:val="007E2B94"/>
    <w:rsid w:val="007E33A4"/>
    <w:rsid w:val="007E33E0"/>
    <w:rsid w:val="007E3506"/>
    <w:rsid w:val="007E75BC"/>
    <w:rsid w:val="007F0E4C"/>
    <w:rsid w:val="007F3950"/>
    <w:rsid w:val="007F39B8"/>
    <w:rsid w:val="007F7F98"/>
    <w:rsid w:val="00801D4C"/>
    <w:rsid w:val="008042A8"/>
    <w:rsid w:val="00813785"/>
    <w:rsid w:val="00820F29"/>
    <w:rsid w:val="00821727"/>
    <w:rsid w:val="00821778"/>
    <w:rsid w:val="008276D1"/>
    <w:rsid w:val="00827E43"/>
    <w:rsid w:val="00840915"/>
    <w:rsid w:val="00845650"/>
    <w:rsid w:val="0085132C"/>
    <w:rsid w:val="00852A36"/>
    <w:rsid w:val="00853777"/>
    <w:rsid w:val="00856D8D"/>
    <w:rsid w:val="00862785"/>
    <w:rsid w:val="00863468"/>
    <w:rsid w:val="008670E3"/>
    <w:rsid w:val="00872D7C"/>
    <w:rsid w:val="00876003"/>
    <w:rsid w:val="00876A22"/>
    <w:rsid w:val="00883CF5"/>
    <w:rsid w:val="00886337"/>
    <w:rsid w:val="008A68E5"/>
    <w:rsid w:val="008B0A35"/>
    <w:rsid w:val="008C03EB"/>
    <w:rsid w:val="008C068F"/>
    <w:rsid w:val="008C39DB"/>
    <w:rsid w:val="008C5AA9"/>
    <w:rsid w:val="008C6E86"/>
    <w:rsid w:val="008D09EC"/>
    <w:rsid w:val="008D4FD3"/>
    <w:rsid w:val="008E3392"/>
    <w:rsid w:val="008E40A2"/>
    <w:rsid w:val="008E6A7D"/>
    <w:rsid w:val="008F59EA"/>
    <w:rsid w:val="008F61DF"/>
    <w:rsid w:val="009036B4"/>
    <w:rsid w:val="009045B2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417FF"/>
    <w:rsid w:val="00952132"/>
    <w:rsid w:val="00953CCC"/>
    <w:rsid w:val="00957210"/>
    <w:rsid w:val="00964B37"/>
    <w:rsid w:val="00974E2C"/>
    <w:rsid w:val="00987B34"/>
    <w:rsid w:val="00991E80"/>
    <w:rsid w:val="00991FFE"/>
    <w:rsid w:val="0099567C"/>
    <w:rsid w:val="00996F02"/>
    <w:rsid w:val="009A0B3B"/>
    <w:rsid w:val="009A2C05"/>
    <w:rsid w:val="009A6F27"/>
    <w:rsid w:val="009B641D"/>
    <w:rsid w:val="009B7085"/>
    <w:rsid w:val="009C31F2"/>
    <w:rsid w:val="009C4CEC"/>
    <w:rsid w:val="009C5993"/>
    <w:rsid w:val="009C61B3"/>
    <w:rsid w:val="009C7F54"/>
    <w:rsid w:val="009D2214"/>
    <w:rsid w:val="009D6D73"/>
    <w:rsid w:val="009E1B62"/>
    <w:rsid w:val="009E4CB6"/>
    <w:rsid w:val="009F1B31"/>
    <w:rsid w:val="009F6432"/>
    <w:rsid w:val="00A002CB"/>
    <w:rsid w:val="00A10AE2"/>
    <w:rsid w:val="00A13E67"/>
    <w:rsid w:val="00A15F35"/>
    <w:rsid w:val="00A23E75"/>
    <w:rsid w:val="00A3060D"/>
    <w:rsid w:val="00A33455"/>
    <w:rsid w:val="00A400DC"/>
    <w:rsid w:val="00A4189E"/>
    <w:rsid w:val="00A4349C"/>
    <w:rsid w:val="00A47294"/>
    <w:rsid w:val="00A52322"/>
    <w:rsid w:val="00A52E59"/>
    <w:rsid w:val="00A54F9D"/>
    <w:rsid w:val="00A55A55"/>
    <w:rsid w:val="00A55EF1"/>
    <w:rsid w:val="00A57652"/>
    <w:rsid w:val="00A61A83"/>
    <w:rsid w:val="00A6605E"/>
    <w:rsid w:val="00A76A15"/>
    <w:rsid w:val="00A91355"/>
    <w:rsid w:val="00A9140B"/>
    <w:rsid w:val="00A934CF"/>
    <w:rsid w:val="00AA3861"/>
    <w:rsid w:val="00AA4A75"/>
    <w:rsid w:val="00AA7ADA"/>
    <w:rsid w:val="00AB22D5"/>
    <w:rsid w:val="00AC735E"/>
    <w:rsid w:val="00AD634A"/>
    <w:rsid w:val="00AE3737"/>
    <w:rsid w:val="00AE4140"/>
    <w:rsid w:val="00AE5165"/>
    <w:rsid w:val="00AE562E"/>
    <w:rsid w:val="00AF0297"/>
    <w:rsid w:val="00AF06E1"/>
    <w:rsid w:val="00AF0B76"/>
    <w:rsid w:val="00AF43EF"/>
    <w:rsid w:val="00AF5722"/>
    <w:rsid w:val="00AF76E4"/>
    <w:rsid w:val="00B11F0F"/>
    <w:rsid w:val="00B14408"/>
    <w:rsid w:val="00B17A62"/>
    <w:rsid w:val="00B25AD6"/>
    <w:rsid w:val="00B26367"/>
    <w:rsid w:val="00B275A0"/>
    <w:rsid w:val="00B33C26"/>
    <w:rsid w:val="00B348A5"/>
    <w:rsid w:val="00B35150"/>
    <w:rsid w:val="00B3646B"/>
    <w:rsid w:val="00B43005"/>
    <w:rsid w:val="00B430CD"/>
    <w:rsid w:val="00B44D42"/>
    <w:rsid w:val="00B463E7"/>
    <w:rsid w:val="00B56ADA"/>
    <w:rsid w:val="00B60FB9"/>
    <w:rsid w:val="00B625BF"/>
    <w:rsid w:val="00B646B2"/>
    <w:rsid w:val="00B65A83"/>
    <w:rsid w:val="00B65BA0"/>
    <w:rsid w:val="00B7056B"/>
    <w:rsid w:val="00B77747"/>
    <w:rsid w:val="00B77871"/>
    <w:rsid w:val="00B77950"/>
    <w:rsid w:val="00B80295"/>
    <w:rsid w:val="00B8225F"/>
    <w:rsid w:val="00B8645D"/>
    <w:rsid w:val="00B87FB9"/>
    <w:rsid w:val="00B957D1"/>
    <w:rsid w:val="00BA15C5"/>
    <w:rsid w:val="00BA22C5"/>
    <w:rsid w:val="00BA4281"/>
    <w:rsid w:val="00BA5A77"/>
    <w:rsid w:val="00BA5F1F"/>
    <w:rsid w:val="00BA6070"/>
    <w:rsid w:val="00BB3AD0"/>
    <w:rsid w:val="00BB5F78"/>
    <w:rsid w:val="00BB76F0"/>
    <w:rsid w:val="00BC3095"/>
    <w:rsid w:val="00BC42E5"/>
    <w:rsid w:val="00BD1C7F"/>
    <w:rsid w:val="00BD491C"/>
    <w:rsid w:val="00BE156F"/>
    <w:rsid w:val="00BF0C1A"/>
    <w:rsid w:val="00BF0CD2"/>
    <w:rsid w:val="00BF1ACB"/>
    <w:rsid w:val="00BF23BA"/>
    <w:rsid w:val="00C01D36"/>
    <w:rsid w:val="00C13992"/>
    <w:rsid w:val="00C15CA2"/>
    <w:rsid w:val="00C17930"/>
    <w:rsid w:val="00C2289D"/>
    <w:rsid w:val="00C327BE"/>
    <w:rsid w:val="00C34341"/>
    <w:rsid w:val="00C3557A"/>
    <w:rsid w:val="00C36998"/>
    <w:rsid w:val="00C448AF"/>
    <w:rsid w:val="00C50D80"/>
    <w:rsid w:val="00C52757"/>
    <w:rsid w:val="00C54942"/>
    <w:rsid w:val="00C63E3D"/>
    <w:rsid w:val="00C65244"/>
    <w:rsid w:val="00C65DF2"/>
    <w:rsid w:val="00C71C7F"/>
    <w:rsid w:val="00C73ADB"/>
    <w:rsid w:val="00C774FA"/>
    <w:rsid w:val="00C777EC"/>
    <w:rsid w:val="00C829FF"/>
    <w:rsid w:val="00C84257"/>
    <w:rsid w:val="00C87963"/>
    <w:rsid w:val="00C907EA"/>
    <w:rsid w:val="00C90F6B"/>
    <w:rsid w:val="00C94786"/>
    <w:rsid w:val="00C95C3B"/>
    <w:rsid w:val="00C95CD8"/>
    <w:rsid w:val="00C95E4B"/>
    <w:rsid w:val="00C96D4F"/>
    <w:rsid w:val="00CB109D"/>
    <w:rsid w:val="00CB1AD7"/>
    <w:rsid w:val="00CB231D"/>
    <w:rsid w:val="00CC4F8E"/>
    <w:rsid w:val="00CC5634"/>
    <w:rsid w:val="00CC6E07"/>
    <w:rsid w:val="00CC731B"/>
    <w:rsid w:val="00CD1B4A"/>
    <w:rsid w:val="00CE025F"/>
    <w:rsid w:val="00CE1A33"/>
    <w:rsid w:val="00CE436A"/>
    <w:rsid w:val="00CE5E7F"/>
    <w:rsid w:val="00CE7A61"/>
    <w:rsid w:val="00CF03B7"/>
    <w:rsid w:val="00CF56BD"/>
    <w:rsid w:val="00CF629E"/>
    <w:rsid w:val="00CF7599"/>
    <w:rsid w:val="00D01BE6"/>
    <w:rsid w:val="00D02119"/>
    <w:rsid w:val="00D13D4C"/>
    <w:rsid w:val="00D1545F"/>
    <w:rsid w:val="00D367D4"/>
    <w:rsid w:val="00D41DD8"/>
    <w:rsid w:val="00D435D8"/>
    <w:rsid w:val="00D44F3E"/>
    <w:rsid w:val="00D52512"/>
    <w:rsid w:val="00D52B3E"/>
    <w:rsid w:val="00D537C5"/>
    <w:rsid w:val="00D60347"/>
    <w:rsid w:val="00D60B08"/>
    <w:rsid w:val="00D61BC6"/>
    <w:rsid w:val="00D649F6"/>
    <w:rsid w:val="00D67885"/>
    <w:rsid w:val="00D72C5F"/>
    <w:rsid w:val="00D77B20"/>
    <w:rsid w:val="00D853F2"/>
    <w:rsid w:val="00D8627E"/>
    <w:rsid w:val="00D94376"/>
    <w:rsid w:val="00DA0770"/>
    <w:rsid w:val="00DA3CF7"/>
    <w:rsid w:val="00DA539B"/>
    <w:rsid w:val="00DA6F21"/>
    <w:rsid w:val="00DA76DC"/>
    <w:rsid w:val="00DB0980"/>
    <w:rsid w:val="00DB18B8"/>
    <w:rsid w:val="00DB20BE"/>
    <w:rsid w:val="00DB4D39"/>
    <w:rsid w:val="00DB5781"/>
    <w:rsid w:val="00DB75B9"/>
    <w:rsid w:val="00DC1498"/>
    <w:rsid w:val="00DE3A2E"/>
    <w:rsid w:val="00DE531A"/>
    <w:rsid w:val="00DF13F0"/>
    <w:rsid w:val="00DF2E35"/>
    <w:rsid w:val="00DF2EB6"/>
    <w:rsid w:val="00E14976"/>
    <w:rsid w:val="00E16A20"/>
    <w:rsid w:val="00E17DA7"/>
    <w:rsid w:val="00E17FB4"/>
    <w:rsid w:val="00E20192"/>
    <w:rsid w:val="00E20DEC"/>
    <w:rsid w:val="00E25E87"/>
    <w:rsid w:val="00E27976"/>
    <w:rsid w:val="00E31A02"/>
    <w:rsid w:val="00E3281B"/>
    <w:rsid w:val="00E36210"/>
    <w:rsid w:val="00E4636A"/>
    <w:rsid w:val="00E5517F"/>
    <w:rsid w:val="00E55483"/>
    <w:rsid w:val="00E5677D"/>
    <w:rsid w:val="00E57DFC"/>
    <w:rsid w:val="00E63F42"/>
    <w:rsid w:val="00E75131"/>
    <w:rsid w:val="00E80089"/>
    <w:rsid w:val="00E80553"/>
    <w:rsid w:val="00E82737"/>
    <w:rsid w:val="00E87A56"/>
    <w:rsid w:val="00E91609"/>
    <w:rsid w:val="00E91A1E"/>
    <w:rsid w:val="00E91E95"/>
    <w:rsid w:val="00E9381D"/>
    <w:rsid w:val="00EB4F09"/>
    <w:rsid w:val="00EC4740"/>
    <w:rsid w:val="00ED2F78"/>
    <w:rsid w:val="00EE0487"/>
    <w:rsid w:val="00EE206B"/>
    <w:rsid w:val="00EF01BD"/>
    <w:rsid w:val="00EF1F11"/>
    <w:rsid w:val="00EF2D2A"/>
    <w:rsid w:val="00EF5449"/>
    <w:rsid w:val="00F01C0E"/>
    <w:rsid w:val="00F02E37"/>
    <w:rsid w:val="00F0580D"/>
    <w:rsid w:val="00F07DCD"/>
    <w:rsid w:val="00F10222"/>
    <w:rsid w:val="00F2101C"/>
    <w:rsid w:val="00F24B6A"/>
    <w:rsid w:val="00F24DB3"/>
    <w:rsid w:val="00F3129F"/>
    <w:rsid w:val="00F375A1"/>
    <w:rsid w:val="00F435DD"/>
    <w:rsid w:val="00F443AC"/>
    <w:rsid w:val="00F533D3"/>
    <w:rsid w:val="00F53E50"/>
    <w:rsid w:val="00F5490E"/>
    <w:rsid w:val="00F5788F"/>
    <w:rsid w:val="00F635B9"/>
    <w:rsid w:val="00F674F1"/>
    <w:rsid w:val="00F7112F"/>
    <w:rsid w:val="00F808E3"/>
    <w:rsid w:val="00F93AC1"/>
    <w:rsid w:val="00F93E2E"/>
    <w:rsid w:val="00F94109"/>
    <w:rsid w:val="00F94A79"/>
    <w:rsid w:val="00F96B26"/>
    <w:rsid w:val="00F96E6A"/>
    <w:rsid w:val="00F97720"/>
    <w:rsid w:val="00FA449B"/>
    <w:rsid w:val="00FB4DA1"/>
    <w:rsid w:val="00FC3657"/>
    <w:rsid w:val="00FC6837"/>
    <w:rsid w:val="00FC7C07"/>
    <w:rsid w:val="00FD11E7"/>
    <w:rsid w:val="00FD694F"/>
    <w:rsid w:val="00FD75CE"/>
    <w:rsid w:val="00FE01C6"/>
    <w:rsid w:val="00FE2A7E"/>
    <w:rsid w:val="00FE7B98"/>
    <w:rsid w:val="00FF0D61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nsf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118A-901D-4245-B919-201C13C3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nsf</cp:lastModifiedBy>
  <cp:revision>5</cp:revision>
  <cp:lastPrinted>2017-07-29T01:29:00Z</cp:lastPrinted>
  <dcterms:created xsi:type="dcterms:W3CDTF">2017-07-29T01:20:00Z</dcterms:created>
  <dcterms:modified xsi:type="dcterms:W3CDTF">2017-07-29T01:30:00Z</dcterms:modified>
</cp:coreProperties>
</file>