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DC114" w14:textId="77777777" w:rsidR="005E7146" w:rsidRDefault="005E7146" w:rsidP="00326B17">
      <w:pPr>
        <w:pStyle w:val="NoSpacing"/>
        <w:jc w:val="right"/>
        <w:rPr>
          <w:rFonts w:ascii="TH SarabunPSK" w:hAnsi="TH SarabunPSK" w:cs="TH SarabunPSK"/>
          <w:noProof/>
          <w:sz w:val="30"/>
          <w:szCs w:val="30"/>
        </w:rPr>
      </w:pPr>
    </w:p>
    <w:p w14:paraId="4E5EB34D" w14:textId="7C0C2F41" w:rsidR="00573828" w:rsidRPr="00326B17" w:rsidRDefault="00C71C21" w:rsidP="00326B17">
      <w:pPr>
        <w:pStyle w:val="NoSpacing"/>
        <w:jc w:val="right"/>
        <w:rPr>
          <w:noProof/>
          <w:sz w:val="30"/>
          <w:szCs w:val="30"/>
          <w:cs/>
          <w:lang w:val="th-TH"/>
        </w:rPr>
      </w:pPr>
      <w:r w:rsidRPr="00326B17">
        <w:rPr>
          <w:rFonts w:ascii="TH SarabunPSK" w:hAnsi="TH SarabunPSK" w:cs="TH SarabunPSK"/>
          <w:noProof/>
          <w:sz w:val="30"/>
          <w:szCs w:val="30"/>
          <w:cs/>
          <w:lang w:val="th-TH"/>
        </w:rPr>
        <w:t xml:space="preserve"> </w:t>
      </w:r>
      <w:r w:rsidR="00326B17" w:rsidRPr="00326B17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>2</w:t>
      </w:r>
      <w:r w:rsidR="00C056DC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>8</w:t>
      </w:r>
      <w:r w:rsidR="00A44AE6" w:rsidRPr="00326B17">
        <w:rPr>
          <w:rFonts w:ascii="TH SarabunPSK" w:hAnsi="TH SarabunPSK" w:cs="TH SarabunPSK"/>
          <w:noProof/>
          <w:sz w:val="30"/>
          <w:szCs w:val="30"/>
          <w:cs/>
        </w:rPr>
        <w:t xml:space="preserve"> ธันวาคม</w:t>
      </w:r>
      <w:r w:rsidRPr="00326B17">
        <w:rPr>
          <w:rFonts w:ascii="TH SarabunPSK" w:hAnsi="TH SarabunPSK" w:cs="TH SarabunPSK"/>
          <w:noProof/>
          <w:sz w:val="30"/>
          <w:szCs w:val="30"/>
          <w:cs/>
        </w:rPr>
        <w:t xml:space="preserve"> </w:t>
      </w:r>
      <w:r w:rsidRPr="00326B17">
        <w:rPr>
          <w:rFonts w:ascii="TH SarabunPSK" w:hAnsi="TH SarabunPSK" w:cs="TH SarabunPSK"/>
          <w:noProof/>
          <w:sz w:val="30"/>
          <w:szCs w:val="30"/>
        </w:rPr>
        <w:t>256</w:t>
      </w:r>
      <w:r w:rsidR="004778C9" w:rsidRPr="00326B17">
        <w:rPr>
          <w:rFonts w:ascii="TH SarabunPSK" w:hAnsi="TH SarabunPSK" w:cs="TH SarabunPSK"/>
          <w:noProof/>
          <w:sz w:val="30"/>
          <w:szCs w:val="30"/>
          <w:cs/>
        </w:rPr>
        <w:t>6</w:t>
      </w:r>
    </w:p>
    <w:p w14:paraId="416DB825" w14:textId="293E3903" w:rsidR="00236D66" w:rsidRDefault="00F56CA5" w:rsidP="00236D66">
      <w:pPr>
        <w:spacing w:after="0" w:line="240" w:lineRule="auto"/>
        <w:jc w:val="center"/>
        <w:divId w:val="1112627173"/>
        <w:rPr>
          <w:rFonts w:ascii="TH SarabunPSK" w:hAnsi="TH SarabunPSK" w:cs="TH SarabunPSK"/>
          <w:b/>
          <w:bCs/>
          <w:sz w:val="32"/>
          <w:szCs w:val="32"/>
        </w:rPr>
      </w:pPr>
      <w:r w:rsidRPr="00F56CA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รมช.ไชยา </w:t>
      </w:r>
      <w:r w:rsidRPr="00C02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ขับเคลื่อน </w:t>
      </w:r>
      <w:r w:rsidRPr="00F56CA5">
        <w:rPr>
          <w:rFonts w:ascii="TH SarabunPSK" w:hAnsi="TH SarabunPSK" w:cs="TH SarabunPSK"/>
          <w:b/>
          <w:bCs/>
          <w:sz w:val="32"/>
          <w:szCs w:val="32"/>
          <w:cs/>
        </w:rPr>
        <w:t>“สุรินทร์โมเดล” เปิดจุดรวมสินค้าปศุสัตว์ส่งออก</w:t>
      </w:r>
    </w:p>
    <w:p w14:paraId="41005A18" w14:textId="2BB10731" w:rsidR="00F56CA5" w:rsidRPr="00F56CA5" w:rsidRDefault="00F56CA5" w:rsidP="00236D66">
      <w:pPr>
        <w:spacing w:after="0" w:line="240" w:lineRule="auto"/>
        <w:jc w:val="center"/>
        <w:divId w:val="111262717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6CA5">
        <w:rPr>
          <w:rFonts w:ascii="TH SarabunPSK" w:hAnsi="TH SarabunPSK" w:cs="TH SarabunPSK"/>
          <w:b/>
          <w:bCs/>
          <w:sz w:val="32"/>
          <w:szCs w:val="32"/>
          <w:cs/>
        </w:rPr>
        <w:t>พร้อม</w:t>
      </w:r>
      <w:r w:rsidR="00636CF9" w:rsidRPr="00C02969">
        <w:rPr>
          <w:rFonts w:ascii="TH SarabunPSK" w:hAnsi="TH SarabunPSK" w:cs="TH SarabunPSK" w:hint="cs"/>
          <w:b/>
          <w:bCs/>
          <w:sz w:val="32"/>
          <w:szCs w:val="32"/>
          <w:cs/>
        </w:rPr>
        <w:t>ผลักดัน</w:t>
      </w:r>
      <w:r w:rsidRPr="00F56CA5">
        <w:rPr>
          <w:rFonts w:ascii="TH SarabunPSK" w:hAnsi="TH SarabunPSK" w:cs="TH SarabunPSK"/>
          <w:b/>
          <w:bCs/>
          <w:sz w:val="32"/>
          <w:szCs w:val="32"/>
          <w:cs/>
        </w:rPr>
        <w:t>แนวทางสู่จังหวัดอื่น เร่งสร้างรายได้ให้เกษตรกร</w:t>
      </w:r>
    </w:p>
    <w:p w14:paraId="0D987674" w14:textId="7913884A" w:rsidR="00C728DF" w:rsidRPr="00C728DF" w:rsidRDefault="00C728DF" w:rsidP="00636CF9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28DF">
        <w:rPr>
          <w:rFonts w:ascii="TH SarabunPSK" w:hAnsi="TH SarabunPSK" w:cs="TH SarabunPSK"/>
          <w:sz w:val="32"/>
          <w:szCs w:val="32"/>
          <w:cs/>
        </w:rPr>
        <w:t>นายไชยา พรหมา รัฐมนตรีช่วยว่าการกระทรวงเกษตรและสหกรณ์ เป็นประธานการประชุมหารือดำเนินการเปิดจุดรวมสินค้าปศุสัตว์เพื่อการส่งออก ณ จุดผ่านแดนถาวรช่องจอม อำเภอกาบเชิง จังหวัดสุรินทร์ โดยมี ผู้บริหารและเจ้าหน้าที่ในสังกัดกระทรวงเกษตรและสหกรณ์ พร้อมด้วย นายสันทัด แสนทอง รองผู้ว่าราชการจังหวัดสุรินทร์  และส่วนจังหวัดให้การต้อนรับ ณ ห้องประชุมรวยปราสาท ศาลากลางจังหวัดสุรินทร์ สำหรับวัตถุประสงค์การประชุม เพื่อรับทราบความก้าวหน้าการดำเนินงานเปิดจุดรวมสินค้าปศุสัตว์ด่านช่องจอม และเตรียมความพร้อมขับเคลื่อน "สุรินทร์โมเดล" ในวันที่ 16-18 กุมภาพันธ์ 2567 ณ จุดผ่านแดนถาวรช่องจอม อำเภอกาบเชิง จังหวัดสุรินทร์</w:t>
      </w:r>
    </w:p>
    <w:p w14:paraId="344A4BD1" w14:textId="798DB1BE" w:rsidR="00C728DF" w:rsidRPr="00C02969" w:rsidRDefault="00C728DF" w:rsidP="00636CF9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728DF">
        <w:rPr>
          <w:rFonts w:ascii="TH SarabunPSK" w:hAnsi="TH SarabunPSK" w:cs="TH SarabunPSK"/>
          <w:sz w:val="32"/>
          <w:szCs w:val="32"/>
          <w:cs/>
        </w:rPr>
        <w:t>รมช. ไชยา กล่าวว่า จังหวัดสุรินทร์เป็นจังหวัดที่มีศักยภาพ มีความพร้อมทั้งในส่วนเกษตรกรและภาคเอกชนในการเปิดตลาดสินค้าเกษตร โดยเฉพาะสินค้าปศุสัตว์ ส่งออกสู่ต่างประเทศ เนื่องจากเป็นจังหวัดที่มีการทำปศุสัตว์มากที่สุดของประเทศไทย และสามารถสร้างมูลค่าทางเศรษฐกิจ รวมถึงสร้างรายได้ให้กับเกษตรกรเป็นจำนวนมาก ซึ่งนายเศรษฐา ทวีสิน นายกรัฐมนตรี ได้เจรจาเปิดตลาดส่งออกสินค้าปศุสัตว์ไปยังประเทศจีน และซาอุดิอาระเบีย เพื่อเปิดตลาดส่งออกในเบื้องต้นไว้แล้ว ทั้งนี้ กระทรวงเกษตรฯ โดยกรมปศุสัตว์ ต้องเตรียมมาตรการป้องกันโรคระบาดสัตว์ และสร้างสถานกักกันโรคสัตว์ในพื้นที่สำหรับส่งออกสินค้า เพื่อสร้างความเชื่อมั่นให้กับประเทศคู่ค้า ในขณะเดียวกัน กระทรวงเกษตรฯ และกระทรวงพาณิชย์ จะร่วมกันเจรจาผลักดันสินค้าเกษตรส่งออกไปยังต่างประเทศให้มากขึ้น เพื่อให้เกษตรกรมีรายได้ และส่งเสริมให้การทำปศุสัตว์เป็นอาชีพหลักของเกษตรกรไทย นอกจากนี้ กระทรวงเกษตรฯ กำลังเตรียมพัฒนาโรงงานวัคซีนให้ได้รับมาตรฐานสากล ให้พร้อมใช้ในประเทศ และพร้อมส่งออกไปยังประเทศเพื่อนบ้าน รวมถึงขอให้เกษตรกรลดการใช้สารเร่งเนื้อแดง เพื่อให้การส่งออกสินค้าปศุสัตว์เป็นไปอย่างมีประสิทธิภาพ และลดอุปสรรคทางการค้าจากต่างประเทศต่อไป</w:t>
      </w:r>
    </w:p>
    <w:p w14:paraId="7B28F307" w14:textId="64DEE489" w:rsidR="00636CF9" w:rsidRPr="00C728DF" w:rsidRDefault="008155A5" w:rsidP="00CC3C13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02969">
        <w:rPr>
          <w:rFonts w:ascii="TH SarabunPSK" w:hAnsi="TH SarabunPSK" w:cs="TH SarabunPSK" w:hint="cs"/>
          <w:sz w:val="32"/>
          <w:szCs w:val="32"/>
          <w:cs/>
        </w:rPr>
        <w:t xml:space="preserve">กระทรวงเกษตรฯ โดยกรมปศุสัตว์ 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D3813" w:rsidRPr="00C02969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BD3813" w:rsidRPr="00C02969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="00C7737E" w:rsidRPr="00C02969">
        <w:rPr>
          <w:rFonts w:ascii="TH SarabunPSK" w:hAnsi="TH SarabunPSK" w:cs="TH SarabunPSK" w:hint="eastAsia"/>
          <w:sz w:val="32"/>
          <w:szCs w:val="32"/>
          <w:cs/>
        </w:rPr>
        <w:t>“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สุรินทร์โมเดล</w:t>
      </w:r>
      <w:r w:rsidR="00C7737E" w:rsidRPr="00C02969">
        <w:rPr>
          <w:rFonts w:ascii="TH SarabunPSK" w:hAnsi="TH SarabunPSK" w:cs="TH SarabunPSK" w:hint="eastAsia"/>
          <w:sz w:val="32"/>
          <w:szCs w:val="32"/>
          <w:cs/>
        </w:rPr>
        <w:t>”</w:t>
      </w:r>
      <w:r w:rsidR="00C7737E" w:rsidRPr="00C029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ในระหว</w:t>
      </w:r>
      <w:r w:rsidR="00BD3813" w:rsidRPr="00C02969">
        <w:rPr>
          <w:rFonts w:ascii="TH SarabunPSK" w:hAnsi="TH SarabunPSK" w:cs="TH SarabunPSK" w:hint="cs"/>
          <w:sz w:val="32"/>
          <w:szCs w:val="32"/>
          <w:cs/>
        </w:rPr>
        <w:t>่าง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7737E" w:rsidRPr="00C02969">
        <w:rPr>
          <w:rFonts w:ascii="TH SarabunPSK" w:hAnsi="TH SarabunPSK" w:cs="TH SarabunPSK"/>
          <w:sz w:val="32"/>
          <w:szCs w:val="32"/>
          <w:cs/>
        </w:rPr>
        <w:t xml:space="preserve"> 16 – 18 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กุมภ</w:t>
      </w:r>
      <w:r w:rsidR="00BD3813" w:rsidRPr="00C02969">
        <w:rPr>
          <w:rFonts w:ascii="TH SarabunPSK" w:hAnsi="TH SarabunPSK" w:cs="TH SarabunPSK" w:hint="cs"/>
          <w:sz w:val="32"/>
          <w:szCs w:val="32"/>
          <w:cs/>
        </w:rPr>
        <w:t>า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พันธ์</w:t>
      </w:r>
      <w:r w:rsidR="00C7737E" w:rsidRPr="00C02969">
        <w:rPr>
          <w:rFonts w:ascii="TH SarabunPSK" w:hAnsi="TH SarabunPSK" w:cs="TH SarabunPSK"/>
          <w:sz w:val="32"/>
          <w:szCs w:val="32"/>
          <w:cs/>
        </w:rPr>
        <w:t xml:space="preserve"> 2567</w:t>
      </w:r>
      <w:r w:rsidR="00BD3813" w:rsidRPr="00C029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เพื่อขับเคลื่อนนโยบ</w:t>
      </w:r>
      <w:r w:rsidR="00BD3813" w:rsidRPr="00C02969">
        <w:rPr>
          <w:rFonts w:ascii="TH SarabunPSK" w:hAnsi="TH SarabunPSK" w:cs="TH SarabunPSK" w:hint="cs"/>
          <w:sz w:val="32"/>
          <w:szCs w:val="32"/>
          <w:cs/>
        </w:rPr>
        <w:t>าย</w:t>
      </w:r>
      <w:r w:rsidR="00C7737E" w:rsidRPr="00C029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737E" w:rsidRPr="00C02969">
        <w:rPr>
          <w:rFonts w:ascii="TH SarabunPSK" w:hAnsi="TH SarabunPSK" w:cs="TH SarabunPSK"/>
          <w:sz w:val="32"/>
          <w:szCs w:val="32"/>
        </w:rPr>
        <w:t xml:space="preserve">Sand Box 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ต</w:t>
      </w:r>
      <w:r w:rsidR="00BD3813" w:rsidRPr="00C02969">
        <w:rPr>
          <w:rFonts w:ascii="TH SarabunPSK" w:hAnsi="TH SarabunPSK" w:cs="TH SarabunPSK" w:hint="cs"/>
          <w:sz w:val="32"/>
          <w:szCs w:val="32"/>
          <w:cs/>
        </w:rPr>
        <w:t>าม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C7737E" w:rsidRPr="00C02969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สุรินทร์โมเดล</w:t>
      </w:r>
      <w:r w:rsidR="00C7737E" w:rsidRPr="00C02969">
        <w:rPr>
          <w:rFonts w:ascii="TH SarabunPSK" w:hAnsi="TH SarabunPSK" w:cs="TH SarabunPSK" w:hint="eastAsia"/>
          <w:sz w:val="32"/>
          <w:szCs w:val="32"/>
          <w:cs/>
        </w:rPr>
        <w:t>”</w:t>
      </w:r>
      <w:r w:rsidR="00C7737E" w:rsidRPr="00C029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ให้ผู้ประกอบก</w:t>
      </w:r>
      <w:r w:rsidR="00CE70BC" w:rsidRPr="00C02969">
        <w:rPr>
          <w:rFonts w:ascii="TH SarabunPSK" w:hAnsi="TH SarabunPSK" w:cs="TH SarabunPSK" w:hint="cs"/>
          <w:sz w:val="32"/>
          <w:szCs w:val="32"/>
          <w:cs/>
        </w:rPr>
        <w:t xml:space="preserve">าร 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ธุรกิจก</w:t>
      </w:r>
      <w:r w:rsidR="00CE70BC" w:rsidRPr="00C02969">
        <w:rPr>
          <w:rFonts w:ascii="TH SarabunPSK" w:hAnsi="TH SarabunPSK" w:cs="TH SarabunPSK" w:hint="cs"/>
          <w:sz w:val="32"/>
          <w:szCs w:val="32"/>
          <w:cs/>
        </w:rPr>
        <w:t>ารค้า และ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C7737E" w:rsidRPr="00C029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มีโอก</w:t>
      </w:r>
      <w:r w:rsidR="00CE70BC" w:rsidRPr="00C02969">
        <w:rPr>
          <w:rFonts w:ascii="TH SarabunPSK" w:hAnsi="TH SarabunPSK" w:cs="TH SarabunPSK" w:hint="cs"/>
          <w:sz w:val="32"/>
          <w:szCs w:val="32"/>
          <w:cs/>
        </w:rPr>
        <w:t>าสพบ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ปะหน่วยง</w:t>
      </w:r>
      <w:r w:rsidR="00CE70BC" w:rsidRPr="00C02969">
        <w:rPr>
          <w:rFonts w:ascii="TH SarabunPSK" w:hAnsi="TH SarabunPSK" w:cs="TH SarabunPSK" w:hint="cs"/>
          <w:sz w:val="32"/>
          <w:szCs w:val="32"/>
          <w:cs/>
        </w:rPr>
        <w:t>า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นภ</w:t>
      </w:r>
      <w:r w:rsidR="00CE70BC" w:rsidRPr="00C02969">
        <w:rPr>
          <w:rFonts w:ascii="TH SarabunPSK" w:hAnsi="TH SarabunPSK" w:cs="TH SarabunPSK" w:hint="cs"/>
          <w:sz w:val="32"/>
          <w:szCs w:val="32"/>
          <w:cs/>
        </w:rPr>
        <w:t>าครัฐ</w:t>
      </w:r>
      <w:r w:rsidR="00C7737E" w:rsidRPr="00C029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70BC" w:rsidRPr="00C02969">
        <w:rPr>
          <w:rFonts w:ascii="TH SarabunPSK" w:hAnsi="TH SarabunPSK" w:cs="TH SarabunPSK" w:hint="cs"/>
          <w:sz w:val="32"/>
          <w:szCs w:val="32"/>
          <w:cs/>
        </w:rPr>
        <w:t>และภาค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เอกชน</w:t>
      </w:r>
      <w:r w:rsidR="00CE70BC" w:rsidRPr="00C02969"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และสถ</w:t>
      </w:r>
      <w:r w:rsidR="00CE70BC" w:rsidRPr="00C02969">
        <w:rPr>
          <w:rFonts w:ascii="TH SarabunPSK" w:hAnsi="TH SarabunPSK" w:cs="TH SarabunPSK" w:hint="cs"/>
          <w:sz w:val="32"/>
          <w:szCs w:val="32"/>
          <w:cs/>
        </w:rPr>
        <w:t>าบันการ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CE70BC" w:rsidRPr="00C02969">
        <w:rPr>
          <w:rFonts w:ascii="TH SarabunPSK" w:hAnsi="TH SarabunPSK" w:cs="TH SarabunPSK" w:hint="cs"/>
          <w:sz w:val="32"/>
          <w:szCs w:val="32"/>
          <w:cs/>
        </w:rPr>
        <w:t xml:space="preserve"> พร้อมทั้ง 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เชื่อมโยงก</w:t>
      </w:r>
      <w:r w:rsidR="00CE70BC" w:rsidRPr="00C02969">
        <w:rPr>
          <w:rFonts w:ascii="TH SarabunPSK" w:hAnsi="TH SarabunPSK" w:cs="TH SarabunPSK" w:hint="cs"/>
          <w:sz w:val="32"/>
          <w:szCs w:val="32"/>
          <w:cs/>
        </w:rPr>
        <w:t>าร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ค้</w:t>
      </w:r>
      <w:r w:rsidR="00CE70BC" w:rsidRPr="00C02969">
        <w:rPr>
          <w:rFonts w:ascii="TH SarabunPSK" w:hAnsi="TH SarabunPSK" w:cs="TH SarabunPSK" w:hint="cs"/>
          <w:sz w:val="32"/>
          <w:szCs w:val="32"/>
          <w:cs/>
        </w:rPr>
        <w:t>า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ช</w:t>
      </w:r>
      <w:r w:rsidR="00CE70BC" w:rsidRPr="00C02969">
        <w:rPr>
          <w:rFonts w:ascii="TH SarabunPSK" w:hAnsi="TH SarabunPSK" w:cs="TH SarabunPSK" w:hint="cs"/>
          <w:sz w:val="32"/>
          <w:szCs w:val="32"/>
          <w:cs/>
        </w:rPr>
        <w:t>า</w:t>
      </w:r>
      <w:r w:rsidR="002B4229" w:rsidRPr="00C02969">
        <w:rPr>
          <w:rFonts w:ascii="TH SarabunPSK" w:hAnsi="TH SarabunPSK" w:cs="TH SarabunPSK" w:hint="cs"/>
          <w:sz w:val="32"/>
          <w:szCs w:val="32"/>
          <w:cs/>
        </w:rPr>
        <w:t>ย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แดนของประเทศไทยกับกลุ่มประเทศเพื่อนบ</w:t>
      </w:r>
      <w:r w:rsidR="002B4229" w:rsidRPr="00C02969">
        <w:rPr>
          <w:rFonts w:ascii="TH SarabunPSK" w:hAnsi="TH SarabunPSK" w:cs="TH SarabunPSK" w:hint="cs"/>
          <w:sz w:val="32"/>
          <w:szCs w:val="32"/>
          <w:cs/>
        </w:rPr>
        <w:t>้าน</w:t>
      </w:r>
      <w:r w:rsidR="00C7737E" w:rsidRPr="00C029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ตลอดจนเจ</w:t>
      </w:r>
      <w:r w:rsidR="00DB66F1" w:rsidRPr="00C02969">
        <w:rPr>
          <w:rFonts w:ascii="TH SarabunPSK" w:hAnsi="TH SarabunPSK" w:cs="TH SarabunPSK" w:hint="cs"/>
          <w:sz w:val="32"/>
          <w:szCs w:val="32"/>
          <w:cs/>
        </w:rPr>
        <w:t>รจา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คู่ค้</w:t>
      </w:r>
      <w:r w:rsidR="00DB66F1" w:rsidRPr="00C02969">
        <w:rPr>
          <w:rFonts w:ascii="TH SarabunPSK" w:hAnsi="TH SarabunPSK" w:cs="TH SarabunPSK" w:hint="cs"/>
          <w:sz w:val="32"/>
          <w:szCs w:val="32"/>
          <w:cs/>
        </w:rPr>
        <w:t>า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สินค้</w:t>
      </w:r>
      <w:r w:rsidR="00DB66F1" w:rsidRPr="00C02969">
        <w:rPr>
          <w:rFonts w:ascii="TH SarabunPSK" w:hAnsi="TH SarabunPSK" w:cs="TH SarabunPSK" w:hint="cs"/>
          <w:sz w:val="32"/>
          <w:szCs w:val="32"/>
          <w:cs/>
        </w:rPr>
        <w:t>า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ปศุสัตว์ระหว่</w:t>
      </w:r>
      <w:r w:rsidR="00DB66F1" w:rsidRPr="00C02969">
        <w:rPr>
          <w:rFonts w:ascii="TH SarabunPSK" w:hAnsi="TH SarabunPSK" w:cs="TH SarabunPSK" w:hint="cs"/>
          <w:sz w:val="32"/>
          <w:szCs w:val="32"/>
          <w:cs/>
        </w:rPr>
        <w:t>าง</w:t>
      </w:r>
      <w:r w:rsidR="00C7737E" w:rsidRPr="00C02969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5F13B2" w:rsidRPr="00C029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BEB" w:rsidRPr="00C02969">
        <w:rPr>
          <w:rFonts w:ascii="TH SarabunPSK" w:hAnsi="TH SarabunPSK" w:cs="TH SarabunPSK" w:hint="cs"/>
          <w:sz w:val="32"/>
          <w:szCs w:val="32"/>
          <w:cs/>
        </w:rPr>
        <w:t>เพื่อให้เกษตรกรไทย</w:t>
      </w:r>
      <w:r w:rsidR="00C02969" w:rsidRPr="00C02969">
        <w:rPr>
          <w:rFonts w:ascii="TH SarabunPSK" w:hAnsi="TH SarabunPSK" w:cs="TH SarabunPSK" w:hint="cs"/>
          <w:sz w:val="32"/>
          <w:szCs w:val="32"/>
          <w:cs/>
        </w:rPr>
        <w:t>กินดี อยู่ดี มีรายได้มั่นคง</w:t>
      </w:r>
      <w:r w:rsidR="00BC606E">
        <w:rPr>
          <w:rFonts w:ascii="TH SarabunPSK" w:hAnsi="TH SarabunPSK" w:cs="TH SarabunPSK" w:hint="cs"/>
          <w:sz w:val="32"/>
          <w:szCs w:val="32"/>
          <w:cs/>
        </w:rPr>
        <w:t>สืบไป</w:t>
      </w:r>
    </w:p>
    <w:p w14:paraId="0F548174" w14:textId="6CE8CCE4" w:rsidR="008A2155" w:rsidRPr="00326B17" w:rsidRDefault="008A2155" w:rsidP="00C728DF">
      <w:pPr>
        <w:pStyle w:val="NoSpacing"/>
        <w:spacing w:before="120"/>
        <w:ind w:firstLine="1134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bookmarkStart w:id="0" w:name="_GoBack"/>
      <w:bookmarkEnd w:id="0"/>
    </w:p>
    <w:sectPr w:rsidR="008A2155" w:rsidRPr="00326B17" w:rsidSect="00767B3B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A11B7" w14:textId="77777777" w:rsidR="00032ED3" w:rsidRDefault="00032ED3" w:rsidP="00EE612C">
      <w:pPr>
        <w:spacing w:after="0" w:line="240" w:lineRule="auto"/>
      </w:pPr>
      <w:r>
        <w:separator/>
      </w:r>
    </w:p>
  </w:endnote>
  <w:endnote w:type="continuationSeparator" w:id="0">
    <w:p w14:paraId="565FD8FB" w14:textId="77777777" w:rsidR="00032ED3" w:rsidRDefault="00032ED3" w:rsidP="00EE612C">
      <w:pPr>
        <w:spacing w:after="0" w:line="240" w:lineRule="auto"/>
      </w:pPr>
      <w:r>
        <w:continuationSeparator/>
      </w:r>
    </w:p>
  </w:endnote>
  <w:endnote w:type="continuationNotice" w:id="1">
    <w:p w14:paraId="38603ED8" w14:textId="77777777" w:rsidR="00032ED3" w:rsidRDefault="00032E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.SF U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3B485" w14:textId="77777777" w:rsidR="00032ED3" w:rsidRDefault="00032ED3" w:rsidP="00EE612C">
      <w:pPr>
        <w:spacing w:after="0" w:line="240" w:lineRule="auto"/>
      </w:pPr>
      <w:r>
        <w:separator/>
      </w:r>
    </w:p>
  </w:footnote>
  <w:footnote w:type="continuationSeparator" w:id="0">
    <w:p w14:paraId="58657503" w14:textId="77777777" w:rsidR="00032ED3" w:rsidRDefault="00032ED3" w:rsidP="00EE612C">
      <w:pPr>
        <w:spacing w:after="0" w:line="240" w:lineRule="auto"/>
      </w:pPr>
      <w:r>
        <w:continuationSeparator/>
      </w:r>
    </w:p>
  </w:footnote>
  <w:footnote w:type="continuationNotice" w:id="1">
    <w:p w14:paraId="0505F63A" w14:textId="77777777" w:rsidR="00032ED3" w:rsidRDefault="00032E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390C"/>
    <w:rsid w:val="000209DB"/>
    <w:rsid w:val="00030092"/>
    <w:rsid w:val="00030C22"/>
    <w:rsid w:val="00032ED3"/>
    <w:rsid w:val="000339C8"/>
    <w:rsid w:val="00033A8A"/>
    <w:rsid w:val="00041202"/>
    <w:rsid w:val="00043D25"/>
    <w:rsid w:val="000504C8"/>
    <w:rsid w:val="00051C48"/>
    <w:rsid w:val="00065CC9"/>
    <w:rsid w:val="000709F3"/>
    <w:rsid w:val="00087843"/>
    <w:rsid w:val="0009088B"/>
    <w:rsid w:val="00090D39"/>
    <w:rsid w:val="00092927"/>
    <w:rsid w:val="0009440D"/>
    <w:rsid w:val="00095456"/>
    <w:rsid w:val="000A343B"/>
    <w:rsid w:val="000A564E"/>
    <w:rsid w:val="000B419D"/>
    <w:rsid w:val="000B60A7"/>
    <w:rsid w:val="000B6AE8"/>
    <w:rsid w:val="000C400C"/>
    <w:rsid w:val="000C40D4"/>
    <w:rsid w:val="000C6880"/>
    <w:rsid w:val="000D0849"/>
    <w:rsid w:val="000D1846"/>
    <w:rsid w:val="000D1A96"/>
    <w:rsid w:val="000D1E55"/>
    <w:rsid w:val="000D2005"/>
    <w:rsid w:val="000E0DCA"/>
    <w:rsid w:val="000E2E21"/>
    <w:rsid w:val="000E4159"/>
    <w:rsid w:val="000E4C19"/>
    <w:rsid w:val="000E7764"/>
    <w:rsid w:val="001035B3"/>
    <w:rsid w:val="00105062"/>
    <w:rsid w:val="0010544A"/>
    <w:rsid w:val="001065FC"/>
    <w:rsid w:val="00111F87"/>
    <w:rsid w:val="00112ECC"/>
    <w:rsid w:val="00112F2B"/>
    <w:rsid w:val="0011321A"/>
    <w:rsid w:val="00116BF0"/>
    <w:rsid w:val="001261B9"/>
    <w:rsid w:val="00126E88"/>
    <w:rsid w:val="00131D3C"/>
    <w:rsid w:val="00133286"/>
    <w:rsid w:val="00146E8D"/>
    <w:rsid w:val="00164045"/>
    <w:rsid w:val="00174A32"/>
    <w:rsid w:val="00175709"/>
    <w:rsid w:val="00183B3A"/>
    <w:rsid w:val="00187774"/>
    <w:rsid w:val="001A3303"/>
    <w:rsid w:val="001A3A32"/>
    <w:rsid w:val="001A5C98"/>
    <w:rsid w:val="001A718E"/>
    <w:rsid w:val="001C0B92"/>
    <w:rsid w:val="001D1F9D"/>
    <w:rsid w:val="001D53F4"/>
    <w:rsid w:val="001F1A5A"/>
    <w:rsid w:val="001F1A6E"/>
    <w:rsid w:val="001F4199"/>
    <w:rsid w:val="001F5493"/>
    <w:rsid w:val="001F6912"/>
    <w:rsid w:val="002000E1"/>
    <w:rsid w:val="00201901"/>
    <w:rsid w:val="0020336D"/>
    <w:rsid w:val="00206532"/>
    <w:rsid w:val="0021103F"/>
    <w:rsid w:val="0021648E"/>
    <w:rsid w:val="0022157C"/>
    <w:rsid w:val="002323A1"/>
    <w:rsid w:val="00236D66"/>
    <w:rsid w:val="00237EB2"/>
    <w:rsid w:val="00241760"/>
    <w:rsid w:val="002422B1"/>
    <w:rsid w:val="00251249"/>
    <w:rsid w:val="00251D94"/>
    <w:rsid w:val="002623AE"/>
    <w:rsid w:val="002667B4"/>
    <w:rsid w:val="00270CDB"/>
    <w:rsid w:val="002710B5"/>
    <w:rsid w:val="002716A9"/>
    <w:rsid w:val="00272215"/>
    <w:rsid w:val="002755B1"/>
    <w:rsid w:val="00283943"/>
    <w:rsid w:val="00284B2D"/>
    <w:rsid w:val="00287A28"/>
    <w:rsid w:val="00292C03"/>
    <w:rsid w:val="002A3413"/>
    <w:rsid w:val="002A47A8"/>
    <w:rsid w:val="002B4229"/>
    <w:rsid w:val="002B7A6F"/>
    <w:rsid w:val="002B7C3F"/>
    <w:rsid w:val="002C0DE2"/>
    <w:rsid w:val="002C367E"/>
    <w:rsid w:val="002D0B16"/>
    <w:rsid w:val="002D4BA3"/>
    <w:rsid w:val="002E0587"/>
    <w:rsid w:val="002F6330"/>
    <w:rsid w:val="00300BD8"/>
    <w:rsid w:val="003029A5"/>
    <w:rsid w:val="003067B4"/>
    <w:rsid w:val="003102F0"/>
    <w:rsid w:val="00314B4F"/>
    <w:rsid w:val="00315D5F"/>
    <w:rsid w:val="003167C2"/>
    <w:rsid w:val="00321BF0"/>
    <w:rsid w:val="00321E0B"/>
    <w:rsid w:val="003231BE"/>
    <w:rsid w:val="00326B17"/>
    <w:rsid w:val="0033419B"/>
    <w:rsid w:val="0035572C"/>
    <w:rsid w:val="003628FA"/>
    <w:rsid w:val="00365CA3"/>
    <w:rsid w:val="00370D4E"/>
    <w:rsid w:val="00375901"/>
    <w:rsid w:val="003779EE"/>
    <w:rsid w:val="003902BC"/>
    <w:rsid w:val="00392BBF"/>
    <w:rsid w:val="00395F8D"/>
    <w:rsid w:val="003A3392"/>
    <w:rsid w:val="003B3C4E"/>
    <w:rsid w:val="003B4392"/>
    <w:rsid w:val="003C474E"/>
    <w:rsid w:val="003C6606"/>
    <w:rsid w:val="003D2450"/>
    <w:rsid w:val="003D4454"/>
    <w:rsid w:val="003E2B8E"/>
    <w:rsid w:val="003E3E86"/>
    <w:rsid w:val="003E52CB"/>
    <w:rsid w:val="003F0FFC"/>
    <w:rsid w:val="003F10CD"/>
    <w:rsid w:val="003F3079"/>
    <w:rsid w:val="003F78C6"/>
    <w:rsid w:val="00413CA4"/>
    <w:rsid w:val="00417C38"/>
    <w:rsid w:val="0042671A"/>
    <w:rsid w:val="00432443"/>
    <w:rsid w:val="00436E9D"/>
    <w:rsid w:val="00440A9F"/>
    <w:rsid w:val="00440DCE"/>
    <w:rsid w:val="0045444D"/>
    <w:rsid w:val="0045690A"/>
    <w:rsid w:val="00460C2E"/>
    <w:rsid w:val="00460DBE"/>
    <w:rsid w:val="00466A98"/>
    <w:rsid w:val="00471127"/>
    <w:rsid w:val="004719AC"/>
    <w:rsid w:val="004778C9"/>
    <w:rsid w:val="00477C53"/>
    <w:rsid w:val="00483DC3"/>
    <w:rsid w:val="00486C17"/>
    <w:rsid w:val="004877DE"/>
    <w:rsid w:val="00487E85"/>
    <w:rsid w:val="00490D27"/>
    <w:rsid w:val="00491C66"/>
    <w:rsid w:val="004925EA"/>
    <w:rsid w:val="004A4ED0"/>
    <w:rsid w:val="004A6057"/>
    <w:rsid w:val="004B348E"/>
    <w:rsid w:val="004B7098"/>
    <w:rsid w:val="004C0B9B"/>
    <w:rsid w:val="004F5833"/>
    <w:rsid w:val="00502F8E"/>
    <w:rsid w:val="00504579"/>
    <w:rsid w:val="00520FEE"/>
    <w:rsid w:val="00522577"/>
    <w:rsid w:val="0052425C"/>
    <w:rsid w:val="00533687"/>
    <w:rsid w:val="00534E10"/>
    <w:rsid w:val="00542067"/>
    <w:rsid w:val="00544CB2"/>
    <w:rsid w:val="005458DE"/>
    <w:rsid w:val="00546218"/>
    <w:rsid w:val="005465B3"/>
    <w:rsid w:val="00547008"/>
    <w:rsid w:val="005529E0"/>
    <w:rsid w:val="00554C0B"/>
    <w:rsid w:val="005554C3"/>
    <w:rsid w:val="00563873"/>
    <w:rsid w:val="00573828"/>
    <w:rsid w:val="00577C95"/>
    <w:rsid w:val="00581CAE"/>
    <w:rsid w:val="00583322"/>
    <w:rsid w:val="005901BB"/>
    <w:rsid w:val="005915B4"/>
    <w:rsid w:val="005915B6"/>
    <w:rsid w:val="005A122A"/>
    <w:rsid w:val="005B108C"/>
    <w:rsid w:val="005B221A"/>
    <w:rsid w:val="005B2466"/>
    <w:rsid w:val="005B6FC3"/>
    <w:rsid w:val="005B7915"/>
    <w:rsid w:val="005D160D"/>
    <w:rsid w:val="005D23C3"/>
    <w:rsid w:val="005D3E61"/>
    <w:rsid w:val="005D4175"/>
    <w:rsid w:val="005D75D7"/>
    <w:rsid w:val="005E2FA1"/>
    <w:rsid w:val="005E5E4A"/>
    <w:rsid w:val="005E7146"/>
    <w:rsid w:val="005E7D99"/>
    <w:rsid w:val="005F13B2"/>
    <w:rsid w:val="005F1BD5"/>
    <w:rsid w:val="005F57AD"/>
    <w:rsid w:val="00601E3A"/>
    <w:rsid w:val="006060A3"/>
    <w:rsid w:val="00611397"/>
    <w:rsid w:val="00616EA2"/>
    <w:rsid w:val="00621FCB"/>
    <w:rsid w:val="006235F4"/>
    <w:rsid w:val="00626E9B"/>
    <w:rsid w:val="00635696"/>
    <w:rsid w:val="00636CF9"/>
    <w:rsid w:val="006433E2"/>
    <w:rsid w:val="00653DE1"/>
    <w:rsid w:val="00655605"/>
    <w:rsid w:val="00656D58"/>
    <w:rsid w:val="00657522"/>
    <w:rsid w:val="00662C2C"/>
    <w:rsid w:val="00664328"/>
    <w:rsid w:val="006652AA"/>
    <w:rsid w:val="006715B1"/>
    <w:rsid w:val="00673DEE"/>
    <w:rsid w:val="006802EF"/>
    <w:rsid w:val="006821BB"/>
    <w:rsid w:val="00683CEE"/>
    <w:rsid w:val="00684A28"/>
    <w:rsid w:val="00686780"/>
    <w:rsid w:val="0068726A"/>
    <w:rsid w:val="006906F6"/>
    <w:rsid w:val="00692058"/>
    <w:rsid w:val="00695758"/>
    <w:rsid w:val="006A08ED"/>
    <w:rsid w:val="006A2419"/>
    <w:rsid w:val="006A623F"/>
    <w:rsid w:val="006B14F5"/>
    <w:rsid w:val="006B2F7B"/>
    <w:rsid w:val="006C3AF1"/>
    <w:rsid w:val="006C6A10"/>
    <w:rsid w:val="006C6EB4"/>
    <w:rsid w:val="006D13C9"/>
    <w:rsid w:val="006E2290"/>
    <w:rsid w:val="006E2CE7"/>
    <w:rsid w:val="006F5681"/>
    <w:rsid w:val="007112FB"/>
    <w:rsid w:val="0071321C"/>
    <w:rsid w:val="00714C47"/>
    <w:rsid w:val="00715A39"/>
    <w:rsid w:val="00716CD0"/>
    <w:rsid w:val="00726772"/>
    <w:rsid w:val="007320EB"/>
    <w:rsid w:val="007365CA"/>
    <w:rsid w:val="0073793B"/>
    <w:rsid w:val="00740384"/>
    <w:rsid w:val="00742241"/>
    <w:rsid w:val="00743996"/>
    <w:rsid w:val="00745025"/>
    <w:rsid w:val="00751AF8"/>
    <w:rsid w:val="00752D50"/>
    <w:rsid w:val="00754F48"/>
    <w:rsid w:val="00760C08"/>
    <w:rsid w:val="00763CAA"/>
    <w:rsid w:val="00767B3B"/>
    <w:rsid w:val="007727E2"/>
    <w:rsid w:val="00773608"/>
    <w:rsid w:val="00790C22"/>
    <w:rsid w:val="00792AED"/>
    <w:rsid w:val="007A14BD"/>
    <w:rsid w:val="007A78F9"/>
    <w:rsid w:val="007B61EE"/>
    <w:rsid w:val="007C0CA8"/>
    <w:rsid w:val="007C3B16"/>
    <w:rsid w:val="007C71B7"/>
    <w:rsid w:val="007D7AA8"/>
    <w:rsid w:val="007E35E6"/>
    <w:rsid w:val="007E38E0"/>
    <w:rsid w:val="007E6366"/>
    <w:rsid w:val="007E6C89"/>
    <w:rsid w:val="007E6C93"/>
    <w:rsid w:val="007F091B"/>
    <w:rsid w:val="007F279F"/>
    <w:rsid w:val="007F61EA"/>
    <w:rsid w:val="007F6219"/>
    <w:rsid w:val="0080680B"/>
    <w:rsid w:val="00811E35"/>
    <w:rsid w:val="00812786"/>
    <w:rsid w:val="008155A5"/>
    <w:rsid w:val="008159C5"/>
    <w:rsid w:val="008200CC"/>
    <w:rsid w:val="00830F63"/>
    <w:rsid w:val="0083161B"/>
    <w:rsid w:val="00840962"/>
    <w:rsid w:val="00840B59"/>
    <w:rsid w:val="0084618A"/>
    <w:rsid w:val="00846451"/>
    <w:rsid w:val="00846922"/>
    <w:rsid w:val="00862BEB"/>
    <w:rsid w:val="00871F39"/>
    <w:rsid w:val="00882ADB"/>
    <w:rsid w:val="0088311D"/>
    <w:rsid w:val="00892F41"/>
    <w:rsid w:val="008946C5"/>
    <w:rsid w:val="00897B1B"/>
    <w:rsid w:val="008A0180"/>
    <w:rsid w:val="008A2155"/>
    <w:rsid w:val="008A4B37"/>
    <w:rsid w:val="008B189F"/>
    <w:rsid w:val="008B7558"/>
    <w:rsid w:val="008B7E45"/>
    <w:rsid w:val="008D1676"/>
    <w:rsid w:val="008D754E"/>
    <w:rsid w:val="008E0EC7"/>
    <w:rsid w:val="008E12F2"/>
    <w:rsid w:val="008E1E9F"/>
    <w:rsid w:val="008E3499"/>
    <w:rsid w:val="008E7EF2"/>
    <w:rsid w:val="008F2246"/>
    <w:rsid w:val="008F280D"/>
    <w:rsid w:val="008F4D0C"/>
    <w:rsid w:val="008F5646"/>
    <w:rsid w:val="009074F3"/>
    <w:rsid w:val="009113DE"/>
    <w:rsid w:val="009114A7"/>
    <w:rsid w:val="00916B0E"/>
    <w:rsid w:val="009175B7"/>
    <w:rsid w:val="00921746"/>
    <w:rsid w:val="00926E46"/>
    <w:rsid w:val="0092721B"/>
    <w:rsid w:val="0093170B"/>
    <w:rsid w:val="009339FD"/>
    <w:rsid w:val="009550E1"/>
    <w:rsid w:val="00962336"/>
    <w:rsid w:val="0096268E"/>
    <w:rsid w:val="00965D4E"/>
    <w:rsid w:val="0097256A"/>
    <w:rsid w:val="0097360A"/>
    <w:rsid w:val="00976256"/>
    <w:rsid w:val="00980C2B"/>
    <w:rsid w:val="00983362"/>
    <w:rsid w:val="009839DF"/>
    <w:rsid w:val="00985151"/>
    <w:rsid w:val="009874E5"/>
    <w:rsid w:val="00987A4E"/>
    <w:rsid w:val="00993636"/>
    <w:rsid w:val="0099448D"/>
    <w:rsid w:val="00995986"/>
    <w:rsid w:val="009A2D21"/>
    <w:rsid w:val="009A4CAB"/>
    <w:rsid w:val="009B27C1"/>
    <w:rsid w:val="009C5DC6"/>
    <w:rsid w:val="009D24A3"/>
    <w:rsid w:val="009D7445"/>
    <w:rsid w:val="009E254E"/>
    <w:rsid w:val="009E33D3"/>
    <w:rsid w:val="009F3509"/>
    <w:rsid w:val="009F56B4"/>
    <w:rsid w:val="00A03998"/>
    <w:rsid w:val="00A12342"/>
    <w:rsid w:val="00A15E28"/>
    <w:rsid w:val="00A23900"/>
    <w:rsid w:val="00A243F7"/>
    <w:rsid w:val="00A30163"/>
    <w:rsid w:val="00A35B0E"/>
    <w:rsid w:val="00A427D8"/>
    <w:rsid w:val="00A4329D"/>
    <w:rsid w:val="00A44AE6"/>
    <w:rsid w:val="00A4573A"/>
    <w:rsid w:val="00A470E6"/>
    <w:rsid w:val="00A56338"/>
    <w:rsid w:val="00A60022"/>
    <w:rsid w:val="00A60236"/>
    <w:rsid w:val="00A60499"/>
    <w:rsid w:val="00A62D0C"/>
    <w:rsid w:val="00A72D7F"/>
    <w:rsid w:val="00A7463C"/>
    <w:rsid w:val="00A76332"/>
    <w:rsid w:val="00A774C2"/>
    <w:rsid w:val="00A95DBD"/>
    <w:rsid w:val="00A973BE"/>
    <w:rsid w:val="00AA77AD"/>
    <w:rsid w:val="00AB0E49"/>
    <w:rsid w:val="00AB3ADB"/>
    <w:rsid w:val="00AE0F87"/>
    <w:rsid w:val="00AE6A72"/>
    <w:rsid w:val="00AE6C12"/>
    <w:rsid w:val="00AE7EBD"/>
    <w:rsid w:val="00AF1AAD"/>
    <w:rsid w:val="00B01AE6"/>
    <w:rsid w:val="00B11F47"/>
    <w:rsid w:val="00B1242E"/>
    <w:rsid w:val="00B16713"/>
    <w:rsid w:val="00B17E37"/>
    <w:rsid w:val="00B348D0"/>
    <w:rsid w:val="00B4023C"/>
    <w:rsid w:val="00B445B1"/>
    <w:rsid w:val="00B47921"/>
    <w:rsid w:val="00B50481"/>
    <w:rsid w:val="00B50A4C"/>
    <w:rsid w:val="00B512FB"/>
    <w:rsid w:val="00B52B37"/>
    <w:rsid w:val="00B5418C"/>
    <w:rsid w:val="00B548B5"/>
    <w:rsid w:val="00B5620F"/>
    <w:rsid w:val="00B66348"/>
    <w:rsid w:val="00B732D4"/>
    <w:rsid w:val="00B7375F"/>
    <w:rsid w:val="00B874B8"/>
    <w:rsid w:val="00B94A8C"/>
    <w:rsid w:val="00B97ECE"/>
    <w:rsid w:val="00BA68BF"/>
    <w:rsid w:val="00BA773E"/>
    <w:rsid w:val="00BB33F0"/>
    <w:rsid w:val="00BB7514"/>
    <w:rsid w:val="00BC04C3"/>
    <w:rsid w:val="00BC1AD7"/>
    <w:rsid w:val="00BC4A09"/>
    <w:rsid w:val="00BC606E"/>
    <w:rsid w:val="00BC7676"/>
    <w:rsid w:val="00BD3813"/>
    <w:rsid w:val="00BD535E"/>
    <w:rsid w:val="00BD5973"/>
    <w:rsid w:val="00BE2389"/>
    <w:rsid w:val="00BF2C00"/>
    <w:rsid w:val="00BF75EC"/>
    <w:rsid w:val="00C02969"/>
    <w:rsid w:val="00C039E0"/>
    <w:rsid w:val="00C056DC"/>
    <w:rsid w:val="00C072F5"/>
    <w:rsid w:val="00C11765"/>
    <w:rsid w:val="00C1298D"/>
    <w:rsid w:val="00C1444B"/>
    <w:rsid w:val="00C21B46"/>
    <w:rsid w:val="00C268E9"/>
    <w:rsid w:val="00C31AF0"/>
    <w:rsid w:val="00C3469D"/>
    <w:rsid w:val="00C35C27"/>
    <w:rsid w:val="00C3646F"/>
    <w:rsid w:val="00C365BE"/>
    <w:rsid w:val="00C40A80"/>
    <w:rsid w:val="00C46D32"/>
    <w:rsid w:val="00C47AE8"/>
    <w:rsid w:val="00C511FD"/>
    <w:rsid w:val="00C55C4C"/>
    <w:rsid w:val="00C55FC9"/>
    <w:rsid w:val="00C63BDE"/>
    <w:rsid w:val="00C63C0C"/>
    <w:rsid w:val="00C6551D"/>
    <w:rsid w:val="00C71C21"/>
    <w:rsid w:val="00C728DF"/>
    <w:rsid w:val="00C75C31"/>
    <w:rsid w:val="00C7737E"/>
    <w:rsid w:val="00C8013A"/>
    <w:rsid w:val="00C8189C"/>
    <w:rsid w:val="00C82650"/>
    <w:rsid w:val="00C85D29"/>
    <w:rsid w:val="00C91504"/>
    <w:rsid w:val="00CA2EBA"/>
    <w:rsid w:val="00CA6AC3"/>
    <w:rsid w:val="00CC0374"/>
    <w:rsid w:val="00CC1255"/>
    <w:rsid w:val="00CC3C13"/>
    <w:rsid w:val="00CD45A8"/>
    <w:rsid w:val="00CE6464"/>
    <w:rsid w:val="00CE6CBA"/>
    <w:rsid w:val="00CE70BC"/>
    <w:rsid w:val="00D02453"/>
    <w:rsid w:val="00D11A71"/>
    <w:rsid w:val="00D1755B"/>
    <w:rsid w:val="00D252CB"/>
    <w:rsid w:val="00D36C59"/>
    <w:rsid w:val="00D40054"/>
    <w:rsid w:val="00D4077E"/>
    <w:rsid w:val="00D46BAC"/>
    <w:rsid w:val="00D4722E"/>
    <w:rsid w:val="00D47C82"/>
    <w:rsid w:val="00D523D4"/>
    <w:rsid w:val="00D56F0C"/>
    <w:rsid w:val="00D6768E"/>
    <w:rsid w:val="00D71F86"/>
    <w:rsid w:val="00D73539"/>
    <w:rsid w:val="00D77178"/>
    <w:rsid w:val="00D826CA"/>
    <w:rsid w:val="00D8545F"/>
    <w:rsid w:val="00D943D6"/>
    <w:rsid w:val="00D949BF"/>
    <w:rsid w:val="00D95D8C"/>
    <w:rsid w:val="00D9787B"/>
    <w:rsid w:val="00DA0E40"/>
    <w:rsid w:val="00DA5267"/>
    <w:rsid w:val="00DB66F1"/>
    <w:rsid w:val="00DD3CE1"/>
    <w:rsid w:val="00DD5CE5"/>
    <w:rsid w:val="00DD62C9"/>
    <w:rsid w:val="00DE0F13"/>
    <w:rsid w:val="00DE1419"/>
    <w:rsid w:val="00DE2F4D"/>
    <w:rsid w:val="00DE51E8"/>
    <w:rsid w:val="00DE5394"/>
    <w:rsid w:val="00E05EB4"/>
    <w:rsid w:val="00E07C75"/>
    <w:rsid w:val="00E17927"/>
    <w:rsid w:val="00E27429"/>
    <w:rsid w:val="00E3052B"/>
    <w:rsid w:val="00E31755"/>
    <w:rsid w:val="00E31C71"/>
    <w:rsid w:val="00E4063E"/>
    <w:rsid w:val="00E40D74"/>
    <w:rsid w:val="00E42A34"/>
    <w:rsid w:val="00E4775A"/>
    <w:rsid w:val="00E513BF"/>
    <w:rsid w:val="00E63096"/>
    <w:rsid w:val="00E6689D"/>
    <w:rsid w:val="00E66E5C"/>
    <w:rsid w:val="00E71D00"/>
    <w:rsid w:val="00E738F8"/>
    <w:rsid w:val="00E73C9C"/>
    <w:rsid w:val="00E75733"/>
    <w:rsid w:val="00E76673"/>
    <w:rsid w:val="00E82E45"/>
    <w:rsid w:val="00E87FC5"/>
    <w:rsid w:val="00E916B7"/>
    <w:rsid w:val="00EA45BC"/>
    <w:rsid w:val="00EB3854"/>
    <w:rsid w:val="00EB5F07"/>
    <w:rsid w:val="00ED0EE1"/>
    <w:rsid w:val="00ED2014"/>
    <w:rsid w:val="00ED29CC"/>
    <w:rsid w:val="00ED3D22"/>
    <w:rsid w:val="00ED4934"/>
    <w:rsid w:val="00ED7E04"/>
    <w:rsid w:val="00EE2617"/>
    <w:rsid w:val="00EE5B13"/>
    <w:rsid w:val="00EE5C68"/>
    <w:rsid w:val="00EE612C"/>
    <w:rsid w:val="00EE6783"/>
    <w:rsid w:val="00EF0505"/>
    <w:rsid w:val="00EF46CD"/>
    <w:rsid w:val="00EF7A1A"/>
    <w:rsid w:val="00EF7F51"/>
    <w:rsid w:val="00F1144A"/>
    <w:rsid w:val="00F118A0"/>
    <w:rsid w:val="00F16266"/>
    <w:rsid w:val="00F248CB"/>
    <w:rsid w:val="00F25AF2"/>
    <w:rsid w:val="00F271AC"/>
    <w:rsid w:val="00F325B9"/>
    <w:rsid w:val="00F52F5C"/>
    <w:rsid w:val="00F53AC8"/>
    <w:rsid w:val="00F54768"/>
    <w:rsid w:val="00F55EBC"/>
    <w:rsid w:val="00F56CA5"/>
    <w:rsid w:val="00F60484"/>
    <w:rsid w:val="00F6213D"/>
    <w:rsid w:val="00F62CF7"/>
    <w:rsid w:val="00F72526"/>
    <w:rsid w:val="00F8298F"/>
    <w:rsid w:val="00F850A0"/>
    <w:rsid w:val="00F90CEB"/>
    <w:rsid w:val="00F91361"/>
    <w:rsid w:val="00FA52B8"/>
    <w:rsid w:val="00FA5D58"/>
    <w:rsid w:val="00FB41C9"/>
    <w:rsid w:val="00FB4967"/>
    <w:rsid w:val="00FB56A4"/>
    <w:rsid w:val="00FB57D5"/>
    <w:rsid w:val="00FC59F8"/>
    <w:rsid w:val="00FD32AD"/>
    <w:rsid w:val="00FD4304"/>
    <w:rsid w:val="00FD503C"/>
    <w:rsid w:val="00FD65D3"/>
    <w:rsid w:val="00FE5AFB"/>
    <w:rsid w:val="00FE7BF6"/>
    <w:rsid w:val="00FF2AE7"/>
    <w:rsid w:val="041DF10B"/>
    <w:rsid w:val="045EFD0B"/>
    <w:rsid w:val="0550819E"/>
    <w:rsid w:val="072EADA5"/>
    <w:rsid w:val="084D6011"/>
    <w:rsid w:val="0A87FAC7"/>
    <w:rsid w:val="0AA12324"/>
    <w:rsid w:val="0AE33CC2"/>
    <w:rsid w:val="0B39C988"/>
    <w:rsid w:val="0C23CB28"/>
    <w:rsid w:val="0CB2E30A"/>
    <w:rsid w:val="0CEFA564"/>
    <w:rsid w:val="0D5507BE"/>
    <w:rsid w:val="0E0B8E77"/>
    <w:rsid w:val="0E892E19"/>
    <w:rsid w:val="0E978061"/>
    <w:rsid w:val="0EDE3B87"/>
    <w:rsid w:val="0F5B6BEA"/>
    <w:rsid w:val="0F9C350C"/>
    <w:rsid w:val="0FE74FF5"/>
    <w:rsid w:val="106B8217"/>
    <w:rsid w:val="10E34BB6"/>
    <w:rsid w:val="122878E1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817323"/>
    <w:rsid w:val="1589280D"/>
    <w:rsid w:val="16363E21"/>
    <w:rsid w:val="164E4CF0"/>
    <w:rsid w:val="16943FFE"/>
    <w:rsid w:val="1757789F"/>
    <w:rsid w:val="17D0F4F4"/>
    <w:rsid w:val="1846BB7E"/>
    <w:rsid w:val="184D7C79"/>
    <w:rsid w:val="18C38FCC"/>
    <w:rsid w:val="19024E30"/>
    <w:rsid w:val="1AD4EF88"/>
    <w:rsid w:val="1B0895B6"/>
    <w:rsid w:val="1B38BA66"/>
    <w:rsid w:val="1BDA826F"/>
    <w:rsid w:val="1C51498E"/>
    <w:rsid w:val="1C73F093"/>
    <w:rsid w:val="1CBD8E74"/>
    <w:rsid w:val="1E0B4C1E"/>
    <w:rsid w:val="202A15DF"/>
    <w:rsid w:val="21EA28BE"/>
    <w:rsid w:val="2233ED99"/>
    <w:rsid w:val="2351048B"/>
    <w:rsid w:val="237B4709"/>
    <w:rsid w:val="23DD2F93"/>
    <w:rsid w:val="23EFAD15"/>
    <w:rsid w:val="24506FAE"/>
    <w:rsid w:val="24B76582"/>
    <w:rsid w:val="264B485D"/>
    <w:rsid w:val="26AF2184"/>
    <w:rsid w:val="26E28401"/>
    <w:rsid w:val="26E33482"/>
    <w:rsid w:val="2767E7B6"/>
    <w:rsid w:val="277C9E53"/>
    <w:rsid w:val="28B73FFD"/>
    <w:rsid w:val="28DFCD2B"/>
    <w:rsid w:val="2920CEBF"/>
    <w:rsid w:val="297F1F9A"/>
    <w:rsid w:val="29BCDAE8"/>
    <w:rsid w:val="29F247C6"/>
    <w:rsid w:val="2A32D3F0"/>
    <w:rsid w:val="2ABC9F20"/>
    <w:rsid w:val="2CC01987"/>
    <w:rsid w:val="2D123489"/>
    <w:rsid w:val="2DF43FE2"/>
    <w:rsid w:val="2F1B591C"/>
    <w:rsid w:val="30559C2C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A0E11C5"/>
    <w:rsid w:val="3A9C852D"/>
    <w:rsid w:val="3BACEE41"/>
    <w:rsid w:val="3D1AF6D7"/>
    <w:rsid w:val="3DB0D7E7"/>
    <w:rsid w:val="3E102623"/>
    <w:rsid w:val="3E79FB38"/>
    <w:rsid w:val="3EC9E7B8"/>
    <w:rsid w:val="40805F64"/>
    <w:rsid w:val="40EAD689"/>
    <w:rsid w:val="41843B07"/>
    <w:rsid w:val="43FE91F2"/>
    <w:rsid w:val="4422774B"/>
    <w:rsid w:val="4449DA8F"/>
    <w:rsid w:val="453D438B"/>
    <w:rsid w:val="4553D087"/>
    <w:rsid w:val="46B4CC2B"/>
    <w:rsid w:val="4A91B8CF"/>
    <w:rsid w:val="4B098C53"/>
    <w:rsid w:val="4B24074F"/>
    <w:rsid w:val="4B3800D0"/>
    <w:rsid w:val="4B6C876C"/>
    <w:rsid w:val="4DC95991"/>
    <w:rsid w:val="50C2C599"/>
    <w:rsid w:val="5100FA53"/>
    <w:rsid w:val="51205AAD"/>
    <w:rsid w:val="517022B7"/>
    <w:rsid w:val="518A1C37"/>
    <w:rsid w:val="520035A6"/>
    <w:rsid w:val="53E2A7EE"/>
    <w:rsid w:val="5747B16E"/>
    <w:rsid w:val="5788C093"/>
    <w:rsid w:val="57A92EC9"/>
    <w:rsid w:val="57E05F48"/>
    <w:rsid w:val="592722D6"/>
    <w:rsid w:val="59412B47"/>
    <w:rsid w:val="59FFCF2B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F5E9BC"/>
    <w:rsid w:val="6227D810"/>
    <w:rsid w:val="6465CF28"/>
    <w:rsid w:val="64A52376"/>
    <w:rsid w:val="658F1E9D"/>
    <w:rsid w:val="65AB8A7C"/>
    <w:rsid w:val="65D5BD01"/>
    <w:rsid w:val="66666975"/>
    <w:rsid w:val="67DCC438"/>
    <w:rsid w:val="6900E41D"/>
    <w:rsid w:val="6AA169FB"/>
    <w:rsid w:val="6ABBE588"/>
    <w:rsid w:val="6B17F5B6"/>
    <w:rsid w:val="6C970CFE"/>
    <w:rsid w:val="6D3C58E0"/>
    <w:rsid w:val="6EC8567D"/>
    <w:rsid w:val="6EE3485F"/>
    <w:rsid w:val="6F5B75F8"/>
    <w:rsid w:val="6F677A81"/>
    <w:rsid w:val="6F6F2F6B"/>
    <w:rsid w:val="7172F666"/>
    <w:rsid w:val="71E00B30"/>
    <w:rsid w:val="72742A4C"/>
    <w:rsid w:val="72A9972A"/>
    <w:rsid w:val="731F76DF"/>
    <w:rsid w:val="744BDCAC"/>
    <w:rsid w:val="75F507D9"/>
    <w:rsid w:val="763DEF44"/>
    <w:rsid w:val="765A7C7D"/>
    <w:rsid w:val="7737807C"/>
    <w:rsid w:val="77D60DC8"/>
    <w:rsid w:val="77D9BFA5"/>
    <w:rsid w:val="78001460"/>
    <w:rsid w:val="7971DE29"/>
    <w:rsid w:val="79759006"/>
    <w:rsid w:val="7AD5E423"/>
    <w:rsid w:val="7B116067"/>
    <w:rsid w:val="7C85F933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C81ACD41-2AFE-9749-B465-75D1AD7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Normal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1A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AF04-D807-4B3B-9550-CDF9E679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2023-12-25T09:53:00Z</cp:lastPrinted>
  <dcterms:created xsi:type="dcterms:W3CDTF">2023-12-28T07:41:00Z</dcterms:created>
  <dcterms:modified xsi:type="dcterms:W3CDTF">2023-12-28T07:41:00Z</dcterms:modified>
</cp:coreProperties>
</file>